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1" w:rsidRDefault="00CB0D81" w:rsidP="00CB0D81">
      <w:pPr>
        <w:jc w:val="center"/>
        <w:rPr>
          <w:b/>
          <w:caps/>
        </w:rPr>
      </w:pPr>
    </w:p>
    <w:p w:rsidR="00CB0D81" w:rsidRDefault="00CB0D81" w:rsidP="00CB0D81">
      <w:pPr>
        <w:jc w:val="center"/>
        <w:rPr>
          <w:b/>
          <w:caps/>
        </w:rPr>
      </w:pPr>
      <w:r w:rsidRPr="003F0741">
        <w:rPr>
          <w:b/>
          <w:caps/>
        </w:rPr>
        <w:t>Анкета</w:t>
      </w:r>
    </w:p>
    <w:p w:rsidR="00CB0D81" w:rsidRPr="003F0741" w:rsidRDefault="00CB0D81" w:rsidP="00CB0D81">
      <w:pPr>
        <w:jc w:val="center"/>
        <w:rPr>
          <w:b/>
          <w:caps/>
        </w:rPr>
      </w:pPr>
    </w:p>
    <w:p w:rsidR="00CB0D81" w:rsidRDefault="00CB0D81" w:rsidP="00CB0D81">
      <w:pPr>
        <w:ind w:left="-540" w:firstLine="708"/>
        <w:jc w:val="both"/>
        <w:rPr>
          <w:i/>
        </w:rPr>
      </w:pPr>
      <w:r w:rsidRPr="003F0741">
        <w:rPr>
          <w:i/>
        </w:rPr>
        <w:t>Уважаемый студент! Социологический опрос, в которо</w:t>
      </w:r>
      <w:r w:rsidR="00720DCA">
        <w:rPr>
          <w:i/>
        </w:rPr>
        <w:t>м Вы</w:t>
      </w:r>
      <w:r w:rsidR="00F42EEB">
        <w:rPr>
          <w:i/>
        </w:rPr>
        <w:t>,</w:t>
      </w:r>
      <w:r w:rsidR="00720DCA">
        <w:rPr>
          <w:i/>
        </w:rPr>
        <w:t xml:space="preserve"> принимаете участие посвящён</w:t>
      </w:r>
      <w:r w:rsidR="00B11B60">
        <w:rPr>
          <w:i/>
        </w:rPr>
        <w:t>ные</w:t>
      </w:r>
      <w:r>
        <w:rPr>
          <w:i/>
        </w:rPr>
        <w:t>,</w:t>
      </w:r>
      <w:r w:rsidRPr="003F0741">
        <w:rPr>
          <w:i/>
        </w:rPr>
        <w:t xml:space="preserve"> вопросам оценки качества</w:t>
      </w:r>
      <w:r>
        <w:rPr>
          <w:i/>
        </w:rPr>
        <w:t xml:space="preserve"> работы</w:t>
      </w:r>
      <w:r w:rsidR="00720DCA">
        <w:rPr>
          <w:i/>
        </w:rPr>
        <w:t xml:space="preserve"> научно- технической библиотеки</w:t>
      </w:r>
      <w:r w:rsidR="00720DCA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университета</w:t>
      </w:r>
      <w:r>
        <w:rPr>
          <w:i/>
        </w:rPr>
        <w:t xml:space="preserve">  ____________________________________________________________________________________________________________________________________________________________________В</w:t>
      </w:r>
      <w:r w:rsidRPr="003F0741">
        <w:rPr>
          <w:i/>
        </w:rPr>
        <w:t>ни</w:t>
      </w:r>
      <w:r>
        <w:rPr>
          <w:i/>
        </w:rPr>
        <w:t>мательно прочтите вопросы и д</w:t>
      </w:r>
      <w:r w:rsidRPr="003F0741">
        <w:rPr>
          <w:i/>
        </w:rPr>
        <w:t xml:space="preserve">айте свою оценку по шкале: </w:t>
      </w:r>
      <w:r>
        <w:rPr>
          <w:i/>
        </w:rPr>
        <w:t>5</w:t>
      </w:r>
      <w:r w:rsidRPr="003F0741">
        <w:rPr>
          <w:i/>
        </w:rPr>
        <w:t xml:space="preserve"> –на высоком уровне; </w:t>
      </w:r>
      <w:r>
        <w:rPr>
          <w:i/>
        </w:rPr>
        <w:t>4</w:t>
      </w:r>
      <w:r w:rsidRPr="003F0741">
        <w:rPr>
          <w:i/>
        </w:rPr>
        <w:t>- на хоро</w:t>
      </w:r>
      <w:r>
        <w:rPr>
          <w:i/>
        </w:rPr>
        <w:t xml:space="preserve">шем уровне, 3 </w:t>
      </w:r>
      <w:r w:rsidRPr="003F0741">
        <w:rPr>
          <w:i/>
        </w:rPr>
        <w:t>- удовлетворительно</w:t>
      </w:r>
      <w:r>
        <w:rPr>
          <w:i/>
        </w:rPr>
        <w:t>, 2 - неудовлетворительно</w:t>
      </w:r>
      <w:r w:rsidRPr="003F0741">
        <w:rPr>
          <w:i/>
        </w:rPr>
        <w:t>.</w:t>
      </w:r>
      <w:r w:rsidR="00EC129E" w:rsidRPr="00EC129E">
        <w:t xml:space="preserve"> </w:t>
      </w:r>
      <w:r w:rsidR="00EC129E" w:rsidRPr="00EC129E">
        <w:rPr>
          <w:i/>
        </w:rPr>
        <w:t xml:space="preserve">Большинство предлагаемых вопросов содержат варианты ответов: отметьте те из них, которые соответствуют Вашему мнению. </w:t>
      </w:r>
      <w:r>
        <w:rPr>
          <w:i/>
        </w:rPr>
        <w:t xml:space="preserve">А так же, необходимо написать Ваши комментарии по улучшению работы. </w:t>
      </w:r>
    </w:p>
    <w:p w:rsidR="00CB0D81" w:rsidRDefault="00CB0D81" w:rsidP="00CB0D81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Мы изучаем</w:t>
      </w:r>
      <w:r w:rsidR="00B11B60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,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эффективность р</w:t>
      </w:r>
      <w:r w:rsidR="00720DCA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аботы</w:t>
      </w:r>
      <w:r w:rsidR="00720DCA" w:rsidRPr="00720DCA">
        <w:rPr>
          <w:i/>
        </w:rPr>
        <w:t xml:space="preserve"> </w:t>
      </w:r>
      <w:r w:rsidR="00720DCA">
        <w:rPr>
          <w:i/>
        </w:rPr>
        <w:t>научно- технической библиотеки</w:t>
      </w:r>
      <w:r w:rsidR="00EC129E">
        <w:rPr>
          <w:i/>
        </w:rPr>
        <w:t xml:space="preserve"> нашего</w:t>
      </w:r>
      <w:r w:rsidR="00720DCA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 университета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Ваши искренние ответы окажут нам неоценимую помощь.</w:t>
      </w:r>
    </w:p>
    <w:p w:rsidR="00CB0D81" w:rsidRDefault="00CB0D81" w:rsidP="00CB0D81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p w:rsidR="00CB0D81" w:rsidRDefault="00CB0D81" w:rsidP="00CB0D81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2748"/>
      </w:tblGrid>
      <w:tr w:rsidR="00CB0D81" w:rsidRPr="00812CFE" w:rsidTr="00ED58AB">
        <w:trPr>
          <w:trHeight w:val="647"/>
        </w:trPr>
        <w:tc>
          <w:tcPr>
            <w:tcW w:w="534" w:type="dxa"/>
          </w:tcPr>
          <w:p w:rsidR="00CB0D81" w:rsidRPr="00812CFE" w:rsidRDefault="00CB0D81" w:rsidP="00C70468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CB0D81" w:rsidRPr="00812CFE" w:rsidRDefault="00CB0D81" w:rsidP="00C70468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CB0D81" w:rsidRPr="00337DB1" w:rsidRDefault="00CB0D81" w:rsidP="00C70468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748" w:type="dxa"/>
          </w:tcPr>
          <w:p w:rsidR="00CB0D81" w:rsidRPr="00812CFE" w:rsidRDefault="00112567" w:rsidP="00C70468">
            <w:pPr>
              <w:jc w:val="center"/>
              <w:rPr>
                <w:b/>
              </w:rPr>
            </w:pPr>
            <w:r>
              <w:rPr>
                <w:b/>
              </w:rPr>
              <w:t>Поле</w:t>
            </w:r>
          </w:p>
        </w:tc>
      </w:tr>
      <w:tr w:rsidR="00CB0D81" w:rsidRPr="003F0741" w:rsidTr="00ED58AB">
        <w:tc>
          <w:tcPr>
            <w:tcW w:w="534" w:type="dxa"/>
          </w:tcPr>
          <w:p w:rsidR="00CB0D81" w:rsidRPr="003F0741" w:rsidRDefault="00CB0D81" w:rsidP="00C70468">
            <w:pPr>
              <w:jc w:val="center"/>
            </w:pPr>
            <w:r w:rsidRPr="003F0741">
              <w:t>1</w:t>
            </w:r>
          </w:p>
        </w:tc>
        <w:tc>
          <w:tcPr>
            <w:tcW w:w="6804" w:type="dxa"/>
          </w:tcPr>
          <w:p w:rsidR="00CB0D81" w:rsidRDefault="00CB0D81" w:rsidP="00C70468">
            <w:pPr>
              <w:jc w:val="both"/>
              <w:rPr>
                <w:sz w:val="32"/>
                <w:szCs w:val="32"/>
              </w:rPr>
            </w:pPr>
          </w:p>
          <w:p w:rsidR="00CB0D81" w:rsidRPr="00AD1EAF" w:rsidRDefault="00ED58AB" w:rsidP="00C70468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Часто ли вы посещаете</w:t>
            </w:r>
            <w:r w:rsidR="00CB0D81">
              <w:rPr>
                <w:color w:val="000000"/>
                <w:shd w:val="clear" w:color="auto" w:fill="FFFFFF"/>
              </w:rPr>
              <w:t xml:space="preserve"> библиотеку нашего в</w:t>
            </w:r>
            <w:r w:rsidR="00CB0D81" w:rsidRPr="00AD1EAF">
              <w:rPr>
                <w:color w:val="000000"/>
                <w:shd w:val="clear" w:color="auto" w:fill="FFFFFF"/>
              </w:rPr>
              <w:t>уза?</w:t>
            </w:r>
          </w:p>
          <w:p w:rsidR="00CB0D81" w:rsidRPr="0008739A" w:rsidRDefault="00CB0D81" w:rsidP="00C7046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CB0D81" w:rsidRDefault="00ED58AB" w:rsidP="00ED58AB">
            <w:r>
              <w:t>-практически каждый день</w:t>
            </w:r>
          </w:p>
          <w:p w:rsidR="00ED58AB" w:rsidRDefault="00ED58AB" w:rsidP="00ED58AB">
            <w:r>
              <w:t>-один раз в неделю</w:t>
            </w:r>
          </w:p>
          <w:p w:rsidR="00ED58AB" w:rsidRDefault="00ED58AB" w:rsidP="00ED58AB">
            <w:r>
              <w:t>- во время сессии</w:t>
            </w:r>
          </w:p>
          <w:p w:rsidR="00ED58AB" w:rsidRPr="003F0741" w:rsidRDefault="00ED58AB" w:rsidP="00ED58AB">
            <w:r>
              <w:t>-другое</w:t>
            </w:r>
          </w:p>
        </w:tc>
      </w:tr>
      <w:tr w:rsidR="00DC260B" w:rsidRPr="003F0741" w:rsidTr="00ED58AB">
        <w:trPr>
          <w:trHeight w:val="553"/>
        </w:trPr>
        <w:tc>
          <w:tcPr>
            <w:tcW w:w="534" w:type="dxa"/>
          </w:tcPr>
          <w:p w:rsidR="00DC260B" w:rsidRDefault="00DC260B" w:rsidP="00C70468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DC260B" w:rsidRPr="00CB0D81" w:rsidRDefault="00DC260B" w:rsidP="00116087">
            <w:pPr>
              <w:pStyle w:val="a4"/>
              <w:ind w:left="0"/>
              <w:jc w:val="both"/>
              <w:rPr>
                <w:color w:val="666666"/>
                <w:shd w:val="clear" w:color="auto" w:fill="FFFFFF"/>
              </w:rPr>
            </w:pPr>
            <w:r>
              <w:t>Какой отдел библиотеки Вы посещаете чаще?</w:t>
            </w:r>
          </w:p>
        </w:tc>
        <w:tc>
          <w:tcPr>
            <w:tcW w:w="2748" w:type="dxa"/>
            <w:shd w:val="clear" w:color="auto" w:fill="auto"/>
          </w:tcPr>
          <w:p w:rsidR="00DC260B" w:rsidRDefault="00DC260B" w:rsidP="00ED58AB">
            <w:r>
              <w:t xml:space="preserve">-абонемент </w:t>
            </w:r>
          </w:p>
          <w:p w:rsidR="00DC260B" w:rsidRDefault="00DC260B" w:rsidP="00ED58AB">
            <w:r>
              <w:t>- читальный зал</w:t>
            </w:r>
          </w:p>
        </w:tc>
      </w:tr>
      <w:tr w:rsidR="00ED58AB" w:rsidRPr="003F0741" w:rsidTr="00ED58AB">
        <w:trPr>
          <w:trHeight w:val="553"/>
        </w:trPr>
        <w:tc>
          <w:tcPr>
            <w:tcW w:w="534" w:type="dxa"/>
          </w:tcPr>
          <w:p w:rsidR="00ED58AB" w:rsidRPr="003F0741" w:rsidRDefault="00DC260B" w:rsidP="00C70468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ED58AB" w:rsidRPr="00CB0D81" w:rsidRDefault="00ED58AB" w:rsidP="00116087">
            <w:pPr>
              <w:pStyle w:val="a4"/>
              <w:ind w:left="0"/>
              <w:jc w:val="both"/>
            </w:pPr>
            <w:r w:rsidRPr="00CB0D81">
              <w:rPr>
                <w:color w:val="666666"/>
                <w:shd w:val="clear" w:color="auto" w:fill="FFFFFF"/>
              </w:rPr>
              <w:t>Всегда ли Вы находите интересующую Вас информацию</w:t>
            </w:r>
            <w:r>
              <w:rPr>
                <w:color w:val="666666"/>
                <w:shd w:val="clear" w:color="auto" w:fill="FFFFFF"/>
              </w:rPr>
              <w:t xml:space="preserve"> в</w:t>
            </w:r>
            <w:r w:rsidRPr="00CB0D81">
              <w:t xml:space="preserve"> библиотеке</w:t>
            </w:r>
            <w:r>
              <w:t xml:space="preserve"> </w:t>
            </w:r>
            <w:r w:rsidRPr="00CB0D81">
              <w:t xml:space="preserve"> вуза?</w:t>
            </w:r>
          </w:p>
        </w:tc>
        <w:tc>
          <w:tcPr>
            <w:tcW w:w="2748" w:type="dxa"/>
            <w:shd w:val="clear" w:color="auto" w:fill="auto"/>
          </w:tcPr>
          <w:p w:rsidR="00ED58AB" w:rsidRDefault="00ED58AB" w:rsidP="00ED58AB">
            <w:r>
              <w:t xml:space="preserve">- практически всегда удается </w:t>
            </w:r>
          </w:p>
          <w:p w:rsidR="00ED58AB" w:rsidRDefault="00ED58AB" w:rsidP="00ED58AB">
            <w:r>
              <w:t xml:space="preserve">- чаще всего удается </w:t>
            </w:r>
          </w:p>
          <w:p w:rsidR="00ED58AB" w:rsidRPr="003F0741" w:rsidRDefault="00ED58AB" w:rsidP="00ED58AB">
            <w:r>
              <w:t>- иногда удается</w:t>
            </w:r>
          </w:p>
        </w:tc>
      </w:tr>
      <w:tr w:rsidR="00ED58AB" w:rsidRPr="003F0741" w:rsidTr="00ED58AB">
        <w:tc>
          <w:tcPr>
            <w:tcW w:w="534" w:type="dxa"/>
          </w:tcPr>
          <w:p w:rsidR="00ED58AB" w:rsidRPr="003F0741" w:rsidRDefault="00DC260B" w:rsidP="00C70468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ED58AB" w:rsidRPr="00ED58AB" w:rsidRDefault="00ED58AB" w:rsidP="00ED58AB">
            <w:pPr>
              <w:pStyle w:val="a4"/>
              <w:ind w:left="0"/>
              <w:jc w:val="both"/>
            </w:pPr>
            <w:r w:rsidRPr="00ED58AB">
              <w:t>Остро ли стоит для вас проблема нехватки новой литературы</w:t>
            </w:r>
          </w:p>
        </w:tc>
        <w:tc>
          <w:tcPr>
            <w:tcW w:w="2748" w:type="dxa"/>
            <w:shd w:val="clear" w:color="auto" w:fill="auto"/>
          </w:tcPr>
          <w:p w:rsidR="00ED58AB" w:rsidRDefault="00ED58AB" w:rsidP="00ED58AB">
            <w:r>
              <w:t xml:space="preserve">- да </w:t>
            </w:r>
          </w:p>
          <w:p w:rsidR="00ED58AB" w:rsidRDefault="00ED58AB" w:rsidP="00ED58AB">
            <w:r>
              <w:t xml:space="preserve">- нет </w:t>
            </w:r>
          </w:p>
          <w:p w:rsidR="00ED58AB" w:rsidRPr="003F0741" w:rsidRDefault="00ED58AB" w:rsidP="00ED58AB">
            <w:r>
              <w:t>- затрудняюсь ответить</w:t>
            </w:r>
          </w:p>
        </w:tc>
      </w:tr>
      <w:tr w:rsidR="00ED58AB" w:rsidRPr="003F0741" w:rsidTr="00DC260B">
        <w:trPr>
          <w:trHeight w:val="2874"/>
        </w:trPr>
        <w:tc>
          <w:tcPr>
            <w:tcW w:w="534" w:type="dxa"/>
          </w:tcPr>
          <w:p w:rsidR="00ED58AB" w:rsidRPr="003F0741" w:rsidRDefault="00DC260B" w:rsidP="00C70468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ED58AB" w:rsidRPr="00CB0D81" w:rsidRDefault="00DC260B" w:rsidP="00DC260B">
            <w:pPr>
              <w:shd w:val="clear" w:color="auto" w:fill="FFFFFF"/>
              <w:rPr>
                <w:sz w:val="32"/>
                <w:szCs w:val="32"/>
              </w:rPr>
            </w:pPr>
            <w:r>
              <w:t>Какие каналы и источники Вы используете для получения информации?</w:t>
            </w:r>
          </w:p>
        </w:tc>
        <w:tc>
          <w:tcPr>
            <w:tcW w:w="2748" w:type="dxa"/>
            <w:shd w:val="clear" w:color="auto" w:fill="auto"/>
          </w:tcPr>
          <w:p w:rsidR="00DC260B" w:rsidRDefault="00DC260B" w:rsidP="00DC260B">
            <w:r>
              <w:t xml:space="preserve">-алфавитный каталог </w:t>
            </w:r>
          </w:p>
          <w:p w:rsidR="00DC260B" w:rsidRDefault="00DC260B" w:rsidP="00DC260B">
            <w:r>
              <w:t xml:space="preserve">- систематический каталог </w:t>
            </w:r>
          </w:p>
          <w:p w:rsidR="00DC260B" w:rsidRDefault="00DC260B" w:rsidP="00DC260B">
            <w:r>
              <w:t>- электронный каталог</w:t>
            </w:r>
          </w:p>
          <w:p w:rsidR="00DC260B" w:rsidRDefault="00DC260B" w:rsidP="00DC260B">
            <w:r>
              <w:t xml:space="preserve"> - интернет </w:t>
            </w:r>
          </w:p>
          <w:p w:rsidR="00DC260B" w:rsidRDefault="00DC260B" w:rsidP="00DC260B">
            <w:r>
              <w:t xml:space="preserve">- книги, периодические издания </w:t>
            </w:r>
          </w:p>
          <w:p w:rsidR="00DC260B" w:rsidRDefault="00DC260B" w:rsidP="00DC260B">
            <w:r>
              <w:t xml:space="preserve">- книжные магазины </w:t>
            </w:r>
          </w:p>
          <w:p w:rsidR="00DC260B" w:rsidRDefault="00DC260B" w:rsidP="00DC260B">
            <w:r>
              <w:t>- обращение к библиотекарю</w:t>
            </w:r>
          </w:p>
          <w:p w:rsidR="00ED58AB" w:rsidRPr="003F0741" w:rsidRDefault="00DC260B" w:rsidP="00DC260B">
            <w:r>
              <w:t xml:space="preserve"> - другое</w:t>
            </w:r>
          </w:p>
        </w:tc>
      </w:tr>
      <w:tr w:rsidR="00ED58AB" w:rsidRPr="003F0741" w:rsidTr="00ED58AB">
        <w:tc>
          <w:tcPr>
            <w:tcW w:w="534" w:type="dxa"/>
          </w:tcPr>
          <w:p w:rsidR="00ED58AB" w:rsidRPr="003F0741" w:rsidRDefault="00DC260B" w:rsidP="00C70468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ED58AB" w:rsidRDefault="00ED58AB" w:rsidP="00C70468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AD1EAF">
              <w:rPr>
                <w:bCs/>
                <w:color w:val="333333"/>
                <w:shd w:val="clear" w:color="auto" w:fill="FFFFFF"/>
              </w:rPr>
              <w:t xml:space="preserve">Удобен ли для вас график работы </w:t>
            </w:r>
            <w:r>
              <w:rPr>
                <w:color w:val="000000"/>
                <w:shd w:val="clear" w:color="auto" w:fill="FFFFFF"/>
              </w:rPr>
              <w:t>библиотеки  вуза</w:t>
            </w:r>
            <w:r w:rsidRPr="00AD1EAF">
              <w:rPr>
                <w:color w:val="000000"/>
                <w:shd w:val="clear" w:color="auto" w:fill="FFFFFF"/>
              </w:rPr>
              <w:t>?</w:t>
            </w:r>
          </w:p>
          <w:p w:rsidR="00ED58AB" w:rsidRPr="0008739A" w:rsidRDefault="00ED58AB" w:rsidP="00C7046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48" w:type="dxa"/>
            <w:shd w:val="clear" w:color="auto" w:fill="auto"/>
          </w:tcPr>
          <w:p w:rsidR="00ED58AB" w:rsidRDefault="00DC260B" w:rsidP="00DC260B">
            <w:r>
              <w:t xml:space="preserve">-да </w:t>
            </w:r>
          </w:p>
          <w:p w:rsidR="00DC260B" w:rsidRDefault="00DC260B" w:rsidP="00DC260B">
            <w:r>
              <w:t>- нет</w:t>
            </w:r>
          </w:p>
          <w:p w:rsidR="00DC260B" w:rsidRDefault="00DC260B" w:rsidP="00DC260B">
            <w:r>
              <w:t>-не совсем</w:t>
            </w:r>
          </w:p>
          <w:p w:rsidR="00DC260B" w:rsidRPr="003F0741" w:rsidRDefault="00DC260B" w:rsidP="00DC260B">
            <w:r>
              <w:t>-затрудняюсь ответить</w:t>
            </w:r>
          </w:p>
        </w:tc>
      </w:tr>
      <w:tr w:rsidR="00DC260B" w:rsidRPr="003F0741" w:rsidTr="00ED58AB">
        <w:tc>
          <w:tcPr>
            <w:tcW w:w="534" w:type="dxa"/>
          </w:tcPr>
          <w:p w:rsidR="00DC260B" w:rsidRPr="003F0741" w:rsidRDefault="00DC260B" w:rsidP="00C70468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DC260B" w:rsidRPr="0008739A" w:rsidRDefault="00DC260B" w:rsidP="00DC260B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DC260B">
              <w:t>Сталкиваетесь ли вы с отсутствием необходимых вам программ в компьютерных центрах библиотеки,</w:t>
            </w:r>
            <w:r>
              <w:t xml:space="preserve"> </w:t>
            </w:r>
            <w:r w:rsidRPr="00DC260B">
              <w:t>Укажите какие</w:t>
            </w:r>
            <w:r w:rsidRPr="008C04AA">
              <w:t>?</w:t>
            </w:r>
          </w:p>
        </w:tc>
        <w:tc>
          <w:tcPr>
            <w:tcW w:w="2748" w:type="dxa"/>
            <w:shd w:val="clear" w:color="auto" w:fill="auto"/>
          </w:tcPr>
          <w:p w:rsidR="00DC260B" w:rsidRDefault="00DC260B" w:rsidP="00116087">
            <w:r>
              <w:t xml:space="preserve">-да </w:t>
            </w:r>
          </w:p>
          <w:p w:rsidR="00DC260B" w:rsidRDefault="00DC260B" w:rsidP="00116087">
            <w:r>
              <w:t>- нет</w:t>
            </w:r>
          </w:p>
          <w:p w:rsidR="00DC260B" w:rsidRDefault="00DC260B" w:rsidP="00116087">
            <w:r>
              <w:t>-не совсем</w:t>
            </w:r>
          </w:p>
          <w:p w:rsidR="00DC260B" w:rsidRPr="003F0741" w:rsidRDefault="00DC260B" w:rsidP="00116087">
            <w:r>
              <w:t>-затрудняюсь ответить</w:t>
            </w:r>
          </w:p>
        </w:tc>
      </w:tr>
      <w:tr w:rsidR="00DC260B" w:rsidRPr="003F0741" w:rsidTr="00ED58AB">
        <w:tc>
          <w:tcPr>
            <w:tcW w:w="534" w:type="dxa"/>
          </w:tcPr>
          <w:p w:rsidR="00DC260B" w:rsidRPr="003F0741" w:rsidRDefault="008C04AA" w:rsidP="00C70468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DC260B" w:rsidRPr="00CB0D81" w:rsidRDefault="008C04AA" w:rsidP="00C70468">
            <w:pPr>
              <w:pStyle w:val="a4"/>
              <w:ind w:left="0"/>
              <w:jc w:val="both"/>
            </w:pPr>
            <w:r>
              <w:t>Устраивает ли Вас полнота и состав фонда библиотеки?</w:t>
            </w:r>
          </w:p>
        </w:tc>
        <w:tc>
          <w:tcPr>
            <w:tcW w:w="2748" w:type="dxa"/>
            <w:shd w:val="clear" w:color="auto" w:fill="auto"/>
          </w:tcPr>
          <w:p w:rsidR="008C04AA" w:rsidRDefault="008C04AA" w:rsidP="008C04AA">
            <w:r>
              <w:t xml:space="preserve">- да </w:t>
            </w:r>
          </w:p>
          <w:p w:rsidR="008C04AA" w:rsidRDefault="008C04AA" w:rsidP="008C04AA">
            <w:r>
              <w:lastRenderedPageBreak/>
              <w:t>- нет</w:t>
            </w:r>
          </w:p>
          <w:p w:rsidR="00DC260B" w:rsidRPr="003F0741" w:rsidRDefault="008C04AA" w:rsidP="008C04AA">
            <w:r>
              <w:t xml:space="preserve"> - затрудняюсь ответить</w:t>
            </w:r>
          </w:p>
        </w:tc>
      </w:tr>
      <w:tr w:rsidR="008C04AA" w:rsidRPr="003F0741" w:rsidTr="00ED58AB">
        <w:tc>
          <w:tcPr>
            <w:tcW w:w="534" w:type="dxa"/>
          </w:tcPr>
          <w:p w:rsidR="008C04AA" w:rsidRPr="003F0741" w:rsidRDefault="008C04AA" w:rsidP="00C70468">
            <w:pPr>
              <w:jc w:val="center"/>
            </w:pPr>
            <w:r>
              <w:lastRenderedPageBreak/>
              <w:t>9</w:t>
            </w:r>
          </w:p>
        </w:tc>
        <w:tc>
          <w:tcPr>
            <w:tcW w:w="6804" w:type="dxa"/>
          </w:tcPr>
          <w:p w:rsidR="008C04AA" w:rsidRPr="0008739A" w:rsidRDefault="008C04AA" w:rsidP="00CB0D81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>
              <w:t>Довольны ли Вы качеством обслуживания в библиотеке?</w:t>
            </w:r>
          </w:p>
        </w:tc>
        <w:tc>
          <w:tcPr>
            <w:tcW w:w="2748" w:type="dxa"/>
            <w:shd w:val="clear" w:color="auto" w:fill="auto"/>
          </w:tcPr>
          <w:p w:rsidR="008C04AA" w:rsidRDefault="008C04AA" w:rsidP="00116087">
            <w:r>
              <w:t xml:space="preserve">- да </w:t>
            </w:r>
          </w:p>
          <w:p w:rsidR="008C04AA" w:rsidRDefault="008C04AA" w:rsidP="00116087">
            <w:r>
              <w:t>- нет</w:t>
            </w:r>
          </w:p>
          <w:p w:rsidR="008C04AA" w:rsidRPr="003F0741" w:rsidRDefault="008C04AA" w:rsidP="00116087">
            <w:r>
              <w:t>- затрудняюсь ответить</w:t>
            </w:r>
          </w:p>
        </w:tc>
      </w:tr>
      <w:tr w:rsidR="00EC129E" w:rsidRPr="003F0741" w:rsidTr="00ED58AB">
        <w:trPr>
          <w:trHeight w:val="473"/>
        </w:trPr>
        <w:tc>
          <w:tcPr>
            <w:tcW w:w="534" w:type="dxa"/>
          </w:tcPr>
          <w:p w:rsidR="00EC129E" w:rsidRDefault="00EC129E" w:rsidP="00C70468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EC129E" w:rsidRPr="00AD1EAF" w:rsidRDefault="00EC129E" w:rsidP="00C70468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t>Какую оценку Вы бы дали персоналу библиотеки?</w:t>
            </w:r>
          </w:p>
        </w:tc>
        <w:tc>
          <w:tcPr>
            <w:tcW w:w="2748" w:type="dxa"/>
            <w:shd w:val="clear" w:color="auto" w:fill="auto"/>
          </w:tcPr>
          <w:p w:rsidR="00EC129E" w:rsidRDefault="00EC129E" w:rsidP="00EC129E">
            <w:r>
              <w:t>-отлично</w:t>
            </w:r>
          </w:p>
          <w:p w:rsidR="00EC129E" w:rsidRDefault="00EC129E" w:rsidP="00EC129E">
            <w:r>
              <w:t xml:space="preserve"> - хорошо </w:t>
            </w:r>
          </w:p>
          <w:p w:rsidR="00EC129E" w:rsidRDefault="00EC129E" w:rsidP="00EC129E">
            <w:r>
              <w:t>- удовлетворительно</w:t>
            </w:r>
          </w:p>
          <w:p w:rsidR="00EC129E" w:rsidRDefault="00EC129E" w:rsidP="00EC129E">
            <w:r>
              <w:t xml:space="preserve"> - плохо</w:t>
            </w:r>
          </w:p>
          <w:p w:rsidR="00A13012" w:rsidRPr="003F0741" w:rsidRDefault="00A13012" w:rsidP="00EC129E">
            <w:r>
              <w:t>-удовлетворительно</w:t>
            </w:r>
          </w:p>
        </w:tc>
      </w:tr>
    </w:tbl>
    <w:p w:rsidR="00CB0D81" w:rsidRDefault="00CB0D81" w:rsidP="00CB0D81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p w:rsidR="00CB0D81" w:rsidRPr="0072671B" w:rsidRDefault="00CB0D81" w:rsidP="00CB0D81">
      <w:pPr>
        <w:jc w:val="center"/>
        <w:rPr>
          <w:b/>
          <w:sz w:val="28"/>
          <w:szCs w:val="28"/>
        </w:rPr>
      </w:pPr>
      <w:r w:rsidRPr="003F0741">
        <w:rPr>
          <w:i/>
        </w:rPr>
        <w:t xml:space="preserve"> </w:t>
      </w:r>
    </w:p>
    <w:p w:rsidR="00CB0D81" w:rsidRDefault="00CB0D81" w:rsidP="00CB0D81">
      <w:pPr>
        <w:rPr>
          <w:i/>
        </w:rPr>
      </w:pPr>
      <w:r w:rsidRPr="000E1459">
        <w:rPr>
          <w:i/>
        </w:rPr>
        <w:t>Если Вы считаете необходимым, добавьте свои комментарии: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2748"/>
      </w:tblGrid>
      <w:tr w:rsidR="00EC129E" w:rsidRPr="00812CFE" w:rsidTr="00116087">
        <w:trPr>
          <w:trHeight w:val="647"/>
        </w:trPr>
        <w:tc>
          <w:tcPr>
            <w:tcW w:w="534" w:type="dxa"/>
          </w:tcPr>
          <w:p w:rsidR="00EC129E" w:rsidRPr="00812CFE" w:rsidRDefault="00EC129E" w:rsidP="00116087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EC129E" w:rsidRPr="00812CFE" w:rsidRDefault="00EC129E" w:rsidP="0011608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EC129E" w:rsidRPr="00337DB1" w:rsidRDefault="00EC129E" w:rsidP="00116087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748" w:type="dxa"/>
          </w:tcPr>
          <w:p w:rsidR="00EC129E" w:rsidRPr="00812CFE" w:rsidRDefault="00EC129E" w:rsidP="00116087">
            <w:pPr>
              <w:jc w:val="center"/>
              <w:rPr>
                <w:b/>
              </w:rPr>
            </w:pPr>
            <w:r>
              <w:rPr>
                <w:b/>
              </w:rPr>
              <w:t>Поле комментарии</w:t>
            </w:r>
          </w:p>
        </w:tc>
      </w:tr>
      <w:tr w:rsidR="00EC129E" w:rsidRPr="003F0741" w:rsidTr="00116087">
        <w:tc>
          <w:tcPr>
            <w:tcW w:w="534" w:type="dxa"/>
          </w:tcPr>
          <w:p w:rsidR="00EC129E" w:rsidRPr="003F0741" w:rsidRDefault="00EC129E" w:rsidP="00116087">
            <w:pPr>
              <w:jc w:val="center"/>
            </w:pPr>
            <w:r w:rsidRPr="003F0741">
              <w:t>1</w:t>
            </w:r>
          </w:p>
        </w:tc>
        <w:tc>
          <w:tcPr>
            <w:tcW w:w="6804" w:type="dxa"/>
          </w:tcPr>
          <w:p w:rsidR="00EC129E" w:rsidRPr="0008739A" w:rsidRDefault="00EC129E" w:rsidP="00116087">
            <w:pPr>
              <w:jc w:val="both"/>
              <w:rPr>
                <w:sz w:val="32"/>
                <w:szCs w:val="32"/>
              </w:rPr>
            </w:pPr>
            <w:r w:rsidRPr="00AD1EAF">
              <w:rPr>
                <w:bCs/>
                <w:color w:val="333333"/>
                <w:shd w:val="clear" w:color="auto" w:fill="FFFFFF"/>
              </w:rPr>
              <w:t xml:space="preserve">Что на Ваш взгляд </w:t>
            </w:r>
            <w:r>
              <w:rPr>
                <w:bCs/>
                <w:color w:val="333333"/>
                <w:shd w:val="clear" w:color="auto" w:fill="FFFFFF"/>
              </w:rPr>
              <w:t>нужно изменить в работе библиотеки?</w:t>
            </w:r>
          </w:p>
        </w:tc>
        <w:tc>
          <w:tcPr>
            <w:tcW w:w="2748" w:type="dxa"/>
            <w:shd w:val="clear" w:color="auto" w:fill="auto"/>
          </w:tcPr>
          <w:p w:rsidR="00EC129E" w:rsidRPr="003F0741" w:rsidRDefault="00EC129E" w:rsidP="00116087"/>
        </w:tc>
      </w:tr>
      <w:tr w:rsidR="00EC129E" w:rsidTr="00116087">
        <w:trPr>
          <w:trHeight w:val="553"/>
        </w:trPr>
        <w:tc>
          <w:tcPr>
            <w:tcW w:w="534" w:type="dxa"/>
          </w:tcPr>
          <w:p w:rsidR="00EC129E" w:rsidRDefault="00EC129E" w:rsidP="00116087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EC129E" w:rsidRDefault="00EC129E" w:rsidP="00EC129E">
            <w:pPr>
              <w:pStyle w:val="a4"/>
              <w:ind w:left="0"/>
              <w:jc w:val="both"/>
              <w:rPr>
                <w:sz w:val="32"/>
                <w:szCs w:val="32"/>
              </w:rPr>
            </w:pPr>
            <w:r w:rsidRPr="00AD1EAF">
              <w:rPr>
                <w:bCs/>
                <w:color w:val="333333"/>
                <w:shd w:val="clear" w:color="auto" w:fill="FFFFFF"/>
              </w:rPr>
              <w:t>Ваши предложе</w:t>
            </w:r>
            <w:r>
              <w:rPr>
                <w:bCs/>
                <w:color w:val="333333"/>
                <w:shd w:val="clear" w:color="auto" w:fill="FFFFFF"/>
              </w:rPr>
              <w:t>ния по улучшению работы библиотеки.</w:t>
            </w:r>
          </w:p>
          <w:p w:rsidR="00EC129E" w:rsidRPr="00CB0D81" w:rsidRDefault="00EC129E" w:rsidP="00116087">
            <w:pPr>
              <w:pStyle w:val="a4"/>
              <w:ind w:left="0"/>
              <w:jc w:val="both"/>
              <w:rPr>
                <w:color w:val="666666"/>
                <w:shd w:val="clear" w:color="auto" w:fill="FFFFFF"/>
              </w:rPr>
            </w:pPr>
          </w:p>
        </w:tc>
        <w:tc>
          <w:tcPr>
            <w:tcW w:w="2748" w:type="dxa"/>
            <w:shd w:val="clear" w:color="auto" w:fill="auto"/>
          </w:tcPr>
          <w:p w:rsidR="00EC129E" w:rsidRDefault="00EC129E" w:rsidP="00116087"/>
        </w:tc>
      </w:tr>
      <w:tr w:rsidR="00EC129E" w:rsidRPr="003F0741" w:rsidTr="00116087">
        <w:trPr>
          <w:trHeight w:val="553"/>
        </w:trPr>
        <w:tc>
          <w:tcPr>
            <w:tcW w:w="534" w:type="dxa"/>
          </w:tcPr>
          <w:p w:rsidR="00EC129E" w:rsidRPr="003F0741" w:rsidRDefault="00EC129E" w:rsidP="00116087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EC129E" w:rsidRPr="00CB0D81" w:rsidRDefault="00EC129E" w:rsidP="00116087">
            <w:pPr>
              <w:pStyle w:val="a4"/>
              <w:ind w:left="0"/>
              <w:jc w:val="both"/>
            </w:pPr>
            <w:r>
              <w:t>Что в нашей библиотеке Вас не устраивает?</w:t>
            </w:r>
          </w:p>
        </w:tc>
        <w:tc>
          <w:tcPr>
            <w:tcW w:w="2748" w:type="dxa"/>
            <w:shd w:val="clear" w:color="auto" w:fill="auto"/>
          </w:tcPr>
          <w:p w:rsidR="00EC129E" w:rsidRPr="003F0741" w:rsidRDefault="00EC129E" w:rsidP="00116087"/>
        </w:tc>
      </w:tr>
    </w:tbl>
    <w:p w:rsidR="00EC129E" w:rsidRPr="000E1459" w:rsidRDefault="00EC129E" w:rsidP="00CB0D81">
      <w:pPr>
        <w:rPr>
          <w:i/>
        </w:rPr>
      </w:pPr>
      <w:bookmarkStart w:id="0" w:name="_GoBack"/>
      <w:bookmarkEnd w:id="0"/>
    </w:p>
    <w:p w:rsidR="00CB0D81" w:rsidRPr="00AD1EAF" w:rsidRDefault="00CB0D81" w:rsidP="00CB0D81">
      <w:pPr>
        <w:ind w:left="-540" w:firstLine="708"/>
        <w:jc w:val="both"/>
      </w:pPr>
    </w:p>
    <w:p w:rsidR="00CB4EF3" w:rsidRDefault="00CB4EF3"/>
    <w:sectPr w:rsidR="00CB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1"/>
    <w:rsid w:val="00112567"/>
    <w:rsid w:val="006B3F7D"/>
    <w:rsid w:val="00720DCA"/>
    <w:rsid w:val="007A3F03"/>
    <w:rsid w:val="008C04AA"/>
    <w:rsid w:val="009F21EA"/>
    <w:rsid w:val="00A13012"/>
    <w:rsid w:val="00B11B60"/>
    <w:rsid w:val="00CB0D81"/>
    <w:rsid w:val="00CB4EF3"/>
    <w:rsid w:val="00DC260B"/>
    <w:rsid w:val="00EC129E"/>
    <w:rsid w:val="00ED58AB"/>
    <w:rsid w:val="00F2487C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0D81"/>
    <w:rPr>
      <w:i/>
      <w:iCs/>
    </w:rPr>
  </w:style>
  <w:style w:type="paragraph" w:styleId="a4">
    <w:name w:val="List Paragraph"/>
    <w:basedOn w:val="a"/>
    <w:uiPriority w:val="34"/>
    <w:qFormat/>
    <w:rsid w:val="00CB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0D81"/>
    <w:rPr>
      <w:i/>
      <w:iCs/>
    </w:rPr>
  </w:style>
  <w:style w:type="paragraph" w:styleId="a4">
    <w:name w:val="List Paragraph"/>
    <w:basedOn w:val="a"/>
    <w:uiPriority w:val="34"/>
    <w:qFormat/>
    <w:rsid w:val="00CB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2020-01-27T04:13:00Z</dcterms:created>
  <dcterms:modified xsi:type="dcterms:W3CDTF">2020-01-27T07:25:00Z</dcterms:modified>
</cp:coreProperties>
</file>