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A2" w:rsidRPr="00FA6EA2" w:rsidRDefault="000C68F1" w:rsidP="00FA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2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устранению замечаний экспертной комиссии по аккредитации программ СПО ККТК КГТУ им. </w:t>
      </w:r>
      <w:proofErr w:type="spellStart"/>
      <w:r w:rsidRPr="00FA6EA2">
        <w:rPr>
          <w:rFonts w:ascii="Times New Roman" w:hAnsi="Times New Roman" w:cs="Times New Roman"/>
          <w:b/>
          <w:sz w:val="24"/>
          <w:szCs w:val="24"/>
        </w:rPr>
        <w:t>И.Раззакова</w:t>
      </w:r>
      <w:proofErr w:type="spellEnd"/>
      <w:r w:rsidR="00FA6EA2" w:rsidRPr="00FA6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EA2" w:rsidRPr="00FA6EA2" w:rsidRDefault="00FA6EA2" w:rsidP="00FA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2">
        <w:rPr>
          <w:rFonts w:ascii="Times New Roman" w:hAnsi="Times New Roman" w:cs="Times New Roman"/>
          <w:sz w:val="24"/>
          <w:szCs w:val="24"/>
        </w:rPr>
        <w:t xml:space="preserve">     по программам: 140212 Электроснабжение и 220206 «Автоматизированные системы обработки информации и управление»</w:t>
      </w:r>
    </w:p>
    <w:p w:rsidR="00005984" w:rsidRPr="00FA6EA2" w:rsidRDefault="00005984" w:rsidP="00FA6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9492"/>
        <w:gridCol w:w="2409"/>
        <w:gridCol w:w="2345"/>
      </w:tblGrid>
      <w:tr w:rsidR="000C68F1" w:rsidRPr="00FA6EA2" w:rsidTr="000C68F1">
        <w:tc>
          <w:tcPr>
            <w:tcW w:w="534" w:type="dxa"/>
          </w:tcPr>
          <w:p w:rsidR="000C68F1" w:rsidRPr="00FA6EA2" w:rsidRDefault="000C68F1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6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6E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7" w:type="dxa"/>
          </w:tcPr>
          <w:p w:rsidR="000C68F1" w:rsidRPr="00FA6EA2" w:rsidRDefault="00EE5534" w:rsidP="00FA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  <w:r w:rsidR="000C68F1" w:rsidRPr="00FA6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2410" w:type="dxa"/>
          </w:tcPr>
          <w:p w:rsidR="000C68F1" w:rsidRPr="00FA6EA2" w:rsidRDefault="000C68F1" w:rsidP="00FA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b/>
                <w:sz w:val="24"/>
                <w:szCs w:val="24"/>
              </w:rPr>
              <w:t>Сроки устранения</w:t>
            </w:r>
          </w:p>
          <w:p w:rsidR="000C68F1" w:rsidRPr="00FA6EA2" w:rsidRDefault="000C68F1" w:rsidP="00FA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b/>
                <w:sz w:val="24"/>
                <w:szCs w:val="24"/>
              </w:rPr>
              <w:t>(фактически)</w:t>
            </w:r>
          </w:p>
        </w:tc>
        <w:tc>
          <w:tcPr>
            <w:tcW w:w="2345" w:type="dxa"/>
          </w:tcPr>
          <w:p w:rsidR="000C68F1" w:rsidRPr="00FA6EA2" w:rsidRDefault="000C68F1" w:rsidP="00FA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68F1" w:rsidRPr="00FA6EA2" w:rsidTr="0009094A">
        <w:tc>
          <w:tcPr>
            <w:tcW w:w="534" w:type="dxa"/>
          </w:tcPr>
          <w:p w:rsidR="000C68F1" w:rsidRPr="00FA6EA2" w:rsidRDefault="000C68F1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3"/>
          </w:tcPr>
          <w:p w:rsidR="000C68F1" w:rsidRPr="00FA6EA2" w:rsidRDefault="000C68F1" w:rsidP="00FA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b/>
                <w:sz w:val="24"/>
                <w:szCs w:val="24"/>
              </w:rPr>
              <w:t>1 стандарт</w:t>
            </w:r>
          </w:p>
        </w:tc>
      </w:tr>
      <w:tr w:rsidR="000C68F1" w:rsidRPr="00FA6EA2" w:rsidTr="000C68F1">
        <w:tc>
          <w:tcPr>
            <w:tcW w:w="534" w:type="dxa"/>
          </w:tcPr>
          <w:p w:rsidR="000C68F1" w:rsidRPr="00FA6EA2" w:rsidRDefault="000C68F1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0C68F1" w:rsidRPr="00FA6EA2" w:rsidRDefault="000C68F1" w:rsidP="00FA6EA2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</w:t>
            </w: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миссию, стратегические и текущие планы учебного заведения до 1.05.2019 г.</w:t>
            </w:r>
          </w:p>
          <w:p w:rsidR="000C68F1" w:rsidRPr="00FA6EA2" w:rsidRDefault="000C68F1" w:rsidP="00FA6EA2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странице официального сайта колледжа опубликовать миссию, стратегические и текущие планы учебного заведения до 1.05.2019 г. </w:t>
            </w:r>
          </w:p>
          <w:p w:rsidR="000C68F1" w:rsidRPr="00FA6EA2" w:rsidRDefault="000C68F1" w:rsidP="00FA6EA2">
            <w:pPr>
              <w:pStyle w:val="a4"/>
              <w:numPr>
                <w:ilvl w:val="0"/>
                <w:numId w:val="1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 xml:space="preserve">Доработать стратегический план колледжа  с учетом Национальной стратегии развития Кыргызской Республики  на </w:t>
            </w:r>
            <w:r w:rsidR="00533810" w:rsidRPr="00FA6EA2">
              <w:rPr>
                <w:rFonts w:ascii="Times New Roman" w:hAnsi="Times New Roman" w:cs="Times New Roman"/>
                <w:sz w:val="24"/>
                <w:szCs w:val="24"/>
              </w:rPr>
              <w:t>период  2018-2040 годы  до 01.09</w:t>
            </w: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  <w:p w:rsidR="00533810" w:rsidRPr="00EE5534" w:rsidRDefault="00533810" w:rsidP="00FA6EA2">
            <w:pPr>
              <w:numPr>
                <w:ilvl w:val="0"/>
                <w:numId w:val="1"/>
              </w:numPr>
              <w:ind w:left="31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34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Стратегии развития УЗ запланировать участие учебного заведения в международных рейтингах</w:t>
            </w:r>
            <w:r w:rsidRPr="00EE5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срок до 01.09.2019 г</w:t>
            </w:r>
            <w:r w:rsidRPr="00EE55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68F1" w:rsidRPr="00FA6EA2" w:rsidRDefault="000C68F1" w:rsidP="00FA6EA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1" w:right="2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>Доработать договора о сотрудничестве с работодателями по вопросам  совершенствования образовательной программы и образовательной среды до 01.01.201</w:t>
            </w:r>
            <w:r w:rsidRPr="00FA6E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 xml:space="preserve">г. и обеспечить  их исполнение.  </w:t>
            </w:r>
          </w:p>
          <w:p w:rsidR="000C68F1" w:rsidRPr="00FA6EA2" w:rsidRDefault="000C68F1" w:rsidP="00FA6EA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1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F63C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Доработать документы, регулирующие участие  руководства, сотрудников, студентов и заинтересованных </w:t>
            </w: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>сторон в реализации, контроле и пересмотре системы обеспечения качества образования до 01.05.201</w:t>
            </w:r>
            <w:r w:rsidRPr="00FA6E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 xml:space="preserve">г. и принять к руководству в работе. </w:t>
            </w:r>
          </w:p>
          <w:p w:rsidR="00533810" w:rsidRPr="00EE5534" w:rsidRDefault="00533810" w:rsidP="00FA6EA2">
            <w:pPr>
              <w:numPr>
                <w:ilvl w:val="0"/>
                <w:numId w:val="1"/>
              </w:numPr>
              <w:ind w:left="3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Завершить доработку и ввести в действие </w:t>
            </w:r>
            <w:r w:rsidRPr="00EE55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систему менеджмента качества </w:t>
            </w:r>
            <w:r w:rsidRPr="00EE55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учебного заведения до 31.06.201</w:t>
            </w:r>
            <w:r w:rsidRPr="00EE553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</w:t>
            </w:r>
            <w:r w:rsidRPr="00EE5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533810" w:rsidRPr="00EE5534" w:rsidRDefault="00533810" w:rsidP="00FA6EA2">
            <w:pPr>
              <w:numPr>
                <w:ilvl w:val="0"/>
                <w:numId w:val="1"/>
              </w:numPr>
              <w:ind w:left="31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53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Дополнить материалы на сайте УЗ до 01.05.2019 г. и обеспечить актуализацию контента сайта.</w:t>
            </w:r>
          </w:p>
          <w:p w:rsidR="000C68F1" w:rsidRPr="00FA6EA2" w:rsidRDefault="00533810" w:rsidP="00FA6EA2">
            <w:pPr>
              <w:pStyle w:val="a4"/>
              <w:numPr>
                <w:ilvl w:val="0"/>
                <w:numId w:val="1"/>
              </w:numPr>
              <w:ind w:left="31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ожидаемые результаты обучения специальности </w:t>
            </w:r>
            <w:proofErr w:type="spellStart"/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АСОИиУ</w:t>
            </w:r>
            <w:proofErr w:type="spellEnd"/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ККТК</w:t>
            </w:r>
          </w:p>
          <w:p w:rsidR="000C68F1" w:rsidRPr="00FA6EA2" w:rsidRDefault="000C68F1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68F1" w:rsidRPr="008E282C" w:rsidRDefault="008E282C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2C">
              <w:rPr>
                <w:rFonts w:ascii="Times New Roman" w:hAnsi="Times New Roman" w:cs="Times New Roman"/>
                <w:sz w:val="24"/>
                <w:szCs w:val="24"/>
              </w:rPr>
              <w:t>02.09.20</w:t>
            </w:r>
            <w:r w:rsidRPr="008E2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2D1A9B" w:rsidRPr="008E28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D1A9B" w:rsidRPr="008E282C" w:rsidRDefault="002D1A9B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9B" w:rsidRDefault="008E282C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82C">
              <w:rPr>
                <w:rFonts w:ascii="Times New Roman" w:hAnsi="Times New Roman" w:cs="Times New Roman"/>
                <w:sz w:val="24"/>
                <w:szCs w:val="24"/>
              </w:rPr>
              <w:t>02.09.20</w:t>
            </w:r>
            <w:r w:rsidRPr="008E2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237760" w:rsidRPr="008E28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E282C" w:rsidRDefault="008E282C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82C" w:rsidRPr="00923763" w:rsidRDefault="008E282C" w:rsidP="00FA6EA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2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02.0</w:t>
            </w:r>
            <w:r w:rsidRPr="0092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  <w:t>4</w:t>
            </w:r>
            <w:r w:rsidRPr="0092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.20</w:t>
            </w:r>
            <w:r w:rsidRPr="0092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  <w:t>20</w:t>
            </w:r>
            <w:r w:rsidRPr="0092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г</w:t>
            </w:r>
            <w:r w:rsidRPr="009237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  <w:t xml:space="preserve">- </w:t>
            </w:r>
          </w:p>
          <w:p w:rsidR="008E282C" w:rsidRDefault="008E282C" w:rsidP="008E28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</w:t>
            </w:r>
            <w:r w:rsidRPr="008E28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2025 </w:t>
            </w:r>
            <w:r w:rsidRPr="008E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</w:t>
            </w:r>
            <w:proofErr w:type="gramStart"/>
            <w:r w:rsidRPr="008E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а-</w:t>
            </w:r>
            <w:proofErr w:type="gramEnd"/>
            <w:r w:rsidRPr="008E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проект</w:t>
            </w:r>
          </w:p>
          <w:p w:rsidR="00510973" w:rsidRDefault="00510973" w:rsidP="008E28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0973" w:rsidRDefault="00510973" w:rsidP="008E28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27.02.2020</w:t>
            </w:r>
          </w:p>
          <w:p w:rsidR="00510973" w:rsidRDefault="00510973" w:rsidP="008E28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18.03.2020</w:t>
            </w:r>
          </w:p>
          <w:p w:rsidR="00510973" w:rsidRDefault="00510973" w:rsidP="008E28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0973" w:rsidRDefault="00510973" w:rsidP="008E28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0973" w:rsidRDefault="00923763" w:rsidP="008E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 г</w:t>
            </w:r>
          </w:p>
          <w:p w:rsidR="00923763" w:rsidRDefault="00923763" w:rsidP="008E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63" w:rsidRDefault="00923763" w:rsidP="008E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63" w:rsidRDefault="00923763" w:rsidP="008E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01.12.2019г.</w:t>
            </w:r>
          </w:p>
          <w:p w:rsidR="00923763" w:rsidRDefault="00923763" w:rsidP="008E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63" w:rsidRDefault="00923763" w:rsidP="008E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  <w:p w:rsidR="00923763" w:rsidRDefault="00923763" w:rsidP="008E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63" w:rsidRPr="008E282C" w:rsidRDefault="00923763" w:rsidP="008E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2345" w:type="dxa"/>
          </w:tcPr>
          <w:p w:rsidR="000C68F1" w:rsidRDefault="004C5607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="006F3C0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6F3C0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6F3C05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="00B43D4A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Секретарь, </w:t>
            </w:r>
          </w:p>
          <w:p w:rsidR="00237760" w:rsidRDefault="00237760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760" w:rsidRPr="00FA6EA2" w:rsidRDefault="00237760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F1" w:rsidRPr="00FA6EA2" w:rsidTr="006867FF">
        <w:tc>
          <w:tcPr>
            <w:tcW w:w="534" w:type="dxa"/>
          </w:tcPr>
          <w:p w:rsidR="000C68F1" w:rsidRPr="00FA6EA2" w:rsidRDefault="000C68F1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3"/>
          </w:tcPr>
          <w:p w:rsidR="000C68F1" w:rsidRPr="00FA6EA2" w:rsidRDefault="000C68F1" w:rsidP="00FA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b/>
                <w:sz w:val="24"/>
                <w:szCs w:val="24"/>
              </w:rPr>
              <w:t>2 стандарт</w:t>
            </w:r>
          </w:p>
        </w:tc>
      </w:tr>
      <w:tr w:rsidR="000C68F1" w:rsidRPr="00FA6EA2" w:rsidTr="000C68F1">
        <w:tc>
          <w:tcPr>
            <w:tcW w:w="534" w:type="dxa"/>
          </w:tcPr>
          <w:p w:rsidR="000C68F1" w:rsidRPr="00FA6EA2" w:rsidRDefault="000C68F1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0320A" w:rsidRPr="00FA6EA2" w:rsidRDefault="000C68F1" w:rsidP="00FA6E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Привести в порядок </w:t>
            </w:r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расписания занятий </w:t>
            </w: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30.05.2018 г. и обеспечить его исполнение. </w:t>
            </w:r>
          </w:p>
          <w:p w:rsidR="00C0320A" w:rsidRPr="003539D4" w:rsidRDefault="00C0320A" w:rsidP="00FA6E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Постановление Правительства </w:t>
            </w:r>
            <w:proofErr w:type="gramStart"/>
            <w:r w:rsidRPr="00FA6E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</w:t>
            </w:r>
            <w:proofErr w:type="gramEnd"/>
            <w:r w:rsidRPr="00FA6E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3 июня 2014 г № 303 «Стандарты государственных услуг»</w:t>
            </w:r>
            <w:r w:rsidRPr="003539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охватывающий </w:t>
            </w:r>
            <w:r w:rsidRPr="003539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A6E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жидаемые результаты обучения программы принять к руководству в работе </w:t>
            </w:r>
            <w:r w:rsidRPr="003539D4">
              <w:rPr>
                <w:rFonts w:ascii="Times New Roman" w:eastAsia="Calibri" w:hAnsi="Times New Roman" w:cs="Times New Roman"/>
                <w:sz w:val="24"/>
                <w:szCs w:val="24"/>
              </w:rPr>
              <w:t>до 01.12.2019г. и обеспечить его исполнение</w:t>
            </w:r>
            <w:r w:rsidRPr="00FA6E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0320A" w:rsidRPr="00FA6EA2" w:rsidRDefault="000C68F1" w:rsidP="00FA6E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320A" w:rsidRPr="00FA6EA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ab/>
            </w:r>
            <w:r w:rsidR="00C0320A" w:rsidRPr="00FA6E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Систематизировать  сроки и порядок проведения периодической оценки </w:t>
            </w:r>
            <w:r w:rsidR="00C0320A" w:rsidRPr="00FA6E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ожиданий, потребностей,  удовлетворенности обучающихся и работодателей до 01.10.2019 г. и обеспечить его ежегодное проведение.    </w:t>
            </w:r>
          </w:p>
          <w:p w:rsidR="000C68F1" w:rsidRPr="00FA6EA2" w:rsidRDefault="000C68F1" w:rsidP="00FA6EA2">
            <w:pPr>
              <w:pStyle w:val="a4"/>
              <w:numPr>
                <w:ilvl w:val="0"/>
                <w:numId w:val="2"/>
              </w:numPr>
              <w:ind w:left="4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По приказу директора </w:t>
            </w:r>
            <w:r w:rsidRPr="00F63C3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  <w:t xml:space="preserve">создать комиссию </w:t>
            </w:r>
            <w:r w:rsidRPr="00FA6E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для </w:t>
            </w: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ежегодного проведения мониторинга и оценку качеству образования с учетом последних</w:t>
            </w:r>
            <w:r w:rsidR="00C0320A"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достижений науки и технологий</w:t>
            </w: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0320A" w:rsidRPr="003539D4">
              <w:rPr>
                <w:rFonts w:ascii="Times New Roman" w:eastAsia="Calibri" w:hAnsi="Times New Roman" w:cs="Times New Roman"/>
                <w:sz w:val="24"/>
                <w:szCs w:val="24"/>
              </w:rPr>
              <w:t>до 01.11.2019 г. и обеспечить его ежегодное проведение.</w:t>
            </w:r>
            <w:r w:rsidR="00C0320A" w:rsidRPr="003539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C0320A" w:rsidRPr="003539D4">
              <w:rPr>
                <w:rFonts w:ascii="Times New Roman" w:eastAsia="Calibri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</w:p>
          <w:p w:rsidR="000C68F1" w:rsidRPr="00FA6EA2" w:rsidRDefault="000C68F1" w:rsidP="00FA6EA2">
            <w:pPr>
              <w:pStyle w:val="a4"/>
              <w:numPr>
                <w:ilvl w:val="0"/>
                <w:numId w:val="2"/>
              </w:numPr>
              <w:shd w:val="clear" w:color="auto" w:fill="FFFFFF"/>
              <w:ind w:left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6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Завершить мониторинг</w:t>
            </w:r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среды и служб поддержки их соответствия целям образовательной программы до 01.0</w:t>
            </w:r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</w:rPr>
              <w:t>.2019г. и обеспечить их ежегодное проведение.</w:t>
            </w:r>
          </w:p>
          <w:p w:rsidR="000C68F1" w:rsidRPr="00FA6EA2" w:rsidRDefault="000C68F1" w:rsidP="00FA6EA2">
            <w:pPr>
              <w:pStyle w:val="a4"/>
              <w:numPr>
                <w:ilvl w:val="0"/>
                <w:numId w:val="2"/>
              </w:numPr>
              <w:shd w:val="clear" w:color="auto" w:fill="FFFFFF"/>
              <w:ind w:left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меры по привлечению заинтересованных сторон  к проведению анализа результатов </w:t>
            </w:r>
            <w:r w:rsidRPr="00F63C3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мониторинга, периодической оценки  </w:t>
            </w: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принятию  решений по улучшению организации образовательного процесса </w:t>
            </w:r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01.06.2019г. и обеспечить ежегодное участие </w:t>
            </w: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заинтересованных сторон в анализе</w:t>
            </w:r>
            <w:r w:rsidRPr="00FA6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68F1" w:rsidRPr="00FA6EA2" w:rsidRDefault="000C68F1" w:rsidP="00FA6EA2">
            <w:pPr>
              <w:pStyle w:val="a4"/>
              <w:numPr>
                <w:ilvl w:val="0"/>
                <w:numId w:val="2"/>
              </w:numPr>
              <w:shd w:val="clear" w:color="auto" w:fill="FFFFFF"/>
              <w:ind w:left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Завершить оценку </w:t>
            </w:r>
            <w:r w:rsidRPr="00F63C3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соответствия учебно-методического обеспечения </w:t>
            </w: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программ образовательным целям, государственным образовательным стандартам до 01.06.2019 г. и обеспечить их ежегодное проведение. </w:t>
            </w:r>
          </w:p>
        </w:tc>
        <w:tc>
          <w:tcPr>
            <w:tcW w:w="2410" w:type="dxa"/>
          </w:tcPr>
          <w:p w:rsidR="000C68F1" w:rsidRDefault="00923763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05.2019г.</w:t>
            </w:r>
          </w:p>
          <w:p w:rsidR="004D70A2" w:rsidRDefault="004D70A2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A2" w:rsidRPr="00FA6EA2" w:rsidRDefault="004D70A2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D4">
              <w:rPr>
                <w:rFonts w:ascii="Times New Roman" w:eastAsia="Calibri" w:hAnsi="Times New Roman" w:cs="Times New Roman"/>
                <w:sz w:val="24"/>
                <w:szCs w:val="24"/>
              </w:rPr>
              <w:t>01.12.2019г.</w:t>
            </w:r>
          </w:p>
        </w:tc>
        <w:tc>
          <w:tcPr>
            <w:tcW w:w="2345" w:type="dxa"/>
          </w:tcPr>
          <w:p w:rsidR="000C68F1" w:rsidRPr="00FA6EA2" w:rsidRDefault="000C68F1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D4" w:rsidRPr="00FA6EA2" w:rsidTr="00163369">
        <w:tc>
          <w:tcPr>
            <w:tcW w:w="534" w:type="dxa"/>
          </w:tcPr>
          <w:p w:rsidR="003539D4" w:rsidRPr="00FA6EA2" w:rsidRDefault="003539D4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3"/>
          </w:tcPr>
          <w:p w:rsidR="003539D4" w:rsidRPr="00FA6EA2" w:rsidRDefault="003539D4" w:rsidP="00FA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b/>
                <w:sz w:val="24"/>
                <w:szCs w:val="24"/>
              </w:rPr>
              <w:t>3 стандарт</w:t>
            </w:r>
          </w:p>
        </w:tc>
      </w:tr>
      <w:tr w:rsidR="000C68F1" w:rsidRPr="00FA6EA2" w:rsidTr="000C68F1">
        <w:tc>
          <w:tcPr>
            <w:tcW w:w="534" w:type="dxa"/>
          </w:tcPr>
          <w:p w:rsidR="000C68F1" w:rsidRPr="00FA6EA2" w:rsidRDefault="000C68F1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539D4" w:rsidRPr="003539D4" w:rsidRDefault="00C0320A" w:rsidP="00FA6EA2">
            <w:pPr>
              <w:numPr>
                <w:ilvl w:val="0"/>
                <w:numId w:val="5"/>
              </w:numPr>
              <w:ind w:left="4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Систематизировать осуществление регулярной обратной связи со студентами и использование их результатов для оценки и </w:t>
            </w:r>
            <w:r w:rsidRPr="003539D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корректировки педагогических методов</w:t>
            </w:r>
            <w:r w:rsidRPr="0035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форм и технологий </w:t>
            </w:r>
          </w:p>
          <w:p w:rsidR="00D21ED3" w:rsidRPr="003539D4" w:rsidRDefault="00D21ED3" w:rsidP="00FA6EA2">
            <w:pPr>
              <w:numPr>
                <w:ilvl w:val="0"/>
                <w:numId w:val="5"/>
              </w:numPr>
              <w:shd w:val="clear" w:color="auto" w:fill="FFFFFF"/>
              <w:ind w:left="4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D4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</w:t>
            </w:r>
            <w:r w:rsidRPr="003539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определение преподавателей образовательной программы  </w:t>
            </w:r>
            <w:r w:rsidRPr="003539D4">
              <w:rPr>
                <w:rFonts w:ascii="Times New Roman" w:eastAsia="Calibri" w:hAnsi="Times New Roman" w:cs="Times New Roman"/>
                <w:sz w:val="24"/>
                <w:szCs w:val="24"/>
              </w:rPr>
              <w:t>владеющих методами оценивания знаний студентов и их постоянное повышение квалификации в данной области  до 01.06. 2019 г. и обеспечить системность этой работы.</w:t>
            </w:r>
          </w:p>
          <w:p w:rsidR="00D21ED3" w:rsidRPr="00FA6EA2" w:rsidRDefault="00D21ED3" w:rsidP="00FA6EA2">
            <w:pPr>
              <w:numPr>
                <w:ilvl w:val="0"/>
                <w:numId w:val="5"/>
              </w:numPr>
              <w:shd w:val="clear" w:color="auto" w:fill="FFFFFF"/>
              <w:ind w:left="4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D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Дополнить страницы сайта информацией о  критериях и методах оценивания студентов колледжа до 15.05.2019 г. и обеспечить постоянную актуализацию сайта.</w:t>
            </w:r>
          </w:p>
          <w:p w:rsidR="00D21ED3" w:rsidRPr="003539D4" w:rsidRDefault="00D21ED3" w:rsidP="00FA6E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документ устанавливающий порядок реагирования на жалобы студентов до 10.05.2019 г. и обеспечить его постоянное исполнение.  </w:t>
            </w:r>
          </w:p>
          <w:p w:rsidR="003539D4" w:rsidRPr="00FA6EA2" w:rsidRDefault="00D21ED3" w:rsidP="00FA6EA2">
            <w:pPr>
              <w:keepNext/>
              <w:keepLines/>
              <w:numPr>
                <w:ilvl w:val="0"/>
                <w:numId w:val="5"/>
              </w:numPr>
              <w:ind w:left="45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3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Организовать выявления </w:t>
            </w:r>
            <w:r w:rsidRPr="003539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потребностей студентов</w:t>
            </w:r>
            <w:r w:rsidRPr="00353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дополнительные курсы, факультативы, кружки до 01.10.2019 г. </w:t>
            </w:r>
            <w:r w:rsidRPr="003539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обеспечить его регулярное проведение.</w:t>
            </w:r>
          </w:p>
        </w:tc>
        <w:tc>
          <w:tcPr>
            <w:tcW w:w="2410" w:type="dxa"/>
          </w:tcPr>
          <w:p w:rsidR="000C68F1" w:rsidRPr="00FA6EA2" w:rsidRDefault="003B6BB0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5" w:type="dxa"/>
          </w:tcPr>
          <w:p w:rsidR="000C68F1" w:rsidRPr="00FA6EA2" w:rsidRDefault="000C68F1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D4" w:rsidRPr="00FA6EA2" w:rsidTr="0075748F">
        <w:tc>
          <w:tcPr>
            <w:tcW w:w="534" w:type="dxa"/>
          </w:tcPr>
          <w:p w:rsidR="003539D4" w:rsidRPr="00FA6EA2" w:rsidRDefault="003539D4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3"/>
          </w:tcPr>
          <w:p w:rsidR="003539D4" w:rsidRPr="00FA6EA2" w:rsidRDefault="003539D4" w:rsidP="00FA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b/>
                <w:sz w:val="24"/>
                <w:szCs w:val="24"/>
              </w:rPr>
              <w:t>6 стандарт</w:t>
            </w:r>
          </w:p>
        </w:tc>
      </w:tr>
      <w:tr w:rsidR="003539D4" w:rsidRPr="00FA6EA2" w:rsidTr="000C68F1">
        <w:tc>
          <w:tcPr>
            <w:tcW w:w="534" w:type="dxa"/>
          </w:tcPr>
          <w:p w:rsidR="003539D4" w:rsidRPr="00FA6EA2" w:rsidRDefault="003539D4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539D4" w:rsidRPr="00FA6EA2" w:rsidRDefault="003539D4" w:rsidP="00FA6EA2">
            <w:pPr>
              <w:pStyle w:val="70"/>
              <w:numPr>
                <w:ilvl w:val="0"/>
                <w:numId w:val="6"/>
              </w:numPr>
              <w:shd w:val="clear" w:color="auto" w:fill="auto"/>
              <w:tabs>
                <w:tab w:val="left" w:pos="311"/>
              </w:tabs>
              <w:spacing w:before="0" w:after="0" w:line="240" w:lineRule="auto"/>
              <w:ind w:left="311" w:right="720"/>
              <w:rPr>
                <w:sz w:val="24"/>
                <w:szCs w:val="24"/>
              </w:rPr>
            </w:pPr>
            <w:r w:rsidRPr="00FA6EA2">
              <w:rPr>
                <w:sz w:val="24"/>
                <w:szCs w:val="24"/>
              </w:rPr>
              <w:t>Приобрести или построить собственный корпус общежитья для студентов до 1.04. 2020 г.</w:t>
            </w:r>
          </w:p>
          <w:p w:rsidR="003539D4" w:rsidRPr="00FA6EA2" w:rsidRDefault="003539D4" w:rsidP="00FA6EA2">
            <w:pPr>
              <w:pStyle w:val="70"/>
              <w:numPr>
                <w:ilvl w:val="0"/>
                <w:numId w:val="6"/>
              </w:numPr>
              <w:shd w:val="clear" w:color="auto" w:fill="auto"/>
              <w:tabs>
                <w:tab w:val="left" w:pos="311"/>
              </w:tabs>
              <w:spacing w:before="0" w:after="0" w:line="240" w:lineRule="auto"/>
              <w:ind w:left="311" w:right="720"/>
              <w:rPr>
                <w:sz w:val="24"/>
                <w:szCs w:val="24"/>
              </w:rPr>
            </w:pPr>
            <w:r w:rsidRPr="00FA6EA2">
              <w:rPr>
                <w:sz w:val="24"/>
                <w:szCs w:val="24"/>
              </w:rPr>
              <w:t>Построить собственную спортивную площадку до 1.04. 2020 г</w:t>
            </w:r>
            <w:proofErr w:type="gramStart"/>
            <w:r w:rsidRPr="00FA6EA2">
              <w:rPr>
                <w:sz w:val="24"/>
                <w:szCs w:val="24"/>
              </w:rPr>
              <w:t>..</w:t>
            </w:r>
            <w:proofErr w:type="gramEnd"/>
          </w:p>
          <w:p w:rsidR="003539D4" w:rsidRPr="00FA6EA2" w:rsidRDefault="003539D4" w:rsidP="00FA6EA2">
            <w:pPr>
              <w:pStyle w:val="70"/>
              <w:numPr>
                <w:ilvl w:val="0"/>
                <w:numId w:val="6"/>
              </w:numPr>
              <w:shd w:val="clear" w:color="auto" w:fill="auto"/>
              <w:tabs>
                <w:tab w:val="left" w:pos="311"/>
              </w:tabs>
              <w:spacing w:before="0" w:after="0" w:line="240" w:lineRule="auto"/>
              <w:ind w:left="311" w:right="720"/>
              <w:rPr>
                <w:sz w:val="24"/>
                <w:szCs w:val="24"/>
              </w:rPr>
            </w:pPr>
            <w:r w:rsidRPr="00FA6EA2">
              <w:rPr>
                <w:sz w:val="24"/>
                <w:szCs w:val="24"/>
              </w:rPr>
              <w:lastRenderedPageBreak/>
              <w:t xml:space="preserve">Задействовать буфет до 1.05. 2019 г.  </w:t>
            </w:r>
          </w:p>
          <w:p w:rsidR="00D21ED3" w:rsidRPr="0002575D" w:rsidRDefault="00D21ED3" w:rsidP="00FA6EA2">
            <w:pPr>
              <w:numPr>
                <w:ilvl w:val="0"/>
                <w:numId w:val="6"/>
              </w:numPr>
              <w:tabs>
                <w:tab w:val="left" w:pos="311"/>
              </w:tabs>
              <w:ind w:left="311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обеспечение студентов необходимыми материальными ресурсами</w:t>
            </w:r>
            <w:r w:rsidRPr="00025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3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их доступность студентам  </w:t>
            </w:r>
            <w:r w:rsidRPr="0002575D">
              <w:rPr>
                <w:rFonts w:ascii="Times New Roman" w:eastAsia="Calibri" w:hAnsi="Times New Roman" w:cs="Times New Roman"/>
                <w:sz w:val="24"/>
                <w:szCs w:val="24"/>
              </w:rPr>
              <w:t>до 01.10.2019 г. и обеспечить необходимую достаточность обеспеченности</w:t>
            </w:r>
            <w:r w:rsidRPr="0002575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25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3х лет. </w:t>
            </w:r>
          </w:p>
          <w:p w:rsidR="003539D4" w:rsidRPr="00FA6EA2" w:rsidRDefault="003539D4" w:rsidP="00FA6EA2">
            <w:pPr>
              <w:pStyle w:val="70"/>
              <w:numPr>
                <w:ilvl w:val="0"/>
                <w:numId w:val="6"/>
              </w:numPr>
              <w:shd w:val="clear" w:color="auto" w:fill="auto"/>
              <w:tabs>
                <w:tab w:val="left" w:pos="311"/>
              </w:tabs>
              <w:spacing w:before="0" w:after="0" w:line="240" w:lineRule="auto"/>
              <w:ind w:left="311" w:right="720" w:hanging="357"/>
              <w:rPr>
                <w:b/>
                <w:sz w:val="24"/>
                <w:szCs w:val="24"/>
              </w:rPr>
            </w:pPr>
            <w:r w:rsidRPr="00FA6EA2">
              <w:rPr>
                <w:sz w:val="24"/>
                <w:szCs w:val="24"/>
              </w:rPr>
              <w:t xml:space="preserve">Определить ответственного работника  колледжа по </w:t>
            </w:r>
            <w:r w:rsidRPr="00FA6EA2">
              <w:rPr>
                <w:sz w:val="24"/>
                <w:szCs w:val="24"/>
                <w:lang w:eastAsia="ru-RU"/>
              </w:rPr>
              <w:t xml:space="preserve">охране труда и техники безопасности в соответствии с требованиями законодательства Кыргызской Республики в сфере охраны труда </w:t>
            </w:r>
            <w:r w:rsidRPr="00FA6EA2">
              <w:rPr>
                <w:sz w:val="24"/>
                <w:szCs w:val="24"/>
              </w:rPr>
              <w:t xml:space="preserve">до 01.04.2019 г. </w:t>
            </w:r>
          </w:p>
          <w:p w:rsidR="003539D4" w:rsidRPr="00FA6EA2" w:rsidRDefault="003539D4" w:rsidP="00FA6EA2">
            <w:pPr>
              <w:pStyle w:val="a4"/>
              <w:numPr>
                <w:ilvl w:val="0"/>
                <w:numId w:val="6"/>
              </w:numPr>
              <w:tabs>
                <w:tab w:val="left" w:pos="311"/>
              </w:tabs>
              <w:ind w:left="3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 xml:space="preserve">В целях улучшения работы </w:t>
            </w:r>
            <w:r w:rsidRPr="00FA6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читального зала и библиотеки</w:t>
            </w: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организовать изучение мнения студентов и преподавателей о работе </w:t>
            </w:r>
            <w:r w:rsidRPr="00FA6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читального зала и библиотеки колледжа</w:t>
            </w: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 xml:space="preserve"> до 01.05.2019 г. </w:t>
            </w: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обеспечить его ежегодное проведение.   </w:t>
            </w:r>
            <w:r w:rsidRPr="00FA6E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21ED3" w:rsidRPr="00FA6EA2" w:rsidRDefault="003539D4" w:rsidP="00FA6EA2">
            <w:pPr>
              <w:pStyle w:val="a4"/>
              <w:numPr>
                <w:ilvl w:val="0"/>
                <w:numId w:val="6"/>
              </w:numPr>
              <w:tabs>
                <w:tab w:val="left" w:pos="311"/>
              </w:tabs>
              <w:ind w:left="3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 xml:space="preserve">В целях улучшения работы буфета и медпункта  организовать изучение мнения студентов и преподавателей о работе буфета и медпункта до 01.05.2019 г. </w:t>
            </w:r>
            <w:r w:rsidRPr="00FA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обеспечить его ежегодное проведение.   </w:t>
            </w:r>
            <w:r w:rsidRPr="00FA6EA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D21ED3" w:rsidRPr="0002575D" w:rsidRDefault="003539D4" w:rsidP="00FA6EA2">
            <w:pPr>
              <w:numPr>
                <w:ilvl w:val="0"/>
                <w:numId w:val="6"/>
              </w:numPr>
              <w:tabs>
                <w:tab w:val="left" w:pos="311"/>
              </w:tabs>
              <w:ind w:left="311" w:righ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1ED3" w:rsidRPr="0002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улучшения работы общежития организовать  изучение мнения студентов и преподавателей о работе общежития и созданных условиях для студентов  до 01.10.2019 г. </w:t>
            </w:r>
            <w:r w:rsidR="00D21ED3" w:rsidRPr="00025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обеспечить его ежегодное проведение.   </w:t>
            </w:r>
            <w:r w:rsidR="00D21ED3" w:rsidRPr="000257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D21ED3" w:rsidRPr="0002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539D4" w:rsidRPr="00FA6EA2" w:rsidRDefault="003539D4" w:rsidP="00FA6EA2">
            <w:pPr>
              <w:pStyle w:val="70"/>
              <w:numPr>
                <w:ilvl w:val="0"/>
                <w:numId w:val="6"/>
              </w:numPr>
              <w:shd w:val="clear" w:color="auto" w:fill="auto"/>
              <w:tabs>
                <w:tab w:val="left" w:pos="311"/>
              </w:tabs>
              <w:spacing w:before="0" w:after="0" w:line="240" w:lineRule="auto"/>
              <w:ind w:left="311" w:right="720"/>
              <w:rPr>
                <w:sz w:val="24"/>
                <w:szCs w:val="24"/>
              </w:rPr>
            </w:pPr>
            <w:r w:rsidRPr="00FA6EA2">
              <w:rPr>
                <w:sz w:val="24"/>
                <w:szCs w:val="24"/>
              </w:rPr>
              <w:t xml:space="preserve"> Разработать с привлечением заинтересованных сторон  требования к обеспечению студентов программы необходимыми для полноценной реализации учебного процесса оборудованием, учебниками, пособиями и учебно-методическими материалами в  соответствии с требованиями ГОС до 01.06.2019 г. и обеспечить ежегодный анализ их выполнения. </w:t>
            </w:r>
          </w:p>
        </w:tc>
        <w:tc>
          <w:tcPr>
            <w:tcW w:w="2410" w:type="dxa"/>
          </w:tcPr>
          <w:p w:rsidR="003539D4" w:rsidRDefault="003539D4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E6" w:rsidRDefault="00B173E6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E6" w:rsidRDefault="00B173E6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3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</w:t>
            </w:r>
          </w:p>
          <w:p w:rsidR="00B173E6" w:rsidRDefault="00B173E6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73E6" w:rsidRDefault="00B173E6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2021</w:t>
            </w:r>
          </w:p>
          <w:p w:rsidR="00B173E6" w:rsidRDefault="00B173E6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73E6" w:rsidRDefault="00B173E6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73E6" w:rsidRDefault="00B173E6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</w:p>
          <w:p w:rsidR="000B572C" w:rsidRDefault="000B572C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572C" w:rsidRDefault="000B572C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572C" w:rsidRDefault="000B572C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 декабрь</w:t>
            </w:r>
          </w:p>
          <w:p w:rsidR="000B572C" w:rsidRDefault="000B572C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572C" w:rsidRDefault="000B572C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572C" w:rsidRDefault="000B572C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</w:p>
          <w:p w:rsidR="000B572C" w:rsidRDefault="000B572C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572C" w:rsidRDefault="000B572C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572C" w:rsidRDefault="000B572C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</w:p>
          <w:p w:rsidR="000B572C" w:rsidRDefault="000B572C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572C" w:rsidRDefault="000B572C" w:rsidP="00FA6E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572C" w:rsidRPr="00FA6EA2" w:rsidRDefault="003B6BB0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2345" w:type="dxa"/>
          </w:tcPr>
          <w:p w:rsidR="003539D4" w:rsidRPr="00FA6EA2" w:rsidRDefault="003539D4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5D" w:rsidRPr="00FA6EA2" w:rsidTr="00FC0256">
        <w:tc>
          <w:tcPr>
            <w:tcW w:w="534" w:type="dxa"/>
          </w:tcPr>
          <w:p w:rsidR="0002575D" w:rsidRPr="00FA6EA2" w:rsidRDefault="0002575D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3"/>
          </w:tcPr>
          <w:p w:rsidR="0002575D" w:rsidRPr="00FA6EA2" w:rsidRDefault="0002575D" w:rsidP="00FA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b/>
                <w:sz w:val="24"/>
                <w:szCs w:val="24"/>
              </w:rPr>
              <w:t>7 стандарт</w:t>
            </w:r>
          </w:p>
        </w:tc>
      </w:tr>
      <w:tr w:rsidR="0002575D" w:rsidRPr="00FA6EA2" w:rsidTr="000C68F1">
        <w:tc>
          <w:tcPr>
            <w:tcW w:w="534" w:type="dxa"/>
          </w:tcPr>
          <w:p w:rsidR="0002575D" w:rsidRPr="00FA6EA2" w:rsidRDefault="0002575D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21ED3" w:rsidRPr="00533810" w:rsidRDefault="00D21ED3" w:rsidP="00FA6E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8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Документирование процесса по с</w:t>
            </w:r>
            <w:r w:rsidRPr="00533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бору, систематизации, обобщения и хранения  соответствующей информации  для планирования и реализации образовательных целей завершить до 01.06.2019 г. и обеспечить его постоянное исполнение.  </w:t>
            </w:r>
          </w:p>
          <w:p w:rsidR="00D21ED3" w:rsidRPr="00533810" w:rsidRDefault="00D21ED3" w:rsidP="00FA6E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Документирование у</w:t>
            </w:r>
            <w:r w:rsidRPr="0053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частия студентов и сотрудников колледжа в сборе и анализе информации</w:t>
            </w:r>
            <w:r w:rsidRPr="00533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планировании дальнейших действий до 01.06.2019 г. и обеспечить постоянное их участие.  </w:t>
            </w:r>
          </w:p>
          <w:p w:rsidR="0002575D" w:rsidRPr="00FA6EA2" w:rsidRDefault="0002575D" w:rsidP="00FA6EA2">
            <w:pPr>
              <w:pStyle w:val="a4"/>
              <w:numPr>
                <w:ilvl w:val="0"/>
                <w:numId w:val="8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>Страницы сайта дополнить недостающей информацией</w:t>
            </w:r>
            <w:r w:rsidRPr="00FA6E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>на государственном и официальном</w:t>
            </w:r>
            <w:r w:rsidRPr="00FA6EA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A6EA2">
              <w:rPr>
                <w:rFonts w:ascii="Times New Roman" w:hAnsi="Times New Roman" w:cs="Times New Roman"/>
                <w:sz w:val="24"/>
                <w:szCs w:val="24"/>
              </w:rPr>
              <w:t>языках до 01.05.2019г. и обеспечить  актуализацию сайта.</w:t>
            </w:r>
          </w:p>
          <w:p w:rsidR="0002575D" w:rsidRPr="00FA6EA2" w:rsidRDefault="0002575D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575D" w:rsidRPr="00FA6EA2" w:rsidRDefault="003B6BB0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  <w:tc>
          <w:tcPr>
            <w:tcW w:w="2345" w:type="dxa"/>
          </w:tcPr>
          <w:p w:rsidR="0002575D" w:rsidRPr="00FA6EA2" w:rsidRDefault="0002575D" w:rsidP="00FA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8F1" w:rsidRPr="00FA6EA2" w:rsidRDefault="000C68F1" w:rsidP="00FA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8F1" w:rsidRPr="00FA6EA2" w:rsidSect="000C68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390"/>
    <w:multiLevelType w:val="hybridMultilevel"/>
    <w:tmpl w:val="1D62A3D2"/>
    <w:lvl w:ilvl="0" w:tplc="14C6750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B51ED"/>
    <w:multiLevelType w:val="hybridMultilevel"/>
    <w:tmpl w:val="CB3AE582"/>
    <w:lvl w:ilvl="0" w:tplc="4866E46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F6CFF"/>
    <w:multiLevelType w:val="hybridMultilevel"/>
    <w:tmpl w:val="CB3AE582"/>
    <w:lvl w:ilvl="0" w:tplc="4866E46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27FA7"/>
    <w:multiLevelType w:val="hybridMultilevel"/>
    <w:tmpl w:val="B062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E04CD"/>
    <w:multiLevelType w:val="hybridMultilevel"/>
    <w:tmpl w:val="4D04295C"/>
    <w:lvl w:ilvl="0" w:tplc="BEE6ED9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F650A"/>
    <w:multiLevelType w:val="hybridMultilevel"/>
    <w:tmpl w:val="1D62A3D2"/>
    <w:lvl w:ilvl="0" w:tplc="14C6750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946D7A"/>
    <w:multiLevelType w:val="hybridMultilevel"/>
    <w:tmpl w:val="B062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10986"/>
    <w:multiLevelType w:val="hybridMultilevel"/>
    <w:tmpl w:val="1D62A3D2"/>
    <w:lvl w:ilvl="0" w:tplc="14C6750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AC27DF"/>
    <w:multiLevelType w:val="hybridMultilevel"/>
    <w:tmpl w:val="1D62A3D2"/>
    <w:lvl w:ilvl="0" w:tplc="14C6750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F1"/>
    <w:rsid w:val="00002981"/>
    <w:rsid w:val="00005984"/>
    <w:rsid w:val="00010394"/>
    <w:rsid w:val="0002575D"/>
    <w:rsid w:val="00042241"/>
    <w:rsid w:val="000540EF"/>
    <w:rsid w:val="00057B59"/>
    <w:rsid w:val="000B29EB"/>
    <w:rsid w:val="000B572C"/>
    <w:rsid w:val="000C68F1"/>
    <w:rsid w:val="000E0248"/>
    <w:rsid w:val="000E68A0"/>
    <w:rsid w:val="00101C1B"/>
    <w:rsid w:val="001116C7"/>
    <w:rsid w:val="001140D1"/>
    <w:rsid w:val="00125C6F"/>
    <w:rsid w:val="001404EE"/>
    <w:rsid w:val="00141C2D"/>
    <w:rsid w:val="0014396D"/>
    <w:rsid w:val="0014592C"/>
    <w:rsid w:val="001709B2"/>
    <w:rsid w:val="00171771"/>
    <w:rsid w:val="0018350A"/>
    <w:rsid w:val="00191C7B"/>
    <w:rsid w:val="0019245E"/>
    <w:rsid w:val="00197813"/>
    <w:rsid w:val="001A5F63"/>
    <w:rsid w:val="001B2ED0"/>
    <w:rsid w:val="001D0AEC"/>
    <w:rsid w:val="001D47B1"/>
    <w:rsid w:val="001E7614"/>
    <w:rsid w:val="0022393E"/>
    <w:rsid w:val="00226B53"/>
    <w:rsid w:val="00227183"/>
    <w:rsid w:val="00227A82"/>
    <w:rsid w:val="00237760"/>
    <w:rsid w:val="00240CC6"/>
    <w:rsid w:val="00244566"/>
    <w:rsid w:val="00270C0C"/>
    <w:rsid w:val="00281EFE"/>
    <w:rsid w:val="002D1A9B"/>
    <w:rsid w:val="002E1595"/>
    <w:rsid w:val="00303EEE"/>
    <w:rsid w:val="00313625"/>
    <w:rsid w:val="00321376"/>
    <w:rsid w:val="00336207"/>
    <w:rsid w:val="003539D4"/>
    <w:rsid w:val="00375022"/>
    <w:rsid w:val="00380108"/>
    <w:rsid w:val="0038759E"/>
    <w:rsid w:val="003B056E"/>
    <w:rsid w:val="003B07A6"/>
    <w:rsid w:val="003B5728"/>
    <w:rsid w:val="003B6BB0"/>
    <w:rsid w:val="003C38D9"/>
    <w:rsid w:val="003D4F85"/>
    <w:rsid w:val="00402F5B"/>
    <w:rsid w:val="00403DDB"/>
    <w:rsid w:val="0041284B"/>
    <w:rsid w:val="0041761C"/>
    <w:rsid w:val="00421647"/>
    <w:rsid w:val="00422E6A"/>
    <w:rsid w:val="004266B9"/>
    <w:rsid w:val="004352C6"/>
    <w:rsid w:val="0043657F"/>
    <w:rsid w:val="00443210"/>
    <w:rsid w:val="004477CC"/>
    <w:rsid w:val="00454DB7"/>
    <w:rsid w:val="00464BAF"/>
    <w:rsid w:val="004669E3"/>
    <w:rsid w:val="004840C6"/>
    <w:rsid w:val="004A550D"/>
    <w:rsid w:val="004C5607"/>
    <w:rsid w:val="004C769D"/>
    <w:rsid w:val="004D70A2"/>
    <w:rsid w:val="00510973"/>
    <w:rsid w:val="00526921"/>
    <w:rsid w:val="00533810"/>
    <w:rsid w:val="005355E1"/>
    <w:rsid w:val="00536B0E"/>
    <w:rsid w:val="00542585"/>
    <w:rsid w:val="005617FB"/>
    <w:rsid w:val="005653E2"/>
    <w:rsid w:val="005819BC"/>
    <w:rsid w:val="005970F3"/>
    <w:rsid w:val="005D096A"/>
    <w:rsid w:val="005E56DB"/>
    <w:rsid w:val="006156CB"/>
    <w:rsid w:val="00616BCE"/>
    <w:rsid w:val="00622BD8"/>
    <w:rsid w:val="006279F3"/>
    <w:rsid w:val="00643023"/>
    <w:rsid w:val="006512E3"/>
    <w:rsid w:val="00657ED5"/>
    <w:rsid w:val="00665686"/>
    <w:rsid w:val="00683077"/>
    <w:rsid w:val="006916E2"/>
    <w:rsid w:val="006D7049"/>
    <w:rsid w:val="006D7EE3"/>
    <w:rsid w:val="006E347B"/>
    <w:rsid w:val="006F327A"/>
    <w:rsid w:val="006F3C05"/>
    <w:rsid w:val="00700A4A"/>
    <w:rsid w:val="00704142"/>
    <w:rsid w:val="0070585A"/>
    <w:rsid w:val="00740128"/>
    <w:rsid w:val="00740C2D"/>
    <w:rsid w:val="00761F5F"/>
    <w:rsid w:val="00780FB5"/>
    <w:rsid w:val="00782934"/>
    <w:rsid w:val="00787F22"/>
    <w:rsid w:val="007933A1"/>
    <w:rsid w:val="00797225"/>
    <w:rsid w:val="007A7E32"/>
    <w:rsid w:val="007B2799"/>
    <w:rsid w:val="007B69B9"/>
    <w:rsid w:val="007D1453"/>
    <w:rsid w:val="007F2BD1"/>
    <w:rsid w:val="0080369F"/>
    <w:rsid w:val="008229FF"/>
    <w:rsid w:val="00832968"/>
    <w:rsid w:val="00846C54"/>
    <w:rsid w:val="0085220B"/>
    <w:rsid w:val="0085520D"/>
    <w:rsid w:val="00855406"/>
    <w:rsid w:val="00856DE1"/>
    <w:rsid w:val="00862275"/>
    <w:rsid w:val="008639C0"/>
    <w:rsid w:val="0087140F"/>
    <w:rsid w:val="00873876"/>
    <w:rsid w:val="00881D82"/>
    <w:rsid w:val="008A3E9F"/>
    <w:rsid w:val="008E282C"/>
    <w:rsid w:val="008E6F73"/>
    <w:rsid w:val="008F5F7F"/>
    <w:rsid w:val="00900E15"/>
    <w:rsid w:val="00923763"/>
    <w:rsid w:val="0093031F"/>
    <w:rsid w:val="00935090"/>
    <w:rsid w:val="00935156"/>
    <w:rsid w:val="00940AFF"/>
    <w:rsid w:val="009429F1"/>
    <w:rsid w:val="00951B12"/>
    <w:rsid w:val="00955EFD"/>
    <w:rsid w:val="009806A8"/>
    <w:rsid w:val="00983B23"/>
    <w:rsid w:val="00986D47"/>
    <w:rsid w:val="0099330F"/>
    <w:rsid w:val="009B213E"/>
    <w:rsid w:val="009D2AF4"/>
    <w:rsid w:val="009D326C"/>
    <w:rsid w:val="009D598F"/>
    <w:rsid w:val="00A02FB2"/>
    <w:rsid w:val="00A10F03"/>
    <w:rsid w:val="00A17A40"/>
    <w:rsid w:val="00A22794"/>
    <w:rsid w:val="00A2509A"/>
    <w:rsid w:val="00A26CA5"/>
    <w:rsid w:val="00A32B7B"/>
    <w:rsid w:val="00A712B1"/>
    <w:rsid w:val="00AA2839"/>
    <w:rsid w:val="00AA4A9E"/>
    <w:rsid w:val="00AB1907"/>
    <w:rsid w:val="00AE71F3"/>
    <w:rsid w:val="00AF2DE7"/>
    <w:rsid w:val="00B128A3"/>
    <w:rsid w:val="00B173E6"/>
    <w:rsid w:val="00B31731"/>
    <w:rsid w:val="00B43D4A"/>
    <w:rsid w:val="00B46069"/>
    <w:rsid w:val="00B464A3"/>
    <w:rsid w:val="00B650EF"/>
    <w:rsid w:val="00B6788F"/>
    <w:rsid w:val="00B714B1"/>
    <w:rsid w:val="00B950CA"/>
    <w:rsid w:val="00BA0CEA"/>
    <w:rsid w:val="00BA1718"/>
    <w:rsid w:val="00BB4009"/>
    <w:rsid w:val="00BC003F"/>
    <w:rsid w:val="00BC0789"/>
    <w:rsid w:val="00BC467E"/>
    <w:rsid w:val="00BC4ACC"/>
    <w:rsid w:val="00BD618A"/>
    <w:rsid w:val="00BD756F"/>
    <w:rsid w:val="00BE10F0"/>
    <w:rsid w:val="00BE6D5A"/>
    <w:rsid w:val="00BF3A52"/>
    <w:rsid w:val="00C01269"/>
    <w:rsid w:val="00C0320A"/>
    <w:rsid w:val="00C073B6"/>
    <w:rsid w:val="00C16B15"/>
    <w:rsid w:val="00C25F90"/>
    <w:rsid w:val="00C363E9"/>
    <w:rsid w:val="00C42825"/>
    <w:rsid w:val="00C617AD"/>
    <w:rsid w:val="00C62475"/>
    <w:rsid w:val="00C64F56"/>
    <w:rsid w:val="00C82443"/>
    <w:rsid w:val="00C96054"/>
    <w:rsid w:val="00CB77CC"/>
    <w:rsid w:val="00CC2846"/>
    <w:rsid w:val="00CC557A"/>
    <w:rsid w:val="00CF0870"/>
    <w:rsid w:val="00CF0DDD"/>
    <w:rsid w:val="00CF1111"/>
    <w:rsid w:val="00CF3D98"/>
    <w:rsid w:val="00D02DD0"/>
    <w:rsid w:val="00D13886"/>
    <w:rsid w:val="00D21ED3"/>
    <w:rsid w:val="00D306D3"/>
    <w:rsid w:val="00D32EAB"/>
    <w:rsid w:val="00D41856"/>
    <w:rsid w:val="00D678D6"/>
    <w:rsid w:val="00D8034C"/>
    <w:rsid w:val="00D87DDF"/>
    <w:rsid w:val="00D9357E"/>
    <w:rsid w:val="00D941F7"/>
    <w:rsid w:val="00DA5F6C"/>
    <w:rsid w:val="00DC0A02"/>
    <w:rsid w:val="00DC234D"/>
    <w:rsid w:val="00DC672F"/>
    <w:rsid w:val="00DE375C"/>
    <w:rsid w:val="00DE6EE4"/>
    <w:rsid w:val="00DE7DB2"/>
    <w:rsid w:val="00E0503B"/>
    <w:rsid w:val="00E06090"/>
    <w:rsid w:val="00E438D8"/>
    <w:rsid w:val="00E70C4F"/>
    <w:rsid w:val="00E761A0"/>
    <w:rsid w:val="00EB376F"/>
    <w:rsid w:val="00EC75EF"/>
    <w:rsid w:val="00ED0A3A"/>
    <w:rsid w:val="00ED0D8E"/>
    <w:rsid w:val="00ED4861"/>
    <w:rsid w:val="00EE5534"/>
    <w:rsid w:val="00F26B43"/>
    <w:rsid w:val="00F35B0D"/>
    <w:rsid w:val="00F3600C"/>
    <w:rsid w:val="00F46DD4"/>
    <w:rsid w:val="00F564ED"/>
    <w:rsid w:val="00F63C3D"/>
    <w:rsid w:val="00F7702E"/>
    <w:rsid w:val="00F94DB0"/>
    <w:rsid w:val="00FA6C00"/>
    <w:rsid w:val="00FA6EA2"/>
    <w:rsid w:val="00FD27FE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C68F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C68F1"/>
  </w:style>
  <w:style w:type="character" w:customStyle="1" w:styleId="7">
    <w:name w:val="Основной текст (7)_"/>
    <w:basedOn w:val="a0"/>
    <w:link w:val="70"/>
    <w:rsid w:val="003539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39D4"/>
    <w:pPr>
      <w:shd w:val="clear" w:color="auto" w:fill="FFFFFF"/>
      <w:spacing w:before="240" w:after="240"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C68F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C68F1"/>
  </w:style>
  <w:style w:type="character" w:customStyle="1" w:styleId="7">
    <w:name w:val="Основной текст (7)_"/>
    <w:basedOn w:val="a0"/>
    <w:link w:val="70"/>
    <w:rsid w:val="003539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39D4"/>
    <w:pPr>
      <w:shd w:val="clear" w:color="auto" w:fill="FFFFFF"/>
      <w:spacing w:before="240" w:after="240"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2019-11-01T07:15:00Z</dcterms:created>
  <dcterms:modified xsi:type="dcterms:W3CDTF">2020-02-06T09:08:00Z</dcterms:modified>
</cp:coreProperties>
</file>