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8E0F" w14:textId="77777777" w:rsidR="004F544F" w:rsidRDefault="004F544F" w:rsidP="00081DDD">
      <w:pPr>
        <w:jc w:val="center"/>
        <w:rPr>
          <w:b/>
        </w:rPr>
      </w:pPr>
      <w:r>
        <w:rPr>
          <w:b/>
        </w:rPr>
        <w:t xml:space="preserve">Статистические сведения </w:t>
      </w:r>
      <w:r w:rsidR="00CC0BD9">
        <w:rPr>
          <w:b/>
        </w:rPr>
        <w:t>по результатам</w:t>
      </w:r>
      <w:r>
        <w:rPr>
          <w:b/>
          <w:caps/>
        </w:rPr>
        <w:t xml:space="preserve"> </w:t>
      </w:r>
      <w:r>
        <w:rPr>
          <w:b/>
        </w:rPr>
        <w:t>НИР</w:t>
      </w:r>
      <w:r w:rsidR="00CC0BD9">
        <w:rPr>
          <w:b/>
        </w:rPr>
        <w:t xml:space="preserve"> кафедры </w:t>
      </w:r>
      <w:r w:rsidR="00CC0BD9" w:rsidRPr="00E8583E">
        <w:rPr>
          <w:b/>
          <w:u w:val="single"/>
        </w:rPr>
        <w:t>«</w:t>
      </w:r>
      <w:r w:rsidR="00FF318F" w:rsidRPr="00E8583E">
        <w:rPr>
          <w:b/>
          <w:u w:val="single"/>
        </w:rPr>
        <w:t>Возобновляемые источники энергии</w:t>
      </w:r>
      <w:r w:rsidR="00B14C20" w:rsidRPr="00E8583E">
        <w:rPr>
          <w:b/>
          <w:u w:val="single"/>
        </w:rPr>
        <w:t>»</w:t>
      </w:r>
      <w:r w:rsidR="00B14C20">
        <w:rPr>
          <w:b/>
        </w:rPr>
        <w:t xml:space="preserve"> за 2024</w:t>
      </w:r>
      <w:r w:rsidR="00CC0BD9">
        <w:rPr>
          <w:b/>
        </w:rPr>
        <w:t xml:space="preserve"> г.</w:t>
      </w:r>
    </w:p>
    <w:p w14:paraId="3FE9BD13" w14:textId="77777777" w:rsidR="004F544F" w:rsidRPr="00E8583E" w:rsidRDefault="005A4A48" w:rsidP="004F544F">
      <w:pPr>
        <w:jc w:val="center"/>
        <w:rPr>
          <w:sz w:val="20"/>
          <w:szCs w:val="20"/>
        </w:rPr>
      </w:pPr>
      <w:r w:rsidRPr="00E8583E">
        <w:rPr>
          <w:sz w:val="20"/>
          <w:szCs w:val="20"/>
        </w:rPr>
        <w:t xml:space="preserve">                                                                                     (наименование)</w:t>
      </w:r>
    </w:p>
    <w:p w14:paraId="050763C3" w14:textId="77777777" w:rsidR="00081DDD" w:rsidRDefault="00081DDD" w:rsidP="00F309CF">
      <w:pPr>
        <w:pStyle w:val="a3"/>
        <w:rPr>
          <w:sz w:val="22"/>
          <w:szCs w:val="22"/>
          <w:lang w:val="ky-KG"/>
        </w:rPr>
      </w:pPr>
    </w:p>
    <w:tbl>
      <w:tblPr>
        <w:tblW w:w="1606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2325"/>
        <w:gridCol w:w="435"/>
        <w:gridCol w:w="435"/>
        <w:gridCol w:w="429"/>
        <w:gridCol w:w="486"/>
        <w:gridCol w:w="478"/>
        <w:gridCol w:w="644"/>
        <w:gridCol w:w="398"/>
        <w:gridCol w:w="690"/>
        <w:gridCol w:w="472"/>
        <w:gridCol w:w="567"/>
        <w:gridCol w:w="708"/>
        <w:gridCol w:w="709"/>
        <w:gridCol w:w="425"/>
        <w:gridCol w:w="426"/>
        <w:gridCol w:w="567"/>
        <w:gridCol w:w="567"/>
        <w:gridCol w:w="708"/>
        <w:gridCol w:w="709"/>
        <w:gridCol w:w="709"/>
        <w:gridCol w:w="709"/>
        <w:gridCol w:w="643"/>
        <w:gridCol w:w="727"/>
        <w:gridCol w:w="670"/>
      </w:tblGrid>
      <w:tr w:rsidR="001A5E9B" w14:paraId="146A6858" w14:textId="77777777" w:rsidTr="00347D0E">
        <w:trPr>
          <w:cantSplit/>
          <w:trHeight w:val="219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EBDC" w14:textId="77777777" w:rsidR="00CC0BD9" w:rsidRDefault="00CC0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1D5A" w14:textId="77777777" w:rsidR="00CC0BD9" w:rsidRDefault="00CC0BD9" w:rsidP="00081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ППС кафедры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57DFC03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D39AB60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487042C3" w14:textId="77777777" w:rsidR="00CC0BD9" w:rsidRPr="00CC0BD9" w:rsidRDefault="00CC0BD9" w:rsidP="009F3D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 w:rsidR="009F3D2A">
              <w:rPr>
                <w:sz w:val="22"/>
                <w:szCs w:val="22"/>
              </w:rPr>
              <w:t xml:space="preserve">2022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/ /</w:t>
            </w:r>
            <w:r w:rsidRPr="00CC0BD9">
              <w:rPr>
                <w:sz w:val="22"/>
                <w:szCs w:val="22"/>
              </w:rPr>
              <w:t>планируется к защите в 2023 г.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15BE1839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 докторантов, 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38B3ECF8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Руководство НИРС (кол-во студентов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>опубликованных статей)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6996AAA7" w14:textId="77777777" w:rsidR="00CC0BD9" w:rsidRPr="00CC0BD9" w:rsidRDefault="00CC0BD9" w:rsidP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541DAA39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Получение авторских свидетельств</w:t>
            </w:r>
            <w:r w:rsidR="009F3D2A">
              <w:rPr>
                <w:sz w:val="22"/>
                <w:szCs w:val="22"/>
              </w:rPr>
              <w:t>,</w:t>
            </w:r>
            <w:r w:rsidRPr="00CC0BD9">
              <w:rPr>
                <w:sz w:val="22"/>
                <w:szCs w:val="22"/>
              </w:rPr>
              <w:t xml:space="preserve"> (кол)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11183995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Подано заявок </w:t>
            </w:r>
            <w:r w:rsidRPr="00CC0BD9">
              <w:rPr>
                <w:b/>
                <w:sz w:val="22"/>
                <w:szCs w:val="22"/>
              </w:rPr>
              <w:t>/</w:t>
            </w:r>
            <w:r w:rsidRPr="00CC0BD9">
              <w:rPr>
                <w:sz w:val="22"/>
                <w:szCs w:val="22"/>
              </w:rPr>
              <w:t xml:space="preserve"> получено  </w:t>
            </w:r>
            <w:r w:rsidRPr="00CC0BD9">
              <w:rPr>
                <w:sz w:val="22"/>
                <w:szCs w:val="22"/>
                <w:lang w:val="ky-KG"/>
              </w:rPr>
              <w:t>патентов (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>)</w:t>
            </w:r>
            <w:r w:rsidR="009F3D2A">
              <w:rPr>
                <w:sz w:val="22"/>
                <w:szCs w:val="22"/>
              </w:rPr>
              <w:t>, 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6965B9AE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Подано заявок</w:t>
            </w:r>
            <w:r w:rsidRPr="00CC0BD9">
              <w:rPr>
                <w:b/>
                <w:sz w:val="22"/>
                <w:szCs w:val="22"/>
              </w:rPr>
              <w:t xml:space="preserve"> /</w:t>
            </w:r>
            <w:r w:rsidRPr="00CC0BD9">
              <w:rPr>
                <w:sz w:val="22"/>
                <w:szCs w:val="22"/>
              </w:rPr>
              <w:t xml:space="preserve"> получено патентов (зарубежные)</w:t>
            </w:r>
            <w:r w:rsidR="009F3D2A">
              <w:rPr>
                <w:sz w:val="22"/>
                <w:szCs w:val="22"/>
              </w:rPr>
              <w:t>, (кол)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14:paraId="7E913D05" w14:textId="77777777" w:rsidR="00CC0BD9" w:rsidRPr="00CC0BD9" w:rsidRDefault="00CC0BD9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14:paraId="24DEEFD7" w14:textId="77777777" w:rsidR="00CC0BD9" w:rsidRPr="00CC0BD9" w:rsidRDefault="00CC0BD9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17A3CADF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Индекс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 w:rsidR="009F3D2A">
              <w:rPr>
                <w:sz w:val="22"/>
                <w:szCs w:val="22"/>
              </w:rPr>
              <w:t xml:space="preserve">по </w:t>
            </w:r>
            <w:r w:rsidR="009F3D2A" w:rsidRPr="00CC0BD9">
              <w:rPr>
                <w:sz w:val="22"/>
                <w:szCs w:val="22"/>
              </w:rPr>
              <w:t>РИНЦ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01AA9698" w14:textId="77777777" w:rsidR="00CC0BD9" w:rsidRPr="00CC0BD9" w:rsidRDefault="00CC0BD9" w:rsidP="005A4A48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086006EF" w14:textId="77777777" w:rsidR="00CC0BD9" w:rsidRPr="00CC0BD9" w:rsidRDefault="00CC0BD9" w:rsidP="005A4A48">
            <w:pPr>
              <w:ind w:left="113" w:right="113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Индекс</w:t>
            </w:r>
            <w:r w:rsidRPr="009F3D2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Хирша</w:t>
            </w:r>
            <w:proofErr w:type="spellEnd"/>
            <w:r w:rsidR="009F3D2A" w:rsidRPr="009F3D2A">
              <w:rPr>
                <w:sz w:val="22"/>
                <w:szCs w:val="22"/>
                <w:lang w:val="en-US"/>
              </w:rPr>
              <w:t xml:space="preserve"> </w:t>
            </w:r>
            <w:r w:rsidR="009F3D2A">
              <w:rPr>
                <w:sz w:val="22"/>
                <w:szCs w:val="22"/>
              </w:rPr>
              <w:t>по</w:t>
            </w:r>
            <w:r w:rsidR="009F3D2A" w:rsidRPr="009F3D2A">
              <w:rPr>
                <w:sz w:val="22"/>
                <w:szCs w:val="22"/>
                <w:lang w:val="en-US"/>
              </w:rPr>
              <w:t xml:space="preserve"> </w:t>
            </w:r>
            <w:r w:rsidR="009F3D2A" w:rsidRPr="00CC0BD9">
              <w:rPr>
                <w:sz w:val="22"/>
                <w:szCs w:val="22"/>
                <w:lang w:val="en-US"/>
              </w:rPr>
              <w:t>Web of science</w:t>
            </w:r>
            <w:r w:rsidR="009F3D2A" w:rsidRPr="00CC0BD9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9F3D2A" w:rsidRPr="00CC0BD9">
              <w:rPr>
                <w:sz w:val="22"/>
                <w:szCs w:val="22"/>
                <w:lang w:val="en-US"/>
              </w:rPr>
              <w:t xml:space="preserve">Scopus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14:paraId="66F6BDC4" w14:textId="77777777" w:rsidR="00CC0BD9" w:rsidRPr="00CC0BD9" w:rsidRDefault="00CC0BD9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КР  и </w:t>
            </w:r>
            <w:proofErr w:type="spellStart"/>
            <w:r w:rsidRPr="00CC0BD9">
              <w:rPr>
                <w:sz w:val="22"/>
                <w:szCs w:val="22"/>
              </w:rPr>
              <w:t>зарубежом</w:t>
            </w:r>
            <w:proofErr w:type="spellEnd"/>
            <w:r w:rsidRPr="00CC0BD9">
              <w:rPr>
                <w:sz w:val="22"/>
                <w:szCs w:val="22"/>
              </w:rPr>
              <w:t>, не входящие в индексируемые базы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/>
            <w:textDirection w:val="btLr"/>
          </w:tcPr>
          <w:p w14:paraId="22DAE8DA" w14:textId="77777777" w:rsidR="00CC0BD9" w:rsidRPr="00CC0BD9" w:rsidRDefault="009F3D2A" w:rsidP="00572B20">
            <w:pPr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C0BD9" w:rsidRPr="00CC0BD9">
              <w:rPr>
                <w:sz w:val="22"/>
                <w:szCs w:val="22"/>
              </w:rPr>
              <w:t xml:space="preserve">оличество финансируемых НИР </w:t>
            </w:r>
            <w:r w:rsidR="00CC0BD9" w:rsidRPr="00CC0BD9">
              <w:rPr>
                <w:b/>
                <w:sz w:val="22"/>
                <w:szCs w:val="22"/>
              </w:rPr>
              <w:t xml:space="preserve">/ </w:t>
            </w:r>
            <w:r w:rsidR="00CC0BD9" w:rsidRPr="00CC0BD9">
              <w:rPr>
                <w:sz w:val="22"/>
                <w:szCs w:val="22"/>
              </w:rPr>
              <w:t xml:space="preserve">научных проектов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4323C9E3" w14:textId="77777777" w:rsidR="00CC0BD9" w:rsidRPr="00CC0BD9" w:rsidRDefault="00CC0BD9" w:rsidP="001A5E9B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финансируемых НИР </w:t>
            </w:r>
            <w:proofErr w:type="spellStart"/>
            <w:r w:rsidRPr="00CC0BD9">
              <w:rPr>
                <w:sz w:val="22"/>
                <w:szCs w:val="22"/>
              </w:rPr>
              <w:t>МОиН</w:t>
            </w:r>
            <w:proofErr w:type="spellEnd"/>
            <w:r w:rsidRPr="00CC0BD9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4F04E95F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Руководитель / исполнитель </w:t>
            </w:r>
            <w:proofErr w:type="spellStart"/>
            <w:r w:rsidRPr="00CC0BD9">
              <w:rPr>
                <w:sz w:val="22"/>
                <w:szCs w:val="22"/>
              </w:rPr>
              <w:t>хоз.темы</w:t>
            </w:r>
            <w:proofErr w:type="spellEnd"/>
            <w:r w:rsidRPr="00CC0BD9">
              <w:rPr>
                <w:sz w:val="22"/>
                <w:szCs w:val="22"/>
              </w:rPr>
              <w:t>, зарубежных НИР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0A79CE89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7DF51C42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 w:rsidR="009F3D2A">
              <w:rPr>
                <w:sz w:val="22"/>
                <w:szCs w:val="22"/>
              </w:rPr>
              <w:t xml:space="preserve">с докладом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 w:rsidR="009F3D2A">
              <w:rPr>
                <w:sz w:val="22"/>
                <w:szCs w:val="22"/>
              </w:rPr>
              <w:t>, (кол)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14:paraId="3F49FC8C" w14:textId="77777777" w:rsidR="00CC0BD9" w:rsidRPr="00CC0BD9" w:rsidRDefault="00CC0B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</w:tr>
      <w:tr w:rsidR="001A5E9B" w14:paraId="408275EE" w14:textId="77777777" w:rsidTr="00347D0E">
        <w:trPr>
          <w:cantSplit/>
          <w:trHeight w:val="2028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B782" w14:textId="77777777" w:rsidR="00CC0BD9" w:rsidRDefault="00CC0BD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D143" w14:textId="77777777" w:rsidR="00CC0BD9" w:rsidRDefault="00CC0BD9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EBC7" w14:textId="77777777" w:rsidR="00CC0BD9" w:rsidRDefault="00CC0BD9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740B159E" w14:textId="77777777" w:rsidR="00CC0BD9" w:rsidRDefault="00CC0BD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ед.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684956EA" w14:textId="77777777" w:rsidR="00CC0BD9" w:rsidRDefault="00CC0BD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Основ. штат, %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14:paraId="60984D69" w14:textId="77777777" w:rsidR="00CC0BD9" w:rsidRDefault="00CC0BD9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 xml:space="preserve">.,чел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hideMark/>
          </w:tcPr>
          <w:p w14:paraId="4DDE9F64" w14:textId="77777777" w:rsidR="00CC0BD9" w:rsidRDefault="00CC0BD9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Совмещ</w:t>
            </w:r>
            <w:proofErr w:type="spellEnd"/>
            <w:r>
              <w:rPr>
                <w:color w:val="000000"/>
              </w:rPr>
              <w:t>.,%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AEE5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2CA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82EE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C3D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A0D1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20AD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9A3C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F518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78F5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FD4F" w14:textId="77777777" w:rsidR="00CC0BD9" w:rsidRDefault="00CC0B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A348" w14:textId="77777777" w:rsidR="00CC0BD9" w:rsidRDefault="00CC0BD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3FE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textDirection w:val="btLr"/>
            <w:hideMark/>
          </w:tcPr>
          <w:p w14:paraId="3163C203" w14:textId="77777777" w:rsidR="00CC0BD9" w:rsidRDefault="00CC0BD9">
            <w:pPr>
              <w:ind w:left="113" w:right="113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6C5A7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98C56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96B99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1BACD" w14:textId="77777777" w:rsidR="00CC0BD9" w:rsidRDefault="00CC0BD9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82BBA" w14:textId="77777777" w:rsidR="00CC0BD9" w:rsidRDefault="00CC0BD9">
            <w:pPr>
              <w:rPr>
                <w:sz w:val="20"/>
                <w:szCs w:val="20"/>
              </w:rPr>
            </w:pPr>
          </w:p>
        </w:tc>
      </w:tr>
      <w:tr w:rsidR="0084662E" w14:paraId="62A1F511" w14:textId="77777777" w:rsidTr="00347D0E">
        <w:trPr>
          <w:cantSplit/>
          <w:trHeight w:val="18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2DC" w14:textId="77777777" w:rsidR="0084662E" w:rsidRDefault="00846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753C" w14:textId="77777777" w:rsidR="0084662E" w:rsidRPr="00AA47DE" w:rsidRDefault="00AA47D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 xml:space="preserve">              </w:t>
            </w:r>
            <w:r w:rsidR="0084662E" w:rsidRPr="00AA47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C96D8A" w14:textId="77777777" w:rsidR="0084662E" w:rsidRPr="00AA47DE" w:rsidRDefault="0084662E">
            <w:pPr>
              <w:rPr>
                <w:sz w:val="20"/>
                <w:szCs w:val="20"/>
                <w:lang w:val="ky-KG"/>
              </w:rPr>
            </w:pPr>
            <w:r w:rsidRPr="00AA47DE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7C32F5" w14:textId="77777777" w:rsidR="0084662E" w:rsidRPr="00AA47DE" w:rsidRDefault="0084662E" w:rsidP="00AA47DE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BBA316" w14:textId="77777777" w:rsidR="0084662E" w:rsidRPr="00AA47DE" w:rsidRDefault="0084662E" w:rsidP="00AA47DE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6C8B23" w14:textId="77777777" w:rsidR="0084662E" w:rsidRPr="00AA47DE" w:rsidRDefault="0084662E" w:rsidP="00AA47DE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229933" w14:textId="77777777" w:rsidR="0084662E" w:rsidRPr="00AA47DE" w:rsidRDefault="0084662E" w:rsidP="00AA47DE">
            <w:pPr>
              <w:jc w:val="center"/>
              <w:rPr>
                <w:color w:val="000000"/>
                <w:sz w:val="20"/>
                <w:szCs w:val="20"/>
              </w:rPr>
            </w:pPr>
            <w:r w:rsidRPr="00AA47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5C3169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E07AF6" w14:textId="77777777" w:rsidR="0084662E" w:rsidRPr="00AA47DE" w:rsidRDefault="0084662E" w:rsidP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DA05E8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2218D9E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C42B54C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63208B7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88521BB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66BE730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490F7A0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8789123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464C7A7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94C26A3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973144F" w14:textId="77777777" w:rsidR="0084662E" w:rsidRPr="00AA47DE" w:rsidRDefault="0084662E" w:rsidP="00AA47DE">
            <w:pPr>
              <w:jc w:val="both"/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EDECD0E" w14:textId="77777777" w:rsidR="0084662E" w:rsidRPr="00AA47DE" w:rsidRDefault="0084662E" w:rsidP="00AA47D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46D47F5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F6E72D8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B38B770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9E21DE7" w14:textId="77777777" w:rsidR="0084662E" w:rsidRPr="00AA47DE" w:rsidRDefault="0084662E">
            <w:pPr>
              <w:rPr>
                <w:sz w:val="20"/>
                <w:szCs w:val="20"/>
              </w:rPr>
            </w:pPr>
            <w:r w:rsidRPr="00AA47DE">
              <w:rPr>
                <w:sz w:val="20"/>
                <w:szCs w:val="20"/>
              </w:rPr>
              <w:t>25</w:t>
            </w:r>
          </w:p>
        </w:tc>
      </w:tr>
      <w:tr w:rsidR="001A5E9B" w14:paraId="3C4C1982" w14:textId="77777777" w:rsidTr="00347D0E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37852" w14:textId="77777777" w:rsidR="00081DDD" w:rsidRDefault="00081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D841" w14:textId="77777777" w:rsidR="00081DDD" w:rsidRDefault="00FF318F" w:rsidP="00E8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Жабудаев Т.Ж.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953EFD6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249D63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B6C518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B3F35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8C728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61392EB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7F81955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3F0DB87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A227115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658FE75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F26A173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80C958A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5D1A407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68E72A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1D1C098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6D66327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9A6CA81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B369BE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EC5E50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DEAF70F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4C5AE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F065C6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67D344B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A5E9B" w14:paraId="6A4BEBBE" w14:textId="77777777" w:rsidTr="00347D0E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583B" w14:textId="77777777" w:rsidR="00081DDD" w:rsidRDefault="00081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BEA0" w14:textId="77777777" w:rsidR="00081DDD" w:rsidRDefault="00FF318F" w:rsidP="00E8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Обозов А. Дж.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41EF3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8405B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DD63A1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43D90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8EA9F16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BE60741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B1108C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DD48CB8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E276216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7EABE6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3978282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6769030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D866EE9" w14:textId="77777777" w:rsidR="00081DDD" w:rsidRDefault="00892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959A2A7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EC1E1D9" w14:textId="77777777" w:rsidR="00081DDD" w:rsidRDefault="0089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F01FB00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A071F8A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51EA98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7A18D8E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BC04D3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5FF00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8838B2" w14:textId="77777777" w:rsidR="00081DDD" w:rsidRDefault="00892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F4040B" w14:textId="77777777" w:rsidR="00081DDD" w:rsidRDefault="00892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A5E9B" w14:paraId="5FCB1B83" w14:textId="77777777" w:rsidTr="00347D0E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FB861" w14:textId="77777777" w:rsidR="00081DDD" w:rsidRDefault="00081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51B4" w14:textId="77777777" w:rsidR="00081DDD" w:rsidRDefault="00FF318F" w:rsidP="00E82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Акпаралиев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D5858F4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597E81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56E9FE" w14:textId="26E40B84" w:rsidR="00081DDD" w:rsidRDefault="0034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5B618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2BA6BD7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4C7E1A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28DFF8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225032F" w14:textId="77777777" w:rsidR="00081DDD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0F816F6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895C2F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4666C20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84F105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C33D305" w14:textId="77777777" w:rsidR="00081DDD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B333DBB" w14:textId="77777777" w:rsidR="00081DDD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7D423BF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06C370C" w14:textId="77777777" w:rsidR="00081DDD" w:rsidRDefault="0082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28886F9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AEE077" w14:textId="77777777" w:rsidR="00081DDD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E60AA7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335ED7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CA4475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B13212" w14:textId="77777777" w:rsidR="00081DDD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4DA8FCA" w14:textId="77777777" w:rsidR="00081DDD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A5E9B" w14:paraId="5145A811" w14:textId="77777777" w:rsidTr="00347D0E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5659" w14:textId="77777777" w:rsidR="00081DDD" w:rsidRDefault="00081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C3B13" w14:textId="77777777" w:rsidR="00081DDD" w:rsidRDefault="00FF318F" w:rsidP="00E82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Медеров</w:t>
            </w:r>
            <w:proofErr w:type="spellEnd"/>
            <w:r>
              <w:rPr>
                <w:sz w:val="22"/>
                <w:szCs w:val="22"/>
              </w:rPr>
              <w:t xml:space="preserve"> Т.Т.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552F7DC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AFB6FFC" w14:textId="3B331B1B" w:rsidR="00081DDD" w:rsidRDefault="0034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04182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20331E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55C54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A7E74FB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5ABDF1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4358A97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51273A3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FEAF134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334528C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94FAC0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087B3C1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107CED4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3965B15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A30F3B9" w14:textId="77777777" w:rsidR="00081DDD" w:rsidRDefault="0036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302B170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5DD620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FEC6B8E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BE70FF0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5B2C80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C6FAD4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A913FB4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A5E9B" w14:paraId="332B3304" w14:textId="77777777" w:rsidTr="00347D0E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D7F8B" w14:textId="77777777" w:rsidR="00081DDD" w:rsidRDefault="00081D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302DD" w14:textId="77777777" w:rsidR="00081DDD" w:rsidRDefault="00FF318F" w:rsidP="00E82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Толомушев</w:t>
            </w:r>
            <w:proofErr w:type="spellEnd"/>
            <w:r>
              <w:rPr>
                <w:sz w:val="22"/>
                <w:szCs w:val="22"/>
              </w:rPr>
              <w:t xml:space="preserve"> А.Э.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A31AC6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B0D121" w14:textId="0BD1FE20" w:rsidR="00081DDD" w:rsidRDefault="0034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53984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206E6D1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DD1AAC8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F917FB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DE61A1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D5453E0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72291EA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4449A2B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6DB4D7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638CDDC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C3E711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286AA60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342DEF3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76FBAFD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4655AEA" w14:textId="77777777" w:rsidR="00081DDD" w:rsidRDefault="00081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F5DA17E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6093A7C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B158D7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E1406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70D3BD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377BA1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E9B" w14:paraId="01B52BC6" w14:textId="77777777" w:rsidTr="00347D0E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E371" w14:textId="77777777" w:rsidR="00081DDD" w:rsidRDefault="003B66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285E" w14:textId="77777777" w:rsidR="00081DDD" w:rsidRDefault="00FF318F" w:rsidP="00E82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Дегембаева</w:t>
            </w:r>
            <w:proofErr w:type="spellEnd"/>
            <w:r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443481B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32293A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643B63" w14:textId="33319904" w:rsidR="00081DDD" w:rsidRDefault="0034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709FA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B567A76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FA4D503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8CAD42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CDF764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3CA19B9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B49CAE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8FAB9F1" w14:textId="77777777" w:rsidR="00081DDD" w:rsidRDefault="007C7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6742B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BC3634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078590F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3FD6B12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C01441D" w14:textId="77777777" w:rsidR="00081DDD" w:rsidRDefault="0036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79EFDAD" w14:textId="77777777" w:rsidR="00081DDD" w:rsidRDefault="007C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976BA7B" w14:textId="77777777" w:rsidR="00081DDD" w:rsidRDefault="007C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DCB1FD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FA4FE50" w14:textId="77777777" w:rsidR="00081DDD" w:rsidRDefault="003674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7BD473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62B286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77D79" w14:textId="77777777" w:rsidR="00081DDD" w:rsidRDefault="007C7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94546AD" w14:textId="77777777" w:rsidR="00081DDD" w:rsidRDefault="00081D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2CF" w14:paraId="1B619BD7" w14:textId="77777777" w:rsidTr="00347D0E">
        <w:trPr>
          <w:trHeight w:val="47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0500" w14:textId="77777777" w:rsidR="008922CF" w:rsidRDefault="008922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A212" w14:textId="77777777" w:rsidR="008922CF" w:rsidRPr="008922CF" w:rsidRDefault="008922CF">
            <w:pPr>
              <w:jc w:val="center"/>
              <w:rPr>
                <w:b/>
                <w:sz w:val="22"/>
                <w:szCs w:val="22"/>
              </w:rPr>
            </w:pPr>
            <w:r w:rsidRPr="008922C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47791EA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257DC6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56DE83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A3094D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A8B446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618D174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27F189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469D68E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B58F1DC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E435612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849BF84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044EFAB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FAB15E3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1738A19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885A0D9" w14:textId="77777777" w:rsidR="008922CF" w:rsidRDefault="00CC0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9786E69" w14:textId="77777777" w:rsidR="008922CF" w:rsidRDefault="0082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C309A37" w14:textId="77777777" w:rsidR="008922CF" w:rsidRDefault="0082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F993BA5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49218F5" w14:textId="77777777" w:rsidR="008922CF" w:rsidRDefault="00CC03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3D45E1F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2BB36A" w14:textId="77777777" w:rsidR="008922CF" w:rsidRDefault="00892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EAF6A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4EC6168" w14:textId="77777777" w:rsidR="008922CF" w:rsidRDefault="00822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</w:tbl>
    <w:p w14:paraId="0AA43E68" w14:textId="77777777" w:rsidR="00081DDD" w:rsidRDefault="00081DDD" w:rsidP="00F309CF">
      <w:pPr>
        <w:pStyle w:val="a3"/>
        <w:rPr>
          <w:sz w:val="22"/>
          <w:szCs w:val="22"/>
          <w:lang w:val="ky-KG"/>
        </w:rPr>
      </w:pPr>
    </w:p>
    <w:p w14:paraId="59FAD134" w14:textId="77777777" w:rsidR="00FF318F" w:rsidRDefault="00FF318F" w:rsidP="00F309CF">
      <w:pPr>
        <w:pStyle w:val="a3"/>
        <w:rPr>
          <w:sz w:val="22"/>
          <w:szCs w:val="22"/>
          <w:lang w:val="ky-KG"/>
        </w:rPr>
      </w:pPr>
    </w:p>
    <w:p w14:paraId="0638A54A" w14:textId="77777777" w:rsidR="00FF318F" w:rsidRDefault="00FF318F" w:rsidP="00F309CF">
      <w:pPr>
        <w:pStyle w:val="a3"/>
        <w:rPr>
          <w:sz w:val="22"/>
          <w:szCs w:val="22"/>
          <w:lang w:val="ky-KG"/>
        </w:rPr>
      </w:pPr>
    </w:p>
    <w:p w14:paraId="4629C2DA" w14:textId="180CA799" w:rsidR="00004031" w:rsidRPr="00D15586" w:rsidRDefault="0036742B" w:rsidP="00D15586">
      <w:pPr>
        <w:pStyle w:val="a3"/>
        <w:tabs>
          <w:tab w:val="left" w:pos="708"/>
        </w:tabs>
        <w:ind w:left="720" w:firstLine="708"/>
        <w:rPr>
          <w:sz w:val="22"/>
          <w:szCs w:val="22"/>
        </w:rPr>
      </w:pPr>
      <w:r>
        <w:rPr>
          <w:b/>
          <w:sz w:val="22"/>
          <w:szCs w:val="22"/>
          <w:lang w:val="ky-KG"/>
        </w:rPr>
        <w:t xml:space="preserve">  </w:t>
      </w:r>
      <w:r w:rsidR="00F309CF">
        <w:rPr>
          <w:sz w:val="22"/>
          <w:szCs w:val="22"/>
        </w:rPr>
        <w:t xml:space="preserve">Зав. каф. </w:t>
      </w:r>
      <w:r w:rsidR="00C6599D">
        <w:rPr>
          <w:sz w:val="22"/>
          <w:szCs w:val="22"/>
        </w:rPr>
        <w:t xml:space="preserve">ВИЭ </w:t>
      </w:r>
      <w:r w:rsidR="00EC418F">
        <w:rPr>
          <w:sz w:val="22"/>
          <w:szCs w:val="22"/>
        </w:rPr>
        <w:t xml:space="preserve">                                     </w:t>
      </w:r>
      <w:bookmarkStart w:id="0" w:name="_GoBack"/>
      <w:bookmarkEnd w:id="0"/>
      <w:r w:rsidR="00C6599D">
        <w:rPr>
          <w:sz w:val="22"/>
          <w:szCs w:val="22"/>
        </w:rPr>
        <w:t>Жабудаев Т.Ж.</w:t>
      </w:r>
      <w:r w:rsidR="00F309CF">
        <w:rPr>
          <w:sz w:val="22"/>
          <w:szCs w:val="22"/>
        </w:rPr>
        <w:t xml:space="preserve">        </w:t>
      </w:r>
      <w:r w:rsidR="00C6599D">
        <w:rPr>
          <w:sz w:val="22"/>
          <w:szCs w:val="22"/>
        </w:rPr>
        <w:t>05 декабря</w:t>
      </w:r>
      <w:r w:rsidR="00F309CF">
        <w:rPr>
          <w:sz w:val="22"/>
          <w:szCs w:val="22"/>
        </w:rPr>
        <w:t xml:space="preserve"> 202</w:t>
      </w:r>
      <w:r w:rsidR="00E82C83">
        <w:rPr>
          <w:sz w:val="22"/>
          <w:szCs w:val="22"/>
        </w:rPr>
        <w:t xml:space="preserve">4 </w:t>
      </w:r>
      <w:r w:rsidR="00F309CF">
        <w:rPr>
          <w:sz w:val="22"/>
          <w:szCs w:val="22"/>
        </w:rPr>
        <w:t>г.</w:t>
      </w:r>
    </w:p>
    <w:sectPr w:rsidR="00004031" w:rsidRPr="00D15586" w:rsidSect="00081DDD">
      <w:head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BB91" w14:textId="77777777" w:rsidR="00953528" w:rsidRDefault="00953528" w:rsidP="00081DDD">
      <w:r>
        <w:separator/>
      </w:r>
    </w:p>
  </w:endnote>
  <w:endnote w:type="continuationSeparator" w:id="0">
    <w:p w14:paraId="6F98E5D9" w14:textId="77777777" w:rsidR="00953528" w:rsidRDefault="00953528" w:rsidP="000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2075" w14:textId="77777777" w:rsidR="00953528" w:rsidRDefault="00953528" w:rsidP="00081DDD">
      <w:r>
        <w:separator/>
      </w:r>
    </w:p>
  </w:footnote>
  <w:footnote w:type="continuationSeparator" w:id="0">
    <w:p w14:paraId="508DBCE2" w14:textId="77777777" w:rsidR="00953528" w:rsidRDefault="00953528" w:rsidP="0008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4C94" w14:textId="77777777" w:rsidR="009C65BD" w:rsidRDefault="009C65BD" w:rsidP="009C65BD">
    <w:pPr>
      <w:pStyle w:val="a6"/>
      <w:jc w:val="right"/>
    </w:pPr>
    <w:r>
      <w:t>Форма НИР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B97"/>
    <w:rsid w:val="00004031"/>
    <w:rsid w:val="00081DDD"/>
    <w:rsid w:val="001A5E9B"/>
    <w:rsid w:val="00347D0E"/>
    <w:rsid w:val="0036742B"/>
    <w:rsid w:val="003B66CB"/>
    <w:rsid w:val="004254EB"/>
    <w:rsid w:val="004F544F"/>
    <w:rsid w:val="005A4A48"/>
    <w:rsid w:val="00671992"/>
    <w:rsid w:val="00697666"/>
    <w:rsid w:val="007C73A3"/>
    <w:rsid w:val="00822B0B"/>
    <w:rsid w:val="00830DED"/>
    <w:rsid w:val="0084662E"/>
    <w:rsid w:val="00860DEB"/>
    <w:rsid w:val="008922CF"/>
    <w:rsid w:val="00953528"/>
    <w:rsid w:val="009758DD"/>
    <w:rsid w:val="009C65BD"/>
    <w:rsid w:val="009D0437"/>
    <w:rsid w:val="009F3D2A"/>
    <w:rsid w:val="00AA47DE"/>
    <w:rsid w:val="00B14C20"/>
    <w:rsid w:val="00B63B07"/>
    <w:rsid w:val="00BB2E51"/>
    <w:rsid w:val="00BF7AE9"/>
    <w:rsid w:val="00C12F7D"/>
    <w:rsid w:val="00C34B97"/>
    <w:rsid w:val="00C46843"/>
    <w:rsid w:val="00C6599D"/>
    <w:rsid w:val="00C844E0"/>
    <w:rsid w:val="00CB2F05"/>
    <w:rsid w:val="00CC03BF"/>
    <w:rsid w:val="00CC0BD9"/>
    <w:rsid w:val="00D15586"/>
    <w:rsid w:val="00D24CEB"/>
    <w:rsid w:val="00DC04B5"/>
    <w:rsid w:val="00E82C83"/>
    <w:rsid w:val="00E8583E"/>
    <w:rsid w:val="00EA57FE"/>
    <w:rsid w:val="00EC418F"/>
    <w:rsid w:val="00EF43F9"/>
    <w:rsid w:val="00EF66D0"/>
    <w:rsid w:val="00F309CF"/>
    <w:rsid w:val="00FF318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AEB"/>
  <w15:docId w15:val="{8820CEF4-5B81-46C4-8740-8050066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9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09C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F5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A937-7083-4FC6-94E6-8812A358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ВИЭ</cp:lastModifiedBy>
  <cp:revision>13</cp:revision>
  <cp:lastPrinted>2024-12-05T10:15:00Z</cp:lastPrinted>
  <dcterms:created xsi:type="dcterms:W3CDTF">2022-11-24T11:46:00Z</dcterms:created>
  <dcterms:modified xsi:type="dcterms:W3CDTF">2024-12-06T07:42:00Z</dcterms:modified>
</cp:coreProperties>
</file>