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A5CF" w14:textId="3FD27BBD" w:rsidR="008D5643" w:rsidRPr="00EA7707" w:rsidRDefault="008D5643" w:rsidP="000541A1">
      <w:pPr>
        <w:tabs>
          <w:tab w:val="left" w:pos="1134"/>
        </w:tabs>
        <w:spacing w:after="0" w:line="240" w:lineRule="auto"/>
        <w:ind w:left="-284" w:firstLine="141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C20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СВЕДЕНИЯ</w:t>
      </w:r>
      <w:r w:rsidRPr="002C20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</w:r>
      <w:r w:rsidR="000541A1" w:rsidRPr="002C20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 </w:t>
      </w:r>
      <w:r w:rsidR="002C20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обеспеченности </w:t>
      </w:r>
      <w:r w:rsidR="000541A1" w:rsidRPr="002C20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литератур</w:t>
      </w:r>
      <w:r w:rsidR="002C20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ной базой н</w:t>
      </w:r>
      <w:r w:rsidR="000541A1" w:rsidRPr="002C200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аучно-технической </w:t>
      </w:r>
      <w:r w:rsidR="000541A1" w:rsidRPr="00EA77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библиотеки </w:t>
      </w:r>
      <w:r w:rsidRPr="00EA77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Кыргызск</w:t>
      </w:r>
      <w:r w:rsidR="000541A1" w:rsidRPr="00EA77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ого</w:t>
      </w:r>
      <w:r w:rsidRPr="00EA77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инженерно-строительн</w:t>
      </w:r>
      <w:r w:rsidR="000541A1" w:rsidRPr="00EA77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ого</w:t>
      </w:r>
      <w:r w:rsidR="00D44623" w:rsidRPr="00EA77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77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институт</w:t>
      </w:r>
      <w:r w:rsidR="000541A1" w:rsidRPr="00EA77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</w:t>
      </w:r>
      <w:r w:rsidRPr="00EA77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им. </w:t>
      </w:r>
      <w:proofErr w:type="spellStart"/>
      <w:r w:rsidRPr="00EA77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Н.Исанова</w:t>
      </w:r>
      <w:proofErr w:type="spellEnd"/>
    </w:p>
    <w:p w14:paraId="21B3DAFB" w14:textId="64256F08" w:rsidR="008D5643" w:rsidRPr="002C2004" w:rsidRDefault="008D5643" w:rsidP="008D5643">
      <w:pPr>
        <w:spacing w:after="0" w:line="240" w:lineRule="auto"/>
        <w:ind w:left="1134" w:right="1134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C200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Кафедра: </w:t>
      </w:r>
      <w:r w:rsidR="00D44623" w:rsidRPr="002C200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Строительная механика и ГТС</w:t>
      </w:r>
    </w:p>
    <w:p w14:paraId="0BE48E80" w14:textId="0B217939" w:rsidR="008D5643" w:rsidRPr="002C2004" w:rsidRDefault="00163DC1" w:rsidP="008D5643">
      <w:pPr>
        <w:spacing w:after="0" w:line="240" w:lineRule="auto"/>
        <w:ind w:left="1134" w:right="113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2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Направление: 760100 «Природообустройство и водопользование» профиль «Водные ресурсы и водопользование»</w:t>
      </w:r>
      <w:r w:rsidR="008D5643" w:rsidRPr="002C200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268"/>
        <w:gridCol w:w="992"/>
        <w:gridCol w:w="992"/>
        <w:gridCol w:w="7797"/>
        <w:gridCol w:w="2692"/>
      </w:tblGrid>
      <w:tr w:rsidR="001D4D57" w:rsidRPr="002C2004" w14:paraId="17D1707C" w14:textId="77777777" w:rsidTr="005D1CBC">
        <w:trPr>
          <w:trHeight w:val="342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8AA2" w14:textId="77777777" w:rsidR="001D4D57" w:rsidRPr="002C2004" w:rsidRDefault="001D4D57" w:rsidP="001D4D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942434A" w14:textId="77777777" w:rsidR="001D4D57" w:rsidRPr="002C2004" w:rsidRDefault="001D4D57" w:rsidP="001D4D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50F0" w14:textId="77777777" w:rsidR="001D4D57" w:rsidRPr="002C2004" w:rsidRDefault="001D4D57" w:rsidP="001D4D5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дисциплины учебного плана</w:t>
            </w:r>
          </w:p>
          <w:p w14:paraId="5F59E5F8" w14:textId="77777777" w:rsidR="001D4D57" w:rsidRPr="002C2004" w:rsidRDefault="001D4D57" w:rsidP="001D4D5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B328" w14:textId="42C67519" w:rsidR="001D4D57" w:rsidRPr="002C2004" w:rsidRDefault="001D4D57" w:rsidP="001D4D5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Форма обучения и применяемые технологии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C61F" w14:textId="77777777" w:rsidR="001D4D57" w:rsidRPr="002C2004" w:rsidRDefault="001D4D57" w:rsidP="001D4D5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 учебников</w:t>
            </w:r>
          </w:p>
          <w:p w14:paraId="24165CC5" w14:textId="77777777" w:rsidR="001D4D57" w:rsidRPr="002C2004" w:rsidRDefault="001D4D57" w:rsidP="001D4D5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AC50" w14:textId="77777777" w:rsidR="001D4D57" w:rsidRPr="002C2004" w:rsidRDefault="001D4D57" w:rsidP="001D4D5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Реквизиты учебника и других материалов в твердом переплете (автор, название, год издания)</w:t>
            </w:r>
          </w:p>
          <w:p w14:paraId="3A6C3C20" w14:textId="77777777" w:rsidR="001D4D57" w:rsidRPr="002C2004" w:rsidRDefault="001D4D57" w:rsidP="001D4D5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</w:tcPr>
          <w:p w14:paraId="654B60E7" w14:textId="77777777" w:rsidR="001D4D57" w:rsidRPr="002C2004" w:rsidRDefault="001D4D57" w:rsidP="001D4D57">
            <w:pPr>
              <w:spacing w:after="0" w:line="240" w:lineRule="auto"/>
              <w:ind w:left="24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Реквизиты электронных учебников и электронных материалов (ссылка)</w:t>
            </w:r>
          </w:p>
        </w:tc>
      </w:tr>
      <w:tr w:rsidR="001D4D57" w:rsidRPr="002C2004" w14:paraId="51024408" w14:textId="77777777" w:rsidTr="005D1CBC">
        <w:trPr>
          <w:trHeight w:val="336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AC9B" w14:textId="22F1F41B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tabs>
                <w:tab w:val="left" w:pos="465"/>
              </w:tabs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88A8" w14:textId="069AFBFD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геологии  гидрогеологии и почвоведение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BDFD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27E76BA5" w14:textId="02C1DD66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F076" w14:textId="4C7DBF3D" w:rsidR="00775CEC" w:rsidRPr="002C2004" w:rsidRDefault="00B75A22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0C4054D7" w14:textId="77777777" w:rsidR="003D26E5" w:rsidRPr="002C2004" w:rsidRDefault="003D26E5" w:rsidP="00C1128E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C444B2A" w14:textId="1AEB46D6" w:rsidR="00142F86" w:rsidRPr="002C2004" w:rsidRDefault="00142F86" w:rsidP="00C1128E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F095323" w14:textId="77777777" w:rsidR="00FF0FDE" w:rsidRPr="002C2004" w:rsidRDefault="00FF0FDE" w:rsidP="00C1128E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9590D11" w14:textId="414AB6CE" w:rsidR="00142F86" w:rsidRPr="002C2004" w:rsidRDefault="00142F8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B75A22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5A22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2DBCFF85" w14:textId="77777777" w:rsidR="00142F86" w:rsidRPr="002C2004" w:rsidRDefault="00142F8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3E2EB45" w14:textId="132C0D73" w:rsidR="00142F86" w:rsidRPr="002C2004" w:rsidRDefault="00142F8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C0CB871" w14:textId="77777777" w:rsidR="00FF0FDE" w:rsidRPr="002C2004" w:rsidRDefault="00FF0FDE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BC2C7D6" w14:textId="1F5B5E14" w:rsidR="00142F86" w:rsidRPr="002C2004" w:rsidRDefault="00B75A22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3шт</w:t>
            </w:r>
          </w:p>
          <w:p w14:paraId="2D5B0C06" w14:textId="77777777" w:rsidR="00142F86" w:rsidRPr="002C2004" w:rsidRDefault="00142F8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0918CC0" w14:textId="707F73FA" w:rsidR="00142F86" w:rsidRPr="002C2004" w:rsidRDefault="00142F8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4912CDD" w14:textId="77777777" w:rsidR="00FF0FDE" w:rsidRPr="002C2004" w:rsidRDefault="00FF0FDE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90B7C6" w14:textId="77777777" w:rsidR="00142F86" w:rsidRPr="002C2004" w:rsidRDefault="00142F8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7D867AB" w14:textId="094A11D2" w:rsidR="00142F86" w:rsidRPr="002C2004" w:rsidRDefault="00B75A22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14:paraId="6F35FB2A" w14:textId="77777777" w:rsidR="00142F86" w:rsidRPr="002C2004" w:rsidRDefault="00142F8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5224B60" w14:textId="77777777" w:rsidR="00B75A22" w:rsidRPr="002C2004" w:rsidRDefault="00B75A22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BA26D3" w14:textId="4273F39D" w:rsidR="00142F86" w:rsidRPr="002C2004" w:rsidRDefault="00142F86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75A22" w:rsidRPr="002C2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D503" w14:textId="7CAEF4BB" w:rsidR="003D26E5" w:rsidRPr="002C2004" w:rsidRDefault="003D26E5" w:rsidP="00C1128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Базлов В.В. Охрана природы и инженерная защита окружающей среды в пищевой промышленности : рекомендовано отраслевым мин-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вом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В.Н. Базлов, Г.Н. Лысак, Т.И. Полуторнова. - М. : 1983. - 208 с. : ил. - 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с. 206. - 0.35 р.</w:t>
            </w: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5CEC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Бондарик</w:t>
            </w:r>
            <w:proofErr w:type="spellEnd"/>
            <w:r w:rsidR="00775CEC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Е., </w:t>
            </w:r>
          </w:p>
          <w:p w14:paraId="3BDA97E8" w14:textId="5B527A47" w:rsidR="003D26E5" w:rsidRPr="002C2004" w:rsidRDefault="003D26E5" w:rsidP="00C1128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Лучшева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Александра Анатольевна    Основы гидравлики и гидрометрии : [Учеб. для техникумов по спец. "Гидрогеология и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геология"] / Александра Анатольевна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Лучшева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и доп. - М. : Недра, 1989. - 174 с.</w:t>
            </w:r>
          </w:p>
          <w:p w14:paraId="79251D97" w14:textId="5E061B41" w:rsidR="00775CEC" w:rsidRPr="002C2004" w:rsidRDefault="00142F86" w:rsidP="00C1128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7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</w:t>
            </w:r>
            <w:r w:rsidRPr="00577887">
              <w:rPr>
                <w:rFonts w:ascii="Times New Roman" w:hAnsi="Times New Roman" w:cs="Times New Roman"/>
                <w:sz w:val="24"/>
                <w:szCs w:val="24"/>
              </w:rPr>
              <w:t> инженерной </w:t>
            </w:r>
            <w:r w:rsidRPr="00577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геологии</w:t>
            </w:r>
            <w:r w:rsidRPr="00577887">
              <w:rPr>
                <w:rFonts w:ascii="Times New Roman" w:hAnsi="Times New Roman" w:cs="Times New Roman"/>
                <w:sz w:val="24"/>
                <w:szCs w:val="24"/>
              </w:rPr>
              <w:t>. Физико-механические свойства грунтов и горных пород</w:t>
            </w:r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Практикум : учебное пособие для СПО / Е. А. 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Ермолович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 В. Овчинников , Е. В. Лычагин. - 2-е изд. - М : Москва: Издательство "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2024. - 289 с. -</w:t>
            </w: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831943" w14:textId="78D10E72" w:rsidR="00D44D41" w:rsidRPr="002C2004" w:rsidRDefault="00142F86" w:rsidP="00C1128E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Геологиянын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гидрогеологиянын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негиздери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окуу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куралы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Б. И. Иманкулов, Дж. Ж. 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Кендирбаева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Б. О. 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Аскаралиев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ред. К. С. 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Сакиев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А. Т. 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Турдукулов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Ш. Э. 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Успаев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КНАУ. - Бишкек : Принт Экспресс, 2019. - 216 б. - </w:t>
            </w:r>
            <w:proofErr w:type="spellStart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2C2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с. 216</w:t>
            </w:r>
          </w:p>
          <w:p w14:paraId="77833F0E" w14:textId="790D2CF8" w:rsidR="00142F86" w:rsidRPr="002C2004" w:rsidRDefault="00B75A22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  <w:r w:rsidR="00142F86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142F86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Лучшева</w:t>
            </w:r>
            <w:proofErr w:type="spellEnd"/>
            <w:r w:rsidR="00142F86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Александра Анатольевна Сборник задач и руководство к практическим занятиям по основам гидравлики и гидрометрии : [Учеб. пособие по спец. "Гидрогеология и </w:t>
            </w:r>
            <w:proofErr w:type="spellStart"/>
            <w:r w:rsidR="00142F86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</w:t>
            </w:r>
            <w:proofErr w:type="spellEnd"/>
            <w:r w:rsidR="00142F86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геология"] / Александра Анатольевна </w:t>
            </w:r>
            <w:proofErr w:type="spellStart"/>
            <w:r w:rsidR="00142F86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Лучшева</w:t>
            </w:r>
            <w:proofErr w:type="spellEnd"/>
            <w:r w:rsidR="00142F86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- М. : Недра, 1990. - 171 с.</w:t>
            </w:r>
          </w:p>
        </w:tc>
        <w:tc>
          <w:tcPr>
            <w:tcW w:w="2692" w:type="dxa"/>
          </w:tcPr>
          <w:p w14:paraId="311CFA4F" w14:textId="141EA72B" w:rsidR="00E47C9D" w:rsidRPr="002C2004" w:rsidRDefault="00E47C9D" w:rsidP="00C1128E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2C2004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instrText xml:space="preserve"> HYPERLINK "https://irbis.kstu.kg/cgi-bin/irbis64r_plus/cgiirbis_64_ft.exe?C21COM=S&amp;FT_PARAMS=&amp;P21DBN=BOOK&amp;LNG=&amp;Z21ID=1429-4900992985919&amp;S21FMT=briefHTML_ft&amp;USES21ALL=0&amp;S21ALL=&amp;FT_S21STR=%D0%9E%D1%81%D0%BD%D0%BE%D0%B2%D1%8B%20%D0%B3%D0%B5%D0%BE%D0%BB%D0%BE%D0%B3%D0%B8%D0%B8%20%20%D0%B3%D0%B8%D0%B4%D1%80%D0%BE%D0%B3%D0%B5%D0%BE%D0%BB%D0%BE%D0%B3%D0%B8%D0%B8%20%D0%B8%20%D0%BF%D0%BE%D1%87%D0%B2%D0%BE%D0%B2%D0%B5%D0%B4%D0%B5%D0%BD%D0%B8%D0%B5&amp;FT_S21LOG=4&amp;FT_S21P03=K%3D&amp;FT_S21P01=3&amp;COM_S21STR=&amp;SEARCH_STRING=%D0%9E%D1%81%D0%BD%D0%BE%D0%B2%D1%8B%20%D0%B3%D0%B5%D0%BE%D0%BB%D0%BE%D0%B3%D0%B8%D0%B8%20%20%D0%B3%D0%B8%D0%B4%D1%80%D0%BE%D0%B3%D0%B5%D0%BE%D0%BB%D0%BE%D0%B3%D0%B8%D0%B8%20%D0%B8%20%D0%BF%D0%BE%D1%87%D0%B2%D0%BE%D0%B2%D0%B5%D0%B4%D0%B5%D0%BD%D0%B8%D0%B5&amp;FT_NEAR_MFN=&amp;FT_DISTANCE=&amp;FT_NEARLEVEL=&amp;FT_CONTEXT=&amp;FT_REQUEST=&amp;FT_PREFIX=K%3D&amp;S21CNR=5&amp;S21REF=10&amp;S21SRD=&amp;S21SRW=&amp;S21SCAN=&amp;S21COLORTERMS=1&amp;I21DBN=BOOK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6&amp;side_search_panel_info=&amp;block_cache=5783820781933766&amp;" </w:instrText>
            </w:r>
            <w:r w:rsidRPr="002C2004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2C2004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Научно-техническая библиотека</w:t>
            </w:r>
          </w:p>
          <w:p w14:paraId="5CE178E8" w14:textId="6DB61B9A" w:rsidR="00775CEC" w:rsidRPr="002C2004" w:rsidRDefault="00E47C9D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2004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КГТУ им. И. Раззакова</w:t>
            </w:r>
            <w:r w:rsidRPr="002C2004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fldChar w:fldCharType="end"/>
            </w:r>
          </w:p>
          <w:p w14:paraId="4A985503" w14:textId="0D894A93" w:rsidR="00E47C9D" w:rsidRPr="002C2004" w:rsidRDefault="00E47C9D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D4D57" w:rsidRPr="002C2004" w14:paraId="459D1B2E" w14:textId="77777777" w:rsidTr="005D1CBC">
        <w:trPr>
          <w:trHeight w:val="336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E721" w14:textId="372E7DE2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C66A" w14:textId="43B97195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Гидрология и гидрометрия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500E" w14:textId="77777777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263D99DD" w14:textId="77777777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F716" w14:textId="4A1FE250" w:rsidR="00775CEC" w:rsidRPr="002C2004" w:rsidRDefault="00A27E60" w:rsidP="00C1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4FF6122B" w14:textId="5F65CE8F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23DEE" w14:textId="77777777" w:rsidR="002A16CC" w:rsidRPr="002C2004" w:rsidRDefault="002A16CC" w:rsidP="00C1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74356" w14:textId="77777777" w:rsidR="00A27E60" w:rsidRPr="002C2004" w:rsidRDefault="00A27E60" w:rsidP="00C1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1BEBF4FC" w14:textId="77777777" w:rsidR="00A27E60" w:rsidRPr="002C2004" w:rsidRDefault="00A27E60" w:rsidP="00C1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B7ADA" w14:textId="77777777" w:rsidR="00A27E60" w:rsidRPr="002C2004" w:rsidRDefault="00A27E60" w:rsidP="00C1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480D964B" w14:textId="77777777" w:rsidR="002A16CC" w:rsidRPr="002C2004" w:rsidRDefault="002A16CC" w:rsidP="00C1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02B1F" w14:textId="69AA5F0E" w:rsidR="00A27E60" w:rsidRPr="002C2004" w:rsidRDefault="00A27E60" w:rsidP="00C1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  <w:p w14:paraId="1C94FE22" w14:textId="77777777" w:rsidR="00A27E60" w:rsidRPr="002C2004" w:rsidRDefault="00A27E60" w:rsidP="00C1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48675" w14:textId="3450CD2B" w:rsidR="00A27E60" w:rsidRPr="002C2004" w:rsidRDefault="00A27E60" w:rsidP="00C1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2C8C" w14:textId="77777777" w:rsidR="002A16CC" w:rsidRPr="002C2004" w:rsidRDefault="00A27E60" w:rsidP="00C1128E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Гидравлика, </w:t>
            </w:r>
            <w:r w:rsidRPr="002C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гидрология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2C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гидрометрия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 : учеб. для транс. спец. строит. профиля.: В 2-х ч. / Н. М. Константинов; Под ред. Н. М. Константинова. - М. : Высшая школа, 1987 </w:t>
            </w:r>
          </w:p>
          <w:p w14:paraId="7739D309" w14:textId="77777777" w:rsidR="002A16CC" w:rsidRPr="002C2004" w:rsidRDefault="00A27E60" w:rsidP="00C1128E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Овчаров Е.Е. </w:t>
            </w:r>
            <w:r w:rsidRPr="002C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Гидрология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2C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гидрометрия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 / Е. Е. Овчаров. - [Б. м.] :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Гидрометеоиздат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, 1986. - 312с.</w:t>
            </w:r>
          </w:p>
          <w:p w14:paraId="2060076D" w14:textId="77777777" w:rsidR="002A16CC" w:rsidRPr="002C2004" w:rsidRDefault="00A27E60" w:rsidP="00C1128E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 Железняков Г.В. </w:t>
            </w:r>
            <w:r w:rsidRPr="002C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Гидрология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2C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гидрометрия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 / Железняков Г.В. - 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: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школа, 1981.</w:t>
            </w:r>
          </w:p>
          <w:p w14:paraId="5894DDDD" w14:textId="77777777" w:rsidR="002A16CC" w:rsidRPr="002C2004" w:rsidRDefault="00A27E60" w:rsidP="00C1128E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Инженерная </w:t>
            </w:r>
            <w:r w:rsidRPr="002C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гидрология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2C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гидрометрия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. / М. Н. Грацианский. - М. :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., 1966. </w:t>
            </w:r>
          </w:p>
          <w:p w14:paraId="73E701CE" w14:textId="27AB7E71" w:rsidR="00775CEC" w:rsidRPr="002C2004" w:rsidRDefault="00A27E60" w:rsidP="00C1128E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Гидравлика.</w:t>
            </w:r>
            <w:r w:rsidRPr="002C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Гидрология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2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Гидрометрия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. : учебник. / Невский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В.В.Копац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Л.Н. Смирнов Ю.С. - М. : Транспорт, 1988. - 1с р. –</w:t>
            </w:r>
          </w:p>
        </w:tc>
        <w:tc>
          <w:tcPr>
            <w:tcW w:w="2692" w:type="dxa"/>
          </w:tcPr>
          <w:p w14:paraId="33012E39" w14:textId="1ECFDE80" w:rsidR="008C1876" w:rsidRPr="002C2004" w:rsidRDefault="00310506" w:rsidP="00C1128E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2C2004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instrText xml:space="preserve"> HYPERLINK "https://irbis.kstu.kg/cgi-bin/irbis64r_plus/cgiirbis_64_ft.exe?LNG=&amp;Z21ID=1921%2D8990992945812&amp;I21DBN=BOOKS_FULLTEXT&amp;P21DBN=BOOKS&amp;S21STN=1&amp;S21REF=10&amp;S21FMT=briefHTML_ft&amp;C21COM=S&amp;S21CNR=5&amp;S21P01=0&amp;S21P02=1&amp;S21P03=R=&amp;USES21ALL=1&amp;S21STR=67%2E21%2E23" </w:instrText>
            </w:r>
            <w:r w:rsidRPr="002C2004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="008C1876" w:rsidRPr="002C2004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Научно-техническая библиотека</w:t>
            </w:r>
          </w:p>
          <w:p w14:paraId="4F571FB7" w14:textId="607BB031" w:rsidR="008C1876" w:rsidRPr="002C2004" w:rsidRDefault="008C187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2004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КГТУ им. И. Раззакова</w:t>
            </w:r>
            <w:r w:rsidR="00310506" w:rsidRPr="002C2004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fldChar w:fldCharType="end"/>
            </w:r>
          </w:p>
          <w:p w14:paraId="436F65F5" w14:textId="23A732DC" w:rsidR="00310506" w:rsidRPr="002C2004" w:rsidRDefault="0031050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CB50004" w14:textId="77777777" w:rsidR="00310506" w:rsidRPr="002C2004" w:rsidRDefault="0031050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03D2ABC" w14:textId="06D28A3B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57" w:rsidRPr="002C2004" w14:paraId="5C08441F" w14:textId="77777777" w:rsidTr="005D1CBC">
        <w:trPr>
          <w:trHeight w:val="336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8155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8986" w14:textId="1229FF3A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Водохозяйственные системы; природоохранные и гидротехнические сооружения комплексного назначения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6B33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4420A5E2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DE72" w14:textId="77777777" w:rsidR="00310506" w:rsidRPr="002C2004" w:rsidRDefault="0031050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CE0EA" w14:textId="4EE8D087" w:rsidR="00310506" w:rsidRPr="002C2004" w:rsidRDefault="0031050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3шт </w:t>
            </w:r>
          </w:p>
          <w:p w14:paraId="4077EF02" w14:textId="77777777" w:rsidR="00310506" w:rsidRPr="002C2004" w:rsidRDefault="0031050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60141" w14:textId="6A5A8908" w:rsidR="00310506" w:rsidRPr="002C2004" w:rsidRDefault="00CF73B2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4шт </w:t>
            </w:r>
          </w:p>
          <w:p w14:paraId="6D3E7063" w14:textId="4D74F42F" w:rsidR="00310506" w:rsidRPr="002C2004" w:rsidRDefault="00CF73B2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  <w:p w14:paraId="6E6A13FD" w14:textId="77777777" w:rsidR="002A16CC" w:rsidRPr="002C2004" w:rsidRDefault="002A16CC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A48FC" w14:textId="3C17D6C9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33889E87" w14:textId="77777777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CFFB" w14:textId="7F0CD663" w:rsidR="00310506" w:rsidRPr="002C2004" w:rsidRDefault="00310506" w:rsidP="00C1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8982C9" w14:textId="4B104486" w:rsidR="00310506" w:rsidRPr="00577887" w:rsidRDefault="00310506" w:rsidP="00C1128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Озерные отстойники водохозяйственных систем. : под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ред.Ю.А</w:t>
            </w:r>
            <w:r w:rsidRPr="0057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.Ибад</w:t>
            </w:r>
            <w:proofErr w:type="spellEnd"/>
            <w:r w:rsidRPr="0057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-заде. / Баширов Ф.Б. - М. : </w:t>
            </w:r>
            <w:proofErr w:type="spellStart"/>
            <w:r w:rsidRPr="0057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57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1987</w:t>
            </w:r>
          </w:p>
          <w:p w14:paraId="2251E2DE" w14:textId="4B9BC2CA" w:rsidR="00310506" w:rsidRPr="00577887" w:rsidRDefault="00CF73B2" w:rsidP="00C1128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Водохозяйственное строительство на</w:t>
            </w:r>
            <w:r w:rsidRPr="00577887">
              <w:rPr>
                <w:rFonts w:ascii="Times New Roman" w:hAnsi="Times New Roman" w:cs="Times New Roman"/>
                <w:sz w:val="24"/>
                <w:szCs w:val="24"/>
              </w:rPr>
              <w:t> малых реках. - [Б. м.], 1977. –</w:t>
            </w:r>
          </w:p>
          <w:p w14:paraId="6B2016E9" w14:textId="69A48A5E" w:rsidR="00CF73B2" w:rsidRPr="002C2004" w:rsidRDefault="00CF73B2" w:rsidP="00C1128E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Водоснабжение. Том 1. Системы водоснабжения, водозаборные сооружения. / </w:t>
            </w:r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Журба М.Г., Соколов Л.И., Говорова Ж.М. - [Б. м.] : Издательство Ассоциации строительных вузов, 2010.</w:t>
            </w:r>
          </w:p>
          <w:p w14:paraId="42DE9DF5" w14:textId="20E99013" w:rsidR="00775CEC" w:rsidRPr="002C2004" w:rsidRDefault="00775CEC" w:rsidP="00C1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Курсовое и дипломное проектирование по гидротехническим сооружениям/ Под редакцией В.С. 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Лапшенкова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Агропромиздат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1989.</w:t>
            </w:r>
          </w:p>
          <w:p w14:paraId="1AED5AC7" w14:textId="6BDCA5B0" w:rsidR="00775CEC" w:rsidRPr="002C2004" w:rsidRDefault="00775CEC" w:rsidP="00C1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гидротехнических сооружений. \ Под общей редакцией И.М.  Волкова. – М.: «Колос», 1977.</w:t>
            </w:r>
          </w:p>
          <w:p w14:paraId="1B366934" w14:textId="2C46E466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О.И. Водохозяйственные системы и водопользование [Электронный ресурс]: учеб. пособие / О.И. Иванова;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. гос.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аграр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ун-т. – Красноярск, 2022. – 131 с.</w:t>
            </w:r>
          </w:p>
        </w:tc>
        <w:tc>
          <w:tcPr>
            <w:tcW w:w="2692" w:type="dxa"/>
          </w:tcPr>
          <w:p w14:paraId="74A6C6DA" w14:textId="46DF6907" w:rsidR="00CF73B2" w:rsidRPr="002C2004" w:rsidRDefault="00CF73B2" w:rsidP="00C1128E">
            <w:pPr>
              <w:spacing w:after="0" w:line="240" w:lineRule="auto"/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fldChar w:fldCharType="begin"/>
            </w:r>
            <w:r w:rsidRPr="002C2004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instrText xml:space="preserve"> HYPERLINK "https://irbis.kstu.kg/cgi-bin/irbis64r_plus/cgiirbis_64_ft.exe?LNG=&amp;Z21ID=1122%2D6990992995614&amp;I21DBN=BOOKS_FULLTEXT&amp;P21DBN=BOOKS&amp;S21STN=1&amp;S21REF=10&amp;S21FMT=briefHTML_ft&amp;C21COM=S&amp;S21CNR=5&amp;S21P01=0&amp;S21P02=1&amp;S21P03=A=&amp;USES21ALL=1&amp;S21STR=%D0%91%D0%B0%D1%88%D0%B8%D1%80%D0%BE%D0%B2%20%D0%A4%2E%D0%91%2E" </w:instrText>
            </w:r>
            <w:r w:rsidRPr="002C2004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2C2004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Научно-техническая библиотека</w:t>
            </w:r>
          </w:p>
          <w:p w14:paraId="3D278924" w14:textId="3AF579EB" w:rsidR="00CF73B2" w:rsidRPr="002C2004" w:rsidRDefault="00CF73B2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2004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КГТУ им. И. Раззакова</w:t>
            </w:r>
            <w:r w:rsidRPr="002C2004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fldChar w:fldCharType="end"/>
            </w:r>
          </w:p>
          <w:p w14:paraId="116EA04C" w14:textId="6163C154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57" w:rsidRPr="002C2004" w14:paraId="274B7ECF" w14:textId="77777777" w:rsidTr="005D1CBC">
        <w:trPr>
          <w:trHeight w:val="2489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9868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9E54" w14:textId="26CCD713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Сельскохозяйственное водоснабжение и обводнение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F6E2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18D8E079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CD80" w14:textId="61088F54" w:rsidR="004472BD" w:rsidRPr="002C2004" w:rsidRDefault="00D31859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  <w:p w14:paraId="1F99277C" w14:textId="77777777" w:rsidR="00D31859" w:rsidRPr="002C2004" w:rsidRDefault="00D31859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CFA41" w14:textId="77777777" w:rsidR="00D31859" w:rsidRPr="002C2004" w:rsidRDefault="00D31859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5CA4" w14:textId="3DE64990" w:rsidR="00D31859" w:rsidRPr="002C2004" w:rsidRDefault="00D31859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  <w:p w14:paraId="60883C6B" w14:textId="77777777" w:rsidR="00D31859" w:rsidRPr="002C2004" w:rsidRDefault="00D31859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9D44C" w14:textId="77777777" w:rsidR="00D31859" w:rsidRPr="002C2004" w:rsidRDefault="00D31859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22E1" w14:textId="07A4ACC4" w:rsidR="00D31859" w:rsidRPr="002C2004" w:rsidRDefault="00D31859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  <w:p w14:paraId="20F02518" w14:textId="77777777" w:rsidR="00D31859" w:rsidRPr="002C2004" w:rsidRDefault="00D31859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E0B27" w14:textId="3C338E8A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53284145" w14:textId="77777777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3898" w14:textId="4E1AA83E" w:rsidR="004472BD" w:rsidRPr="002C2004" w:rsidRDefault="00D31859" w:rsidP="00C1128E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мелиорация и водоснабжение : по спец. 1508 "Землеустройство" / Н. С. Ерхов, В. С.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Мисенев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, Н. И. Ильин. - М. : Колос, 1983. - 351 с.</w:t>
            </w:r>
          </w:p>
          <w:p w14:paraId="6FB524DE" w14:textId="63D02061" w:rsidR="00D31859" w:rsidRPr="002C2004" w:rsidRDefault="00D31859" w:rsidP="00C1128E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Насосы и насосные станции: учеб. для студ. вузов / М. М. Флоринский, В. В. Рычагов. - 3-е изд. - М. : Колос, 1967. - 387 с. –</w:t>
            </w:r>
          </w:p>
          <w:p w14:paraId="1A561FBE" w14:textId="4E29D377" w:rsidR="00D31859" w:rsidRPr="002C2004" w:rsidRDefault="00D31859" w:rsidP="00C1128E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сельскохозяйственного водоснабжения и обводнения / В. С., В.Г. Оводов., Ильин. - М :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Сельхозгиз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, 1962. - 384с.</w:t>
            </w:r>
          </w:p>
          <w:p w14:paraId="6751CAA2" w14:textId="4DAE11C9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Абрамов Н.Н. Водоснабжение. - М.: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Стройиздат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, 2009-440с.</w:t>
            </w:r>
          </w:p>
          <w:p w14:paraId="4A5CE090" w14:textId="37F09495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Николадзе Г.И., Сомов М.А. Водоснабжение. - М.: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Стройиздат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, 2008 – 688с.</w:t>
            </w:r>
          </w:p>
        </w:tc>
        <w:tc>
          <w:tcPr>
            <w:tcW w:w="2692" w:type="dxa"/>
          </w:tcPr>
          <w:p w14:paraId="30D77628" w14:textId="3EDE9E62" w:rsidR="00D31859" w:rsidRPr="002C2004" w:rsidRDefault="00D31859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LNG=&amp;Z21ID=1220%2D5990997985917&amp;I21DBN=BOOKS_FULLTEXT&amp;P21DBN=BOOKS&amp;S21STN=1&amp;S21REF=10&amp;S21FMT=briefHTML_ft&amp;C21COM=S&amp;S21CNR=5&amp;S21P01=0&amp;S21P02=1&amp;S21P03=A=&amp;USES21ALL=1&amp;S21STR=%D0%9E%D0%B2%D0%BE%D0%B4%D0%BE%D0%B2%20%D0%92%2E%D0%A1%2E%2C%20%D0%98%D0%BB%D1%8C%D0%B8%D0%BD%20%D0%92%2E%D0%93%2E" </w:instrTex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224EFDF1" w14:textId="77777777" w:rsidR="00775CEC" w:rsidRPr="002C2004" w:rsidRDefault="00D31859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81FCEC0" w14:textId="5BD1FFCB" w:rsidR="00D31859" w:rsidRPr="002C2004" w:rsidRDefault="00D31859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4D57" w:rsidRPr="002C2004" w14:paraId="5929A8E7" w14:textId="77777777" w:rsidTr="005D1CBC">
        <w:trPr>
          <w:trHeight w:val="336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D31F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0C08" w14:textId="59414419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0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Комплексное использование и охрана водных ресурсов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9E96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4DFB321F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9CCD" w14:textId="69ECD73B" w:rsidR="00E20945" w:rsidRPr="002C2004" w:rsidRDefault="00E20945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1шт </w:t>
            </w:r>
          </w:p>
          <w:p w14:paraId="0588FD15" w14:textId="77777777" w:rsidR="00E20945" w:rsidRPr="002C2004" w:rsidRDefault="00E20945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985E6" w14:textId="77777777" w:rsidR="00E20945" w:rsidRPr="002C2004" w:rsidRDefault="00E20945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0A8C4" w14:textId="18775052" w:rsidR="00E20945" w:rsidRPr="002C2004" w:rsidRDefault="008F46EF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7657EC51" w14:textId="77777777" w:rsidR="00E20945" w:rsidRPr="002C2004" w:rsidRDefault="00E20945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7C38E" w14:textId="593259DE" w:rsidR="008F46EF" w:rsidRPr="002C2004" w:rsidRDefault="008F46EF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3шт </w:t>
            </w:r>
          </w:p>
          <w:p w14:paraId="20890E64" w14:textId="77777777" w:rsidR="008F46EF" w:rsidRPr="002C2004" w:rsidRDefault="008F46EF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461FF" w14:textId="77777777" w:rsidR="008F46EF" w:rsidRPr="002C2004" w:rsidRDefault="008F46EF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D7584" w14:textId="35414F0B" w:rsidR="003E666C" w:rsidRPr="002C2004" w:rsidRDefault="003E666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226EC" w14:textId="5F8B99C6" w:rsidR="003E666C" w:rsidRPr="002C2004" w:rsidRDefault="003E666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  <w:p w14:paraId="4148DB1C" w14:textId="77777777" w:rsidR="003E666C" w:rsidRPr="002C2004" w:rsidRDefault="003E666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160DF" w14:textId="77777777" w:rsidR="00AC67F1" w:rsidRPr="002C2004" w:rsidRDefault="00AC67F1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FE68A" w14:textId="7C58891F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38BEB757" w14:textId="77777777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5CCB" w14:textId="5786BCBC" w:rsidR="00E20945" w:rsidRPr="002C2004" w:rsidRDefault="00E20945" w:rsidP="00C1128E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Комплексное использование водных ресурсов : курс лекций / Яковлев С.В., Губин И.Г.,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Павлинова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И.И. - [Б. м.] : Высшая школа, 2008. - 383 с.</w:t>
            </w:r>
          </w:p>
          <w:p w14:paraId="670362D8" w14:textId="0511CEDB" w:rsidR="00E20945" w:rsidRPr="002C2004" w:rsidRDefault="00E20945" w:rsidP="00C1128E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Рациональное использование водных ресурсов. - М.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Высш.шк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., 1991</w:t>
            </w:r>
          </w:p>
          <w:p w14:paraId="17394E86" w14:textId="648209A8" w:rsidR="008F46EF" w:rsidRPr="002C2004" w:rsidRDefault="008F46EF" w:rsidP="00C1128E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Научные основы комплексного использования природных ресурсов и развития производительных сил в Иссык-Кульской области и </w:t>
            </w: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районах Чуйской долины. : отв. ред.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М.К.Кошоев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- Б. : "Илим", 1992</w:t>
            </w:r>
          </w:p>
          <w:p w14:paraId="206D58EA" w14:textId="77777777" w:rsidR="00AC67F1" w:rsidRPr="002C2004" w:rsidRDefault="003E666C" w:rsidP="00C1128E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Рациональное использование природных ресурсов и охрана окружающей среды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межвуз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сб. / Отв. ред. Ю.С. Васильев. - Л. : ЛПИ, 1978</w:t>
            </w:r>
          </w:p>
          <w:p w14:paraId="078C4F03" w14:textId="1BDACE31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и охрана водных ресурсов: краткий курс лекций для студентов 4 курса направления подготовки 2.03.02 «Природообустройство и водопользование» / Сост.: А.Б. Овчинников // ФГБОУ ВО «Саратовский ГАУ». – Саратов, 2016. – 76 с.</w:t>
            </w:r>
          </w:p>
        </w:tc>
        <w:tc>
          <w:tcPr>
            <w:tcW w:w="2692" w:type="dxa"/>
          </w:tcPr>
          <w:p w14:paraId="31688479" w14:textId="34BD9DCE" w:rsidR="008F46EF" w:rsidRPr="002C2004" w:rsidRDefault="008F46EF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LNG=&amp;Z21ID=1527%2D4990996925116&amp;I21DBN=BOOKS_FULLTEXT&amp;P21DBN=BOOKS&amp;S21STN=1&amp;S21REF=10&amp;S21FMT=briefHTML_ft&amp;C21COM=S&amp;S21CNR=5&amp;S21P01=0&amp;S21P02=0&amp;S21LOG=1&amp;S21P03=K=&amp;USES21ALL=1&amp;S21STR=%D0%98%D0%A1%D0%9F%D0%9E%D0%9B%D0%AC%D0%97%D0%9E%D0%92%D0%90%D0%9D%D0%98%D0%95%20%D0%92%D0%9E%D0%94%D0%9D%D0%AB%D0%A5%20%D0%A0%D0%95%D0%A1%D0%A3%D0%A0%D0%A1%D0%9E%D0%92%2E%20%D0%92%D0%9E%D0%94%D0%9E%D0%A1%D0%9D%D0%90%D0%91%D0%96%D0%95%D0%9D%D0%98%D0%95%20%D0%98%20%D0%92%D0%9E%D0%94%D0%9E%D0%9E%D0%A2%D0%92%D0%95%D0%94%D0%95%D0%9D%D0%98%D0%95%2E" </w:instrTex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2CBFE7BB" w14:textId="3707A82B" w:rsidR="00775CEC" w:rsidRPr="002C2004" w:rsidRDefault="008F46EF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D4D57" w:rsidRPr="002C2004" w14:paraId="54AA4BEA" w14:textId="77777777" w:rsidTr="005D1CBC">
        <w:trPr>
          <w:trHeight w:val="336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ED3C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02FF" w14:textId="2E1F4C4A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0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Проектирование водохозяйственных систем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7696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6AEFAF33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F187" w14:textId="281DAE07" w:rsidR="00BF4998" w:rsidRPr="002C2004" w:rsidRDefault="00BF499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  <w:p w14:paraId="0C58B284" w14:textId="77777777" w:rsidR="00BF4998" w:rsidRPr="002C2004" w:rsidRDefault="00BF499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D8299" w14:textId="77777777" w:rsidR="00BF4998" w:rsidRPr="002C2004" w:rsidRDefault="00BF499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82A04" w14:textId="77777777" w:rsidR="00BF4998" w:rsidRPr="002C2004" w:rsidRDefault="00BF499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DC152" w14:textId="77777777" w:rsidR="00BF4998" w:rsidRPr="002C2004" w:rsidRDefault="00BF499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4B09C" w14:textId="77777777" w:rsidR="00BF4998" w:rsidRPr="002C2004" w:rsidRDefault="00BF499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9092E" w14:textId="1219A12B" w:rsidR="00BF4998" w:rsidRPr="002C2004" w:rsidRDefault="00BF499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50DD28EF" w14:textId="77777777" w:rsidR="00BF4998" w:rsidRPr="002C2004" w:rsidRDefault="00BF499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944B1" w14:textId="79E26730" w:rsidR="00BF4998" w:rsidRPr="002C2004" w:rsidRDefault="00BF499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D9B96" w14:textId="77777777" w:rsidR="00BF4998" w:rsidRPr="002C2004" w:rsidRDefault="00BF499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44CF8" w14:textId="2962E30E" w:rsidR="00BF4998" w:rsidRPr="002C2004" w:rsidRDefault="00BF499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10шт</w:t>
            </w:r>
          </w:p>
          <w:p w14:paraId="150762D0" w14:textId="77777777" w:rsidR="00BF4998" w:rsidRPr="002C2004" w:rsidRDefault="00BF499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4F758" w14:textId="77777777" w:rsidR="00AC67F1" w:rsidRPr="002C2004" w:rsidRDefault="00AC67F1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8D81C" w14:textId="14A1CE99" w:rsidR="00CE7F5A" w:rsidRPr="002C2004" w:rsidRDefault="00CE7F5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2F0CFD9F" w14:textId="77777777" w:rsidR="00CE7F5A" w:rsidRPr="002C2004" w:rsidRDefault="00CE7F5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8DDDF" w14:textId="77777777" w:rsidR="00CE7F5A" w:rsidRPr="002C2004" w:rsidRDefault="00CE7F5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4E371" w14:textId="1B5AA860" w:rsidR="00CE7F5A" w:rsidRPr="002C2004" w:rsidRDefault="00CA4E32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30079A00" w14:textId="2EABB1D7" w:rsidR="002315CA" w:rsidRPr="002C2004" w:rsidRDefault="002315C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255A8" w14:textId="1F2CCBA0" w:rsidR="002315CA" w:rsidRPr="002C2004" w:rsidRDefault="002315C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C7871" w14:textId="77777777" w:rsidR="002315CA" w:rsidRPr="002C2004" w:rsidRDefault="002315C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92DC3" w14:textId="67C485FB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08212B12" w14:textId="77777777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4CF5" w14:textId="62E23C16" w:rsidR="001E0ABD" w:rsidRPr="002C2004" w:rsidRDefault="001E0ABD" w:rsidP="00C1128E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Гидротехнические сооружения ГЭС: курс лекций для студ. направления 640200. "Электроэнергетика и электротехника" по профилю "Гидроэнергетика" всех форм обучения / Р.А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Акпаралиев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рец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.: А. А.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Тагайматова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У. Ш.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Айтуганов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И. А. Бабушкин ; КГТУ им. И. Раззакова. - Бишкек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Текник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2014. - 91 с. –</w:t>
            </w:r>
          </w:p>
          <w:p w14:paraId="416DE23E" w14:textId="7CF0ED9F" w:rsidR="001E0ABD" w:rsidRPr="002C2004" w:rsidRDefault="00BF4998" w:rsidP="00C1128E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гидротехнических сооружений при проектировании и строительстве ГЭС в горных условиях : сб. науч. тр. /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Редкол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.: Г. И.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Чоговадзе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- М. : Энергоатомиздат, 1983. - 95 с. :</w:t>
            </w:r>
          </w:p>
          <w:p w14:paraId="61BC0590" w14:textId="5862104F" w:rsidR="00BF4998" w:rsidRPr="002C2004" w:rsidRDefault="00BF4998" w:rsidP="00C1128E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Скорость и мутность воды в приложении к проблеме очистки ее от насосов / Под науч. ред. Э.Э. Маковского. - Бишкек : Илим, 2003 - .</w:t>
            </w:r>
          </w:p>
          <w:p w14:paraId="45189E23" w14:textId="73D533E8" w:rsidR="00CE7F5A" w:rsidRPr="002C2004" w:rsidRDefault="00CE7F5A" w:rsidP="00C1128E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Автоматизация систем водоснабжения и водоотведения : учеб. для вузов / Попкович Г.С.,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ГОрдеев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М.А. - М.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Высш.школа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1986. - 392 с</w:t>
            </w:r>
          </w:p>
          <w:p w14:paraId="5535408B" w14:textId="2B115338" w:rsidR="002315CA" w:rsidRPr="002C2004" w:rsidRDefault="002315CA" w:rsidP="00C1128E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Инструкция по проектированию, строительству и эксплуатации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гидротехннических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сооружений на подрабатываемых горными работами территориях. - М.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1981.</w:t>
            </w:r>
          </w:p>
          <w:p w14:paraId="279D51DA" w14:textId="2C947A0F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Коробко, О.В. Акимов, Ю.М. Акимова. –2-е изд., доп. – Хабаровск : Изд-во ДВГУПС,</w:t>
            </w:r>
            <w:r w:rsidR="0076555C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– 137 с.</w:t>
            </w:r>
          </w:p>
          <w:p w14:paraId="29E36245" w14:textId="02A946A0" w:rsidR="00775CEC" w:rsidRPr="002C2004" w:rsidRDefault="00775CEC" w:rsidP="00C1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Справочние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проектировщика. Гидротехнические сооружения./ Под редакцией В.П.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Недриги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1983.</w:t>
            </w:r>
          </w:p>
          <w:p w14:paraId="7B7E089C" w14:textId="5C286AD4" w:rsidR="00775CEC" w:rsidRPr="002C2004" w:rsidRDefault="00775CEC" w:rsidP="00C1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Справочник. Мелиорация и водное хозяйство. Т.У. Сооружения./ Под редакцией П.А. Полад-Заде. – М.: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Агропромиздат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1987.</w:t>
            </w:r>
          </w:p>
        </w:tc>
        <w:tc>
          <w:tcPr>
            <w:tcW w:w="2692" w:type="dxa"/>
          </w:tcPr>
          <w:p w14:paraId="049DC791" w14:textId="76D8B513" w:rsidR="00BF4998" w:rsidRPr="002C2004" w:rsidRDefault="00BF4998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&amp;LNG=&amp;Z21ID=1820-5920991905315&amp;S21FMT=briefHTML_ft&amp;USES21ALL=0&amp;S21ALL=&amp;FT_S21STR=%D0%9F%D1%80%D0%BE%D0%B5%D0%BA%D1%82%D0%B8%D1%80%D0%BE%D0%B2%D0%B0%D0%BD%D0%B8%D0%B5%20%D0%B2%D0%BE%D0%B4%D0%BE%D1%85%D0%BE%D0%B7%D1%8F%D0%B9%D1%81%D1%82%D0%B2%D0%B5%D0%BD%D0%BD%D1%8B%D1%85%20%D1%81%D0%B8%D1%81%D1%82%D0%B5%D0%BC&amp;FT_S21LOG=4&amp;FT_S21P03=K%3D&amp;FT_S21P01=3&amp;COM_S21STR=&amp;SEARCH_STRING=%D0%9F%D1%80%D0%BE%D0%B5%D0%BA%D1%82%D0%B8%D1%80%D0%BE%D0%B2%D0%B0%D0%BD%D0%B8%D0%B5%20%D0%B2%D0%BE%D0%B4%D0%BE%D1%85%D0%BE%D0%B7%D1%8F%D0%B9%D1%81%D1%82%D0%B2%D0%B5%D0%BD%D0%BD%D1%8B%D1%85%20%D1%81%D0%B8%D1%81%D1%82%D0%B5%D0%BC&amp;FT_NEAR_MFN=&amp;FT_DISTANCE=&amp;FT_NEARLEVEL=&amp;FT_CONTEXT=&amp;FT_REQUEST=&amp;FT_PREFIX=K%3D&amp;S21CNR=5&amp;S21REF=10&amp;S21SRD=&amp;S21SRW=&amp;S21SCAN=&amp;S21COLORTERMS=1&amp;I21DBN=BOOK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6&amp;side_search_panel_info=&amp;block_cache=8865456109376046&amp;" </w:instrTex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1901DA46" w14:textId="77777777" w:rsidR="00775CEC" w:rsidRPr="002C2004" w:rsidRDefault="00BF4998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A0533F" w14:textId="77777777" w:rsidR="00CE7F5A" w:rsidRPr="002C2004" w:rsidRDefault="00CE7F5A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4F725" w14:textId="77777777" w:rsidR="00CE7F5A" w:rsidRPr="002C2004" w:rsidRDefault="00CE7F5A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0AAD6" w14:textId="77777777" w:rsidR="00CE7F5A" w:rsidRPr="002C2004" w:rsidRDefault="00CE7F5A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FE1A9" w14:textId="77777777" w:rsidR="00CE7F5A" w:rsidRPr="002C2004" w:rsidRDefault="00CE7F5A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5032D" w14:textId="77777777" w:rsidR="00CE7F5A" w:rsidRPr="002C2004" w:rsidRDefault="00CE7F5A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7B228" w14:textId="77777777" w:rsidR="00CE7F5A" w:rsidRPr="002C2004" w:rsidRDefault="00CE7F5A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B50AF" w14:textId="4F50F326" w:rsidR="00CE7F5A" w:rsidRPr="002C2004" w:rsidRDefault="00CE7F5A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S&amp;LNG=&amp;Z21ID=1829-3950299925211&amp;S21FMT=briefHTML_ft&amp;USES21ALL=0&amp;S21ALL=&amp;FT_S21STR=%D0%BF%D1%80%D0%BE%D0%B5%D0%BA%D1%82%D0%B8%D1%80%D0%BE%D0%B2%D0%B0%D0%BD%D0%B8%D0%B5%20%D0%B2%D0%BE%D0%B4%D0%BE%D1%85%D0%BE%D0%B7%D1%8F%D0%B9%D1%82%D0%B5%D0%BD%D0%BD%D0%BE%D0%B9%20%D1%81%D0%B8%D1%81%D1%82%D0%B5%D0%BC%D1%8B&amp;FT_S21LOG=4&amp;FT_S21P03=K%3D&amp;FT_S21P01=3&amp;COM_S21STR=&amp;SEARCH_STRING=%D0%BF%D1%80%D0%BE%D0%B5%D0%BA%D1%82%D0%B8%D1%80%D0%BE%D0%B2%D0%B0%D0%BD%D0%B8%D0%B5%20%D0%B2%D0%BE%D0%B4%D0%BE%D1%85%D0%BE%D0%B7%D1%8F%D0%B9%D1%82%D0%B5%D0%BD%D0%BD%D0%BE%D0%B9%20%D1%81%D0%B8%D1%81%D1%82%D0%B5%D0%BC%D1%8B&amp;FT_NEAR_MFN=&amp;FT_DISTANCE=&amp;FT_NEARLEVEL=&amp;FT_CONTEXT=&amp;FT_REQUEST=&amp;FT_PREFIX=K%3D&amp;S21CNR=5&amp;S21REF=10&amp;S21SRD=&amp;S21SRW=&amp;S21SCAN=&amp;S21COLORTERMS=1&amp;I21DBN=BOOKS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16&amp;side_search_panel_info=&amp;block_cache=21116376069940523&amp;" </w:instrTex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2D1D35EB" w14:textId="2C92083E" w:rsidR="00CE7F5A" w:rsidRPr="002C2004" w:rsidRDefault="00CE7F5A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D4D57" w:rsidRPr="002C2004" w14:paraId="3E8AF878" w14:textId="77777777" w:rsidTr="005D1CBC">
        <w:trPr>
          <w:trHeight w:val="336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F98C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7275" w14:textId="3B6830D0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0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Водопользование и природоохранное обустройство территорий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48B9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1A39E36C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E2E4" w14:textId="633FE637" w:rsidR="00293D8D" w:rsidRPr="002C2004" w:rsidRDefault="006653E2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B06BE8" w14:textId="77777777" w:rsidR="00D573F1" w:rsidRPr="002C2004" w:rsidRDefault="00D573F1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EA57B" w14:textId="38B05CC6" w:rsidR="00D573F1" w:rsidRPr="002C2004" w:rsidRDefault="00897F84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25D3C41C" w14:textId="481724F6" w:rsidR="00897F84" w:rsidRPr="002C2004" w:rsidRDefault="00897F84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1D373" w14:textId="2396A60D" w:rsidR="00897F84" w:rsidRPr="002C2004" w:rsidRDefault="00897F84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287FBA76" w14:textId="2F66C0C8" w:rsidR="00897F84" w:rsidRPr="002C2004" w:rsidRDefault="00897F84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E816A" w14:textId="25B7814C" w:rsidR="00897F84" w:rsidRPr="002C2004" w:rsidRDefault="00897F84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80685" w14:textId="593DCBB1" w:rsidR="00897F84" w:rsidRPr="002C2004" w:rsidRDefault="00897F84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6DB7BF24" w14:textId="77777777" w:rsidR="00B620F2" w:rsidRPr="002C2004" w:rsidRDefault="00B620F2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E11B" w14:textId="0FC0ACF4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39D675E2" w14:textId="77777777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05A8" w14:textId="198367C0" w:rsidR="00293D8D" w:rsidRPr="002C2004" w:rsidRDefault="006653E2" w:rsidP="00C1128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Экономико-географические проблемы экологии : сборник / Под ред. Т.С.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Хачатурова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- М. : Изд-во МГУ , 1984. - 190 с.</w:t>
            </w:r>
          </w:p>
          <w:p w14:paraId="6A3BA3FE" w14:textId="42E12C6D" w:rsidR="00C04370" w:rsidRPr="002C2004" w:rsidRDefault="00C04370" w:rsidP="00C1128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водными потоками в гидроузлах и гидроагрегатных блоков. - [Б. м.] : М, 1971. - 2с</w:t>
            </w:r>
          </w:p>
          <w:p w14:paraId="53722717" w14:textId="36889637" w:rsidR="00897F84" w:rsidRPr="002C2004" w:rsidRDefault="00897F84" w:rsidP="00C1128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Автоматизация систем водоснабжения и водоотведения : учеб. для вузов / Попкович Г.С.,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ГОрдеев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М.А. - М.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Высш.школа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1986. - 392 с</w:t>
            </w:r>
          </w:p>
          <w:p w14:paraId="451AD489" w14:textId="2E1AED29" w:rsidR="00C04370" w:rsidRPr="002C2004" w:rsidRDefault="00C04370" w:rsidP="00C1128E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Гидравлика / А. И. Богомолов . - [Б. м.]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1965.</w:t>
            </w:r>
          </w:p>
          <w:p w14:paraId="3D10ED80" w14:textId="77777777" w:rsidR="006653E2" w:rsidRPr="002C2004" w:rsidRDefault="006653E2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B0BE138" w14:textId="4D6731F3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Правдивец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Ю.П. Введение в гидротехнику. М 2009г.</w:t>
            </w:r>
          </w:p>
          <w:p w14:paraId="31CBEED2" w14:textId="1A00B23C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Ляпичев Ю.П. Гидротехнические сооружения. М 2008г.</w:t>
            </w:r>
          </w:p>
          <w:p w14:paraId="7795C115" w14:textId="6633086D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О. И. Введение в природообустройство [Электронный ресурс]: учебное пособие / О. И. Иванова; Красноярский государственный аграрный университет. – Красноярск, 2021. 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88 с.</w:t>
            </w:r>
          </w:p>
          <w:p w14:paraId="73753C29" w14:textId="39BBDDE4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Природообустройство / А. И. Голованов, Φ. М. Зимин, Д. В. Козлов, И. В. Корнеев и др. – Москва: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КолосС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, 2008. – 552 с</w:t>
            </w:r>
          </w:p>
        </w:tc>
        <w:tc>
          <w:tcPr>
            <w:tcW w:w="2692" w:type="dxa"/>
          </w:tcPr>
          <w:p w14:paraId="4E7DDEAD" w14:textId="5DEAE66D" w:rsidR="00D573F1" w:rsidRPr="002C2004" w:rsidRDefault="00D573F1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LNG=&amp;Z21ID=1025%2D8920995905712&amp;I21DBN=BOOK_FULLTEXT&amp;P21DBN=BOOK&amp;S21STN=1&amp;S21REF=10&amp;S21FMT=briefHTML_ft&amp;C21COM=S&amp;S21CNR=5&amp;S21P01=0&amp;S21P02=0&amp;S21P03=S=&amp;USES21ALL=1&amp;S21STR=%D0%AD%D0%BA%D0%BE%D0%BB%D0%BE%D0%B3%D0%B8%D1%87%D0%B5%D1%81%D0%BA%D0%B8%D0%B5%20%D0%BD%D0%B0%D1%83%D0%BA%D0%B8%20%2D%2D%20%D0%9E%D1%85%D1%80%D0%B0%D0%BD%D0%B0%20%D0%BE%D0%BA%D1%80%D1%83%D0%B6%D0%B0%D1%8E%D1%89%D0%B5%D0%B9%20%D1%81%D1%80%D0%B5%D0%B4%D1%8B%20%2D%2D%20%D0%AD%D0%BA%D0%BE%D0%BD%D0%BE%D0%BC%D0%B8%D1%87%D0%B5%D1%81%D0%BA%D0%B8%D0%B5%20%D0%B0%D1%81%D0%BF%D0%B5%D0%BA%D1%82%D1%8B" </w:instrTex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0AED84E0" w14:textId="4F68B02F" w:rsidR="00293D8D" w:rsidRPr="002C2004" w:rsidRDefault="00D573F1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5F29C5E" w14:textId="77777777" w:rsidR="006653E2" w:rsidRPr="002C2004" w:rsidRDefault="006653E2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1DDE9" w14:textId="77777777" w:rsidR="006653E2" w:rsidRPr="002C2004" w:rsidRDefault="006653E2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F29EC" w14:textId="77777777" w:rsidR="00B620F2" w:rsidRPr="002C2004" w:rsidRDefault="00B620F2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B349" w14:textId="77777777" w:rsidR="00B620F2" w:rsidRPr="002C2004" w:rsidRDefault="00B620F2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6408A" w14:textId="77777777" w:rsidR="00B620F2" w:rsidRPr="002C2004" w:rsidRDefault="00B620F2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EFC14" w14:textId="77777777" w:rsidR="00B620F2" w:rsidRPr="002C2004" w:rsidRDefault="00B620F2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1E1A9" w14:textId="23FB2542" w:rsidR="00775CEC" w:rsidRPr="002C2004" w:rsidRDefault="00011C80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E7F5A" w:rsidRPr="002C20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http://www.kgau.ru/new/student/43/content/104.pdf</w:t>
              </w:r>
            </w:hyperlink>
            <w:r w:rsidR="00775CEC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D8D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D57" w:rsidRPr="002C2004" w14:paraId="430679B3" w14:textId="77777777" w:rsidTr="005D1CBC">
        <w:trPr>
          <w:trHeight w:val="1844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C2C8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5D20" w14:textId="5FCC3FEE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0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Информационные системы и технологии в природообустройстве и водопользовании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5E7B2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7EF19918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837D" w14:textId="77777777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158B3352" w14:textId="77777777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2FFC" w14:textId="4CBF8AB9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Алгоритмизация и программирование на языке Паскаль: учебное пособие / Т.А.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Анищик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– Краснодар: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КубГАУ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2016. – 80 с – Режим доступа:</w:t>
            </w:r>
          </w:p>
          <w:p w14:paraId="5A50EFCE" w14:textId="6307D564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Базы данных и СУБД: учеб.-метод. пособие / К. С. Галиев, Е.К.</w:t>
            </w:r>
          </w:p>
          <w:p w14:paraId="6E0C87ED" w14:textId="77777777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Печурина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– Краснодар: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КубГАУ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2016. – 76 с. – Режим доступа:</w:t>
            </w:r>
          </w:p>
          <w:p w14:paraId="183C7F2C" w14:textId="27263884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https://edu.kubsau.ru/file.php/118/BD_Studenty_KubGAU-tekst.pdf</w:t>
            </w:r>
          </w:p>
        </w:tc>
        <w:tc>
          <w:tcPr>
            <w:tcW w:w="2692" w:type="dxa"/>
          </w:tcPr>
          <w:p w14:paraId="294A56A5" w14:textId="495D3E2A" w:rsidR="00775CEC" w:rsidRPr="002C2004" w:rsidRDefault="00011C80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775CEC" w:rsidRPr="002C200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https://edu.kubsau.ru/file.php/118/Uchebnoe_posobie_2016.pdf</w:t>
              </w:r>
            </w:hyperlink>
            <w:r w:rsidR="00775CEC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E77F2B" w14:textId="1CB48C2D" w:rsidR="00775CEC" w:rsidRPr="002C2004" w:rsidRDefault="00011C80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75CEC" w:rsidRPr="002C200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https://edu.kubsau.ru/file.php/118/Informatika_422955_v1_.PDF</w:t>
              </w:r>
            </w:hyperlink>
          </w:p>
        </w:tc>
      </w:tr>
      <w:tr w:rsidR="001D4D57" w:rsidRPr="002C2004" w14:paraId="6816B7D8" w14:textId="77777777" w:rsidTr="005D1CBC">
        <w:trPr>
          <w:trHeight w:val="336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1D4C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E279" w14:textId="346FACC8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0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Организация и технология работ по природообустройству и водопользованию; управление качеством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6CB7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1E330B29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3BA6" w14:textId="7D133728" w:rsidR="008B49B9" w:rsidRPr="002C2004" w:rsidRDefault="008B49B9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  <w:p w14:paraId="2DF3F4AB" w14:textId="4B555977" w:rsidR="008B49B9" w:rsidRPr="002C2004" w:rsidRDefault="008B49B9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FFDF6" w14:textId="1E119EA8" w:rsidR="008B49B9" w:rsidRPr="002C2004" w:rsidRDefault="008B49B9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10шт</w:t>
            </w:r>
          </w:p>
          <w:p w14:paraId="4FE521A5" w14:textId="77777777" w:rsidR="00DD68B0" w:rsidRPr="002C2004" w:rsidRDefault="00DD68B0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3D8E6" w14:textId="04FAC642" w:rsidR="00DD68B0" w:rsidRPr="002C2004" w:rsidRDefault="00DD68B0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4768B" w14:textId="08C7A8B7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7BA8AB6" w14:textId="45260AA9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273FD726" w14:textId="77777777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2295" w14:textId="5AE80261" w:rsidR="008B49B9" w:rsidRPr="002C2004" w:rsidRDefault="008B49B9" w:rsidP="00C1128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строительства объектов природообустройства : к изучению дисциплины / Иванов Е.С. - [Б. м.]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КолосС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2009.</w:t>
            </w:r>
          </w:p>
          <w:p w14:paraId="11B02596" w14:textId="0B7A468B" w:rsidR="008B49B9" w:rsidRPr="002C2004" w:rsidRDefault="008B49B9" w:rsidP="00C1128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Технология и организация строительства. : (Ленингр.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инж.строит.ин-т.Межвуз.тематич.сборник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 5). - [Б. м.] : Л, 1975. </w:t>
            </w:r>
            <w:r w:rsidR="00D01467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17CF9AAC" w14:textId="1F65BA1A" w:rsidR="00D01467" w:rsidRPr="002C2004" w:rsidRDefault="00D01467" w:rsidP="00C1128E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Справочник монтажника механического оборудования гидротехнических сооружений. - М. : Энергоатомиздат, 1984. - 264 с. -</w:t>
            </w:r>
          </w:p>
          <w:p w14:paraId="728D5018" w14:textId="7F12C4D5" w:rsidR="0030095A" w:rsidRPr="002C2004" w:rsidRDefault="0030095A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Телешев В.И., Ватин Н.И., Марчук А.Н., и др. Производство гидротехнических работ.   Часть   1.   Учебник   для   вузов.   –   Москва: Издательство Ассоциации строительных вузов, 2008. - 430 с.</w:t>
            </w:r>
          </w:p>
          <w:p w14:paraId="32469FB5" w14:textId="77777777" w:rsidR="0030095A" w:rsidRPr="002C2004" w:rsidRDefault="0030095A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Коллектив авторов под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ред.М.Г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Зерцалова и В.И. Телешева. </w:t>
            </w:r>
          </w:p>
          <w:p w14:paraId="5A69A750" w14:textId="77777777" w:rsidR="0030095A" w:rsidRPr="002C2004" w:rsidRDefault="0030095A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Производство гидротехнических работЧ.1, Ч.2. Москва, АСВ, 2012 </w:t>
            </w:r>
          </w:p>
          <w:p w14:paraId="2244899F" w14:textId="77777777" w:rsidR="0030095A" w:rsidRPr="002C2004" w:rsidRDefault="0030095A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Проектирование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технологическихпроцессов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производства земляных работ [Электронный ресурс]: учебное пособие/В.В. Карпов [и др.].—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Электрон.текстовые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данные.— СПб.: Санкт-Петербургский государственный архитектурно-строительный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университет,ЭБС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АСВ, 2014.— 132 c.</w:t>
            </w:r>
          </w:p>
          <w:p w14:paraId="572D8992" w14:textId="3A605F45" w:rsidR="00775CEC" w:rsidRPr="002C2004" w:rsidRDefault="0030095A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Белецкий Б.Ф. Технология и механизация строительного производства /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Б.Ф.Белецкий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- СПб.: Изд-во «Лань», 2011 – 752 с. - ISBN 978-5-8114-1256-3. (ЭБ)</w:t>
            </w:r>
          </w:p>
        </w:tc>
        <w:tc>
          <w:tcPr>
            <w:tcW w:w="2692" w:type="dxa"/>
          </w:tcPr>
          <w:p w14:paraId="435F7750" w14:textId="07BB9250" w:rsidR="008B49B9" w:rsidRPr="002C2004" w:rsidRDefault="008B49B9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LNG=&amp;Z21ID=1321%2D7920995905818&amp;I21DBN=BOOKS_FULLTEXT&amp;P21DBN=BOOKS&amp;S21STN=1&amp;S21REF=10&amp;S21FMT=briefHTML_ft&amp;C21COM=S&amp;S21CNR=5&amp;S21P01=0&amp;S21P02=0&amp;S21LOG=1&amp;S21P03=K=&amp;USES21ALL=1&amp;S21STR=%D0%9E%D0%A5%D0%A0%D0%90%D0%9D%D0%90%20%D0%9E%D0%9A%D0%A0%D0%A3%D0%96%D0%90%D0%AE%D0%A9%D0%95%D0%99%20%D0%9F%D0%A0%D0%98%D0%A0%D0%9E%D0%94%D0%9D%D0%9E%D0%99%20%D0%A1%D0%A0%D0%95%D0%94%D0%AB%2E" </w:instrTex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2B0E1611" w14:textId="083FCF30" w:rsidR="008B49B9" w:rsidRPr="002C2004" w:rsidRDefault="008B49B9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2457DCE" w14:textId="77777777" w:rsidR="008B49B9" w:rsidRPr="002C2004" w:rsidRDefault="008B49B9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26251" w14:textId="1F737830" w:rsidR="008B49B9" w:rsidRDefault="008B49B9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68A7A" w14:textId="608B3745" w:rsidR="00BE5CFB" w:rsidRDefault="00BE5CFB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440CF" w14:textId="77777777" w:rsidR="00BE5CFB" w:rsidRPr="002C2004" w:rsidRDefault="00BE5CFB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6A65D" w14:textId="7DBE298F" w:rsidR="00775CEC" w:rsidRPr="002C2004" w:rsidRDefault="00011C80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B49B9" w:rsidRPr="002C20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https://lanbook.com/catalog/discipline/organizaciya-i-tehnologiya-rabot-po-prirodoobustroystvu-i-vodopolzovaniyu/</w:t>
              </w:r>
            </w:hyperlink>
            <w:r w:rsidR="0030095A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038BCC" w14:textId="03A4E7B0" w:rsidR="00D75ED5" w:rsidRPr="002C2004" w:rsidRDefault="00011C80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75ED5" w:rsidRPr="002C20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https://vgasu.ru/attachments/oi_volskaya-01.pdf</w:t>
              </w:r>
            </w:hyperlink>
            <w:r w:rsidR="00D75ED5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D57" w:rsidRPr="002C2004" w14:paraId="49B029BF" w14:textId="77777777" w:rsidTr="005D1CBC">
        <w:trPr>
          <w:trHeight w:val="336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1366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1150" w14:textId="43AA10A8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0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Технология и организация строительства гидроузлов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1870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5169FB0F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1962" w14:textId="28B09779" w:rsidR="008B49B9" w:rsidRPr="002C2004" w:rsidRDefault="008B49B9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  <w:p w14:paraId="56902866" w14:textId="77777777" w:rsidR="008B49B9" w:rsidRPr="002C2004" w:rsidRDefault="008B49B9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847EE" w14:textId="23361991" w:rsidR="0044210D" w:rsidRPr="002C2004" w:rsidRDefault="0044210D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66B9A399" w14:textId="6499F78F" w:rsidR="00FB773C" w:rsidRPr="002C2004" w:rsidRDefault="00FB773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B282F" w14:textId="6F91B0AA" w:rsidR="00FB773C" w:rsidRPr="002C2004" w:rsidRDefault="00FB773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1355CEFE" w14:textId="5DF2B40C" w:rsidR="00FB773C" w:rsidRPr="002C2004" w:rsidRDefault="00FB773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21F07" w14:textId="77777777" w:rsidR="00FB773C" w:rsidRPr="002C2004" w:rsidRDefault="00FB773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AA78D" w14:textId="521EC696" w:rsidR="00FB773C" w:rsidRPr="002C2004" w:rsidRDefault="00FB773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00F4A16C" w14:textId="77777777" w:rsidR="00FB773C" w:rsidRPr="002C2004" w:rsidRDefault="00FB773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42673" w14:textId="2F9DA8AC" w:rsidR="00FB773C" w:rsidRPr="002C2004" w:rsidRDefault="00FB773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247C5DE0" w14:textId="5F55B248" w:rsidR="00FB773C" w:rsidRDefault="00FB773C" w:rsidP="00FE7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56CCA" w14:textId="77777777" w:rsidR="00FE71EB" w:rsidRPr="002C2004" w:rsidRDefault="00FE71EB" w:rsidP="00FE7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A738E" w14:textId="26264045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69D155D9" w14:textId="77777777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32A1" w14:textId="366307EC" w:rsidR="008B49B9" w:rsidRPr="002C2004" w:rsidRDefault="008B49B9" w:rsidP="00C1128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Технология и организация производства земляных</w:t>
            </w:r>
            <w:r w:rsidR="00FB773C" w:rsidRPr="002C200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работ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/ Кукла В.А и др. - Киев : Будивельник, 1978. - 176с</w:t>
            </w:r>
          </w:p>
          <w:p w14:paraId="5340D42B" w14:textId="0FCB8EF5" w:rsidR="0044210D" w:rsidRPr="002C2004" w:rsidRDefault="0044210D" w:rsidP="00C1128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Охрана водных ресурсов . - М. : Высшая школа, 1979. - ~Б. ц.</w:t>
            </w:r>
          </w:p>
          <w:p w14:paraId="0F380787" w14:textId="5ACBCD82" w:rsidR="00FB773C" w:rsidRPr="002C2004" w:rsidRDefault="00FB773C" w:rsidP="00C1128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Реконструкция зданий и сооружений. : учебное пособие / ред. Шагин А.Л., Бондаренко Ю.В., Гончаренко Д.Ф. и д.р. - М. : Высш. школа, 1991. - 352 с</w:t>
            </w:r>
          </w:p>
          <w:p w14:paraId="5797E2E5" w14:textId="1457CAE2" w:rsidR="00FB773C" w:rsidRPr="002C2004" w:rsidRDefault="00FB773C" w:rsidP="00C1128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Управление водными потоками в гидроузлах и гидроагрегатных 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блоков. - [Б. м.] : М, 1971.</w:t>
            </w:r>
          </w:p>
          <w:p w14:paraId="070EEC17" w14:textId="664B6C27" w:rsidR="00FB773C" w:rsidRDefault="00FB773C" w:rsidP="00C1128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Технология и организация строительства водопроводных и канализационных сетей и сооружений / Шальнов А.П. Яковлев Г. И. - М : Стройиздат, 1981.</w:t>
            </w:r>
          </w:p>
          <w:p w14:paraId="76810E39" w14:textId="77777777" w:rsidR="00FE71EB" w:rsidRPr="002C2004" w:rsidRDefault="00FE71EB" w:rsidP="00FE71E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3B8559D2" w14:textId="7AC61F76" w:rsidR="00A706ED" w:rsidRPr="002C2004" w:rsidRDefault="00A706ED" w:rsidP="00C112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Смирняков, В.В. Технология строительства горных предприятий:</w:t>
            </w:r>
          </w:p>
          <w:p w14:paraId="05D3A7CE" w14:textId="7DE9C79E" w:rsidR="00A706ED" w:rsidRPr="002C2004" w:rsidRDefault="00A706ED" w:rsidP="00C112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учебник для вузов / В.В. Смирняков, В.И. Вихарев, В.И. Очкурев. – М.:</w:t>
            </w:r>
          </w:p>
          <w:p w14:paraId="23D94D80" w14:textId="77777777" w:rsidR="00A706ED" w:rsidRPr="002C2004" w:rsidRDefault="00A706ED" w:rsidP="00C112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Недра, 1989. – 573 с.: ил.</w:t>
            </w:r>
          </w:p>
          <w:p w14:paraId="627EDBCC" w14:textId="21ED266C" w:rsidR="00A706ED" w:rsidRPr="002C2004" w:rsidRDefault="00A706ED" w:rsidP="00C112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 О.М. Технология возведения зданий и сооружений [Текст]:учебник для вузов(рек.)/О.М.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Терентьев  - </w:t>
            </w:r>
            <w:proofErr w:type="spellStart"/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>Ростов</w:t>
            </w:r>
            <w:proofErr w:type="spellEnd"/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>-на-Дону, «Феникс»,2006-573с.</w:t>
            </w:r>
          </w:p>
          <w:p w14:paraId="1ED75926" w14:textId="55725A56" w:rsidR="00775CEC" w:rsidRPr="002C2004" w:rsidRDefault="00A706ED" w:rsidP="00C112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прикладной геодезии. Изыскания, проектирование и возведение инженерных сооружений/ Климов О.Д., Калугин В.В., Писаренко В.К. - М., Недра, 1991271с.</w:t>
            </w:r>
          </w:p>
        </w:tc>
        <w:tc>
          <w:tcPr>
            <w:tcW w:w="2692" w:type="dxa"/>
          </w:tcPr>
          <w:p w14:paraId="5F56BA6B" w14:textId="4A3026FB" w:rsidR="008B49B9" w:rsidRPr="002C2004" w:rsidRDefault="008B49B9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LNG=&amp;Z21ID=1321%2D7920995905818&amp;I21DBN=BOOKS_FULLTEXT&amp;P21DBN=BOOKS&amp;S21STN=1&amp;S21REF=10&amp;S21FMT=briefHTML_ft&amp;C21COM=S&amp;S21CNR=5&amp;S21P01=0&amp;S21P02=0&amp;S21LOG=1&amp;S21P03=K=&amp;USES21ALL=1&amp;S21STR=%D0%A1%D0%A2%D0%A0%D0%9E%D0%98%D0%A2%D0%95%D0%9B%D0%AC%D0%9D%D0%AB%D0%95%20%D0%A0%D0%90%D0%91%D0%9E%D0%A2%D0%AB" </w:instrTex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4A3BD9A8" w14:textId="221A56C6" w:rsidR="008B49B9" w:rsidRPr="002C2004" w:rsidRDefault="008B49B9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83F9A7A" w14:textId="77777777" w:rsidR="008B49B9" w:rsidRPr="002C2004" w:rsidRDefault="008B49B9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1D0E0" w14:textId="77E7D809" w:rsidR="00FB773C" w:rsidRPr="002C2004" w:rsidRDefault="00011C80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B773C" w:rsidRPr="002C20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Научно-техническая библиотека</w:t>
              </w:r>
            </w:hyperlink>
          </w:p>
          <w:p w14:paraId="2B80214D" w14:textId="440E25F1" w:rsidR="00FB773C" w:rsidRPr="002C2004" w:rsidRDefault="00FB773C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16A2A" w14:textId="77777777" w:rsidR="00FB773C" w:rsidRPr="002C2004" w:rsidRDefault="00FB773C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A0B34" w14:textId="77777777" w:rsidR="00FB773C" w:rsidRPr="002C2004" w:rsidRDefault="00FB773C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D3D38" w14:textId="5AB31107" w:rsidR="00FB773C" w:rsidRDefault="00FB773C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13314" w14:textId="1D315192" w:rsidR="00FE71EB" w:rsidRDefault="00FE71EB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31693" w14:textId="77777777" w:rsidR="00FE71EB" w:rsidRPr="002C2004" w:rsidRDefault="00FE71EB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83659" w14:textId="77777777" w:rsidR="00FB773C" w:rsidRPr="002C2004" w:rsidRDefault="00FB773C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3CF2F" w14:textId="6FF26E7A" w:rsidR="00775CEC" w:rsidRPr="002C2004" w:rsidRDefault="00011C80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B773C" w:rsidRPr="002C20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https://vgasu.ru/attachments/oi_volskaya-01.pdf</w:t>
              </w:r>
            </w:hyperlink>
            <w:r w:rsidR="00A706ED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D57" w:rsidRPr="002C2004" w14:paraId="0CDD61C5" w14:textId="77777777" w:rsidTr="00FE71EB">
        <w:trPr>
          <w:trHeight w:val="704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13A0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B677" w14:textId="3CCB6894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Интегрированное управление водными ресурсами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F2F5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0728EF2A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B20B" w14:textId="512B86EC" w:rsidR="00CE7F5A" w:rsidRPr="002C2004" w:rsidRDefault="00CE7F5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7197D418" w14:textId="68B0A3BD" w:rsidR="00CE7F5A" w:rsidRPr="002C2004" w:rsidRDefault="00CE7F5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59E4C" w14:textId="7BD3DF98" w:rsidR="00CE7F5A" w:rsidRPr="002C2004" w:rsidRDefault="00CE7F5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587AD2BE" w14:textId="7AF3985D" w:rsidR="00CE7F5A" w:rsidRPr="002C2004" w:rsidRDefault="00CE7F5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23B7" w14:textId="4E49F00B" w:rsidR="00CE7F5A" w:rsidRPr="002C2004" w:rsidRDefault="00CE7F5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7E748C35" w14:textId="77777777" w:rsidR="0044210D" w:rsidRPr="002C2004" w:rsidRDefault="0044210D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FA012" w14:textId="7331C4F9" w:rsidR="0052168A" w:rsidRPr="002C2004" w:rsidRDefault="0044210D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4FC1E1D3" w14:textId="5833D266" w:rsidR="0052168A" w:rsidRPr="002C2004" w:rsidRDefault="0052168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B8AB7" w14:textId="77777777" w:rsidR="0044210D" w:rsidRPr="002C2004" w:rsidRDefault="0044210D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A00DD" w14:textId="35B27BFD" w:rsidR="0052168A" w:rsidRPr="002C2004" w:rsidRDefault="0044210D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3E645290" w14:textId="2E7828D5" w:rsidR="00B620F2" w:rsidRDefault="00B620F2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32CFF" w14:textId="77777777" w:rsidR="00FE71EB" w:rsidRPr="002C2004" w:rsidRDefault="00FE71EB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78CD4" w14:textId="12D988DD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486BE284" w14:textId="77777777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0E5B" w14:textId="54744083" w:rsidR="00B620F2" w:rsidRPr="002C2004" w:rsidRDefault="00CE7F5A" w:rsidP="00C1128E">
            <w:pPr>
              <w:pStyle w:val="a7"/>
              <w:numPr>
                <w:ilvl w:val="0"/>
                <w:numId w:val="22"/>
              </w:num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Водный кодекс Кыргызской Республики. - [Б. м.] : Академия, 2010. - 63 с.</w:t>
            </w:r>
          </w:p>
          <w:p w14:paraId="0ADBC732" w14:textId="1EE603AF" w:rsidR="00CE7F5A" w:rsidRPr="002C2004" w:rsidRDefault="00CE7F5A" w:rsidP="00C1128E">
            <w:pPr>
              <w:pStyle w:val="a7"/>
              <w:numPr>
                <w:ilvl w:val="0"/>
                <w:numId w:val="22"/>
              </w:num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Управление водохозяйственными системами. : к изучению дисциплины / </w:t>
            </w:r>
            <w:proofErr w:type="spellStart"/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Мумладзе</w:t>
            </w:r>
            <w:proofErr w:type="spellEnd"/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Р.Г. - [Б. м.] : </w:t>
            </w:r>
            <w:proofErr w:type="spellStart"/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Кнорус</w:t>
            </w:r>
            <w:proofErr w:type="spellEnd"/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2010. - 208 с. – </w:t>
            </w:r>
          </w:p>
          <w:p w14:paraId="4DB2C7CA" w14:textId="46D491A7" w:rsidR="00B620F2" w:rsidRPr="002C2004" w:rsidRDefault="00CE7F5A" w:rsidP="00C1128E">
            <w:pPr>
              <w:pStyle w:val="a7"/>
              <w:numPr>
                <w:ilvl w:val="0"/>
                <w:numId w:val="22"/>
              </w:num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Природопользование / </w:t>
            </w:r>
            <w:proofErr w:type="spellStart"/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Заломнова</w:t>
            </w:r>
            <w:proofErr w:type="spellEnd"/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О.Н., Ткаченко Ю.Л. - [Б. м.] : МГИУ, 2006. - 143 с.</w:t>
            </w:r>
          </w:p>
          <w:p w14:paraId="3708002B" w14:textId="447B9C5C" w:rsidR="0044210D" w:rsidRPr="002C2004" w:rsidRDefault="0044210D" w:rsidP="00C1128E">
            <w:pPr>
              <w:pStyle w:val="a7"/>
              <w:numPr>
                <w:ilvl w:val="0"/>
                <w:numId w:val="22"/>
              </w:num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Охрана и рациональное использование водных ресурсов в зоне действия металлургических заводов : учеб. пособие / В. Л. </w:t>
            </w:r>
            <w:proofErr w:type="spellStart"/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Пархомовский</w:t>
            </w:r>
            <w:proofErr w:type="spellEnd"/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- Л. : </w:t>
            </w:r>
            <w:proofErr w:type="spellStart"/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Стройиздат</w:t>
            </w:r>
            <w:proofErr w:type="spellEnd"/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1982. - 107 с.</w:t>
            </w:r>
          </w:p>
          <w:p w14:paraId="3CAE8F6A" w14:textId="500B9CCA" w:rsidR="00B620F2" w:rsidRDefault="0052168A" w:rsidP="00C1128E">
            <w:pPr>
              <w:pStyle w:val="a7"/>
              <w:numPr>
                <w:ilvl w:val="0"/>
                <w:numId w:val="22"/>
              </w:numPr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Рациональное использование водных ресурсов. - М. : </w:t>
            </w:r>
            <w:proofErr w:type="spellStart"/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Высш.шк</w:t>
            </w:r>
            <w:proofErr w:type="spellEnd"/>
            <w:r w:rsidRPr="002C20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1991. - 400 с.</w:t>
            </w:r>
          </w:p>
          <w:p w14:paraId="688AC36D" w14:textId="77777777" w:rsidR="00FE71EB" w:rsidRPr="002C2004" w:rsidRDefault="00FE71EB" w:rsidP="00FE71EB">
            <w:pPr>
              <w:pStyle w:val="a7"/>
              <w:shd w:val="clear" w:color="auto" w:fill="FFFFFF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5576277" w14:textId="77777777" w:rsidR="00730748" w:rsidRPr="002C2004" w:rsidRDefault="00730748" w:rsidP="00C112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по ирригации, Справочник для агитаторов и фермеров, в двух частях, выпущен проектом «</w:t>
            </w:r>
            <w:proofErr w:type="spellStart"/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>Хелветас</w:t>
            </w:r>
            <w:proofErr w:type="spellEnd"/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reference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book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Extensionists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Farmers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Two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Parts</w:t>
            </w:r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20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Helvetas</w:t>
            </w:r>
            <w:proofErr w:type="spellEnd"/>
          </w:p>
          <w:p w14:paraId="1C539F75" w14:textId="77777777" w:rsidR="00730748" w:rsidRPr="002C2004" w:rsidRDefault="00730748" w:rsidP="00C1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</w:rPr>
              <w:t>Гейер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В.Г.,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</w:rPr>
              <w:t>Дулин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В.С., Заря А.Н. Гидравлика и гидропривод. 3-е издание, дополненное и переработанное./ В.Г.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</w:rPr>
              <w:t>Гейер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В.С.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</w:rPr>
              <w:t>Дулин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А.Н. Заря. -М.: Недра, 1991. - 333 с. </w:t>
            </w:r>
          </w:p>
          <w:p w14:paraId="0F0F2D0F" w14:textId="77777777" w:rsidR="00730748" w:rsidRPr="002C2004" w:rsidRDefault="00730748" w:rsidP="00C11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кодекс Кыргызской Республики. Принят Законодательным собранием </w:t>
            </w:r>
            <w:proofErr w:type="spellStart"/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>Жогорку</w:t>
            </w:r>
            <w:proofErr w:type="spellEnd"/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>Кенеша</w:t>
            </w:r>
            <w:proofErr w:type="spellEnd"/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Кыргызской Республики 30 апреля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2C2004">
                <w:rPr>
                  <w:rFonts w:ascii="Times New Roman" w:eastAsia="Calibri" w:hAnsi="Times New Roman" w:cs="Times New Roman"/>
                  <w:sz w:val="24"/>
                  <w:szCs w:val="24"/>
                </w:rPr>
                <w:t>1999 г</w:t>
              </w:r>
            </w:smartTag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Дом Правительства, 2 июня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2C2004">
                <w:rPr>
                  <w:rFonts w:ascii="Times New Roman" w:eastAsia="Calibri" w:hAnsi="Times New Roman" w:cs="Times New Roman"/>
                  <w:sz w:val="24"/>
                  <w:szCs w:val="24"/>
                </w:rPr>
                <w:t>1999 г</w:t>
              </w:r>
            </w:smartTag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>, № 45.</w:t>
            </w:r>
          </w:p>
          <w:p w14:paraId="6DDDCDFF" w14:textId="618D2F4F" w:rsidR="00775CEC" w:rsidRPr="002C2004" w:rsidRDefault="00775CEC" w:rsidP="00C1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0A1C235D" w14:textId="692A8889" w:rsidR="0044210D" w:rsidRPr="002C2004" w:rsidRDefault="0044210D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S&amp;LNG=&amp;Z21ID=1325-0950292965611&amp;S21FMT=briefHTML_ft&amp;USES21ALL=0&amp;S21ALL=&amp;FT_S21STR=%D0%98%D0%BD%D1%82%D0%B5%D0%B3%D1%80%D0%B8%D1%80%D0%BE%D0%B2%D0%B0%D0%BD%D0%BD%D0%BE%D0%B5%20%D1%83%D0%BF%D1%80%D0%B0%D0%B2%D0%BB%D0%B5%D0%BD%D0%B8%D0%B5%20%D0%B2%D0%BE%D0%B4%D0%BD%D1%8B%D0%BC%D0%B8%20%D1%80%D0%B5%D1%81%D1%83%D1%80%D1%81%D0%B0%D0%BC%D0%B8&amp;FT_S21LOG=4&amp;FT_S21P03=K%3D&amp;FT_S21P01=3&amp;COM_S21STR=&amp;SEARCH_STRING=%D0%98%D0%BD%D1%82%D0%B5%D0%B3%D1%80%D0%B8%D1%80%D0%BE%D0%B2%D0%B0%D0%BD%D0%BD%D0%BE%D0%B5%20%D1%83%D0%BF%D1%80%D0%B0%D0%B2%D0%BB%D0%B5%D0%BD%D0%B8%D0%B5%20%D0%B2%D0%BE%D0%B4%D0%BD%D1%8B%D0%BC%D0%B8%20%D1%80%D0%B5%D1%81%D1%83%D1%80%D1%81%D0%B0%D0%BC%D0%B8&amp;FT_NEAR_MFN=&amp;FT_DISTANCE=&amp;FT_NEARLEVEL=&amp;FT_CONTEXT=&amp;FT_REQUEST=&amp;FT_PREFIX=K%3D&amp;S21CNR=5&amp;S21REF=10&amp;S21SRD=&amp;S21SRW=&amp;S21SCAN=&amp;S21COLORTERMS=1&amp;I21DBN=BOOKS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31&amp;side_search_panel_info=&amp;block_cache=2994622051725797&amp;" </w:instrTex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29A07CCE" w14:textId="0F78703F" w:rsidR="00CE7F5A" w:rsidRPr="002C2004" w:rsidRDefault="0044210D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5B234D9" w14:textId="77777777" w:rsidR="00CE7F5A" w:rsidRPr="002C2004" w:rsidRDefault="00CE7F5A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19755" w14:textId="77777777" w:rsidR="00CE7F5A" w:rsidRPr="002C2004" w:rsidRDefault="00CE7F5A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660D9" w14:textId="77777777" w:rsidR="00CE7F5A" w:rsidRPr="002C2004" w:rsidRDefault="00CE7F5A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5F849" w14:textId="5E490B8E" w:rsidR="00336F97" w:rsidRPr="002C2004" w:rsidRDefault="00336F97" w:rsidP="00C11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4D3F26" w14:textId="357C523F" w:rsidR="004F4507" w:rsidRPr="002C2004" w:rsidRDefault="004F4507" w:rsidP="00C11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6C12A0" w14:textId="361378DD" w:rsidR="004F4507" w:rsidRPr="002C2004" w:rsidRDefault="004F4507" w:rsidP="00C11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09020" w14:textId="24A226A1" w:rsidR="004F4507" w:rsidRDefault="004F4507" w:rsidP="00C11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B0A8DB" w14:textId="77777777" w:rsidR="00FE71EB" w:rsidRPr="002C2004" w:rsidRDefault="00FE71EB" w:rsidP="00C11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CD5CED" w14:textId="77777777" w:rsidR="00336F97" w:rsidRPr="002C2004" w:rsidRDefault="00336F97" w:rsidP="00C11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35AD8" w14:textId="04995075" w:rsidR="00730748" w:rsidRPr="002C2004" w:rsidRDefault="00011C80" w:rsidP="00C11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52168A" w:rsidRPr="002C20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2168A" w:rsidRPr="002C20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52168A" w:rsidRPr="002C20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52168A" w:rsidRPr="002C20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52168A" w:rsidRPr="002C20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talaschu</w:t>
              </w:r>
              <w:r w:rsidR="0052168A" w:rsidRPr="002C20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52168A" w:rsidRPr="002C20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kz</w:t>
              </w:r>
              <w:r w:rsidR="0052168A" w:rsidRPr="002C20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  <w:r w:rsidR="00730748"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730748" w:rsidRPr="002C200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.</w:t>
            </w:r>
            <w:r w:rsidR="00EA7707" w:rsidRPr="002C2004">
              <w:fldChar w:fldCharType="begin"/>
            </w:r>
            <w:r w:rsidR="00EA7707"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EA7707" w:rsidRPr="002C2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EA7707"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EA7707" w:rsidRPr="002C2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="00EA7707" w:rsidRPr="002C2004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="00EA7707" w:rsidRPr="002C2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www</w:instrText>
            </w:r>
            <w:r w:rsidR="00EA7707" w:rsidRPr="002C2004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EA7707" w:rsidRPr="002C2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undp</w:instrText>
            </w:r>
            <w:r w:rsidR="00EA7707" w:rsidRPr="002C2004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EA7707" w:rsidRPr="002C2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org</w:instrText>
            </w:r>
            <w:r w:rsidR="00EA7707" w:rsidRPr="002C2004">
              <w:rPr>
                <w:rFonts w:ascii="Times New Roman" w:hAnsi="Times New Roman" w:cs="Times New Roman"/>
                <w:sz w:val="24"/>
                <w:szCs w:val="24"/>
              </w:rPr>
              <w:instrText>/</w:instrText>
            </w:r>
            <w:r w:rsidR="00EA7707" w:rsidRPr="002C2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water</w:instrText>
            </w:r>
            <w:r w:rsidR="00EA7707"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/" </w:instrText>
            </w:r>
            <w:r w:rsidR="00EA7707" w:rsidRPr="002C2004">
              <w:fldChar w:fldCharType="separate"/>
            </w:r>
            <w:r w:rsidR="00730748" w:rsidRPr="002C2004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http://www.undp.org/water/</w:t>
            </w:r>
            <w:r w:rsidR="00EA7707" w:rsidRPr="002C2004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val="ky-KG"/>
              </w:rPr>
              <w:fldChar w:fldCharType="end"/>
            </w:r>
            <w:r w:rsidR="00730748" w:rsidRPr="002C200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hyperlink r:id="rId13" w:history="1">
              <w:r w:rsidR="00730748" w:rsidRPr="002C20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730748" w:rsidRPr="002C20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30748" w:rsidRPr="002C20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730748" w:rsidRPr="002C20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30748" w:rsidRPr="002C20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caresd</w:t>
              </w:r>
              <w:r w:rsidR="00730748" w:rsidRPr="002C20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30748" w:rsidRPr="002C20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net</w:t>
              </w:r>
              <w:r w:rsidR="00730748" w:rsidRPr="002C20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730748"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-.</w:t>
            </w:r>
          </w:p>
          <w:p w14:paraId="7134ACFD" w14:textId="7475C96C" w:rsidR="00775CEC" w:rsidRPr="002C2004" w:rsidRDefault="00011C80" w:rsidP="00C1128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0748" w:rsidRPr="002C20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</w:t>
              </w:r>
              <w:r w:rsidR="00730748" w:rsidRPr="002C20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duma</w:t>
              </w:r>
              <w:r w:rsidR="00730748" w:rsidRPr="002C20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30748" w:rsidRPr="002C20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="00730748" w:rsidRPr="002C20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30748" w:rsidRPr="002C20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30748" w:rsidRPr="002C20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730748"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D57" w:rsidRPr="002C2004" w14:paraId="13981648" w14:textId="77777777" w:rsidTr="005D1CBC">
        <w:trPr>
          <w:trHeight w:val="336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CA3D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8E3B" w14:textId="291F4216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Комплексные мелиорации защита территорий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AC2E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398941E1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FD93" w14:textId="34D20BB6" w:rsidR="0044210D" w:rsidRPr="002C2004" w:rsidRDefault="0044210D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61A9CE16" w14:textId="77777777" w:rsidR="0044210D" w:rsidRPr="002C2004" w:rsidRDefault="0044210D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92A3E" w14:textId="0E3A9AC5" w:rsidR="0044210D" w:rsidRPr="002C2004" w:rsidRDefault="0044210D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3E5F" w14:textId="4E5D9A38" w:rsidR="0044210D" w:rsidRPr="002C2004" w:rsidRDefault="0044210D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3CB92F4D" w14:textId="77777777" w:rsidR="0044210D" w:rsidRPr="002C2004" w:rsidRDefault="0044210D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81875" w14:textId="4A53FCE1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61B12369" w14:textId="77777777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0497" w14:textId="532361C2" w:rsidR="0044210D" w:rsidRPr="002C2004" w:rsidRDefault="0044210D" w:rsidP="00C1128E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Комплексное использование водных ресурсов : курс лекций / Яковлев С.В., Губин И.Г.,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Павлинова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И.И. - [Б. м.] : Высшая школа, 2008.</w:t>
            </w:r>
          </w:p>
          <w:p w14:paraId="0F6A2DE4" w14:textId="350C00F3" w:rsidR="0044210D" w:rsidRPr="002C2004" w:rsidRDefault="0044210D" w:rsidP="00C1128E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Гидравлические исследования при решении проблем </w:t>
            </w: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водных ресурсов горных рек. - М. : Энергоатомиздат, 1989. - 151 с.</w:t>
            </w:r>
          </w:p>
          <w:p w14:paraId="6246074A" w14:textId="1FC4D47A" w:rsidR="00BA4990" w:rsidRPr="002C2004" w:rsidRDefault="00BA4990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Рекомендации. Комплексные мелиорации для охраны сельскохозяйственных земель от подтопления. Министерство сельского хозяйства РФ.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КубГАУ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Управление</w:t>
            </w:r>
            <w:r w:rsidR="000708FE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сельского хозяйства Павловского района Краснодарского</w:t>
            </w:r>
            <w:r w:rsidR="000708FE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края. — Павловская. — 2003.</w:t>
            </w:r>
          </w:p>
          <w:p w14:paraId="1844C6F4" w14:textId="502E69C4" w:rsidR="00BA4990" w:rsidRPr="002C2004" w:rsidRDefault="00BA4990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Рекомендации. Мелиорация сельскохозяйственных земель для охраны почв от подтопления в степной зоне</w:t>
            </w:r>
            <w:r w:rsidR="000708FE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Краснодарского края. Министерство сельского хозяйства</w:t>
            </w:r>
          </w:p>
          <w:p w14:paraId="63A868B5" w14:textId="4F9FB59E" w:rsidR="00775CEC" w:rsidRPr="002C2004" w:rsidRDefault="00BA4990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РФ. Департамент сельского хозяйства и перерабатывающей промышленности Краснодарского края. — Краснодар:</w:t>
            </w:r>
            <w:r w:rsidR="000708FE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КубГАУ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2007. — 12 с.</w:t>
            </w:r>
          </w:p>
        </w:tc>
        <w:tc>
          <w:tcPr>
            <w:tcW w:w="2692" w:type="dxa"/>
          </w:tcPr>
          <w:p w14:paraId="17270E29" w14:textId="0AC3A26B" w:rsidR="0044210D" w:rsidRPr="002C2004" w:rsidRDefault="0044210D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S&amp;LNG=&amp;Z21ID=1525-9950292955611&amp;S21FMT=briefHTML_ft&amp;USES21ALL=0&amp;S21ALL=&amp;FT_S21STR=%D0%98%D0%BD%D1%82%D0%B5%D0%B3%D1%80%D0%B8%D1%80%D0%BE%D0%B2%D0%B0%D0%BD%D0%BD%D0%BE%D0%B5%20%D1%83%D0%BF%D1%80%D0%B0%D0%B2%D0%BB%D0%B5%D0%BD%D0%B8%D0%B5%20%D0%B2%D0%BE%D0%B4%D0%BD%D1%8B%D0%BC%D0%B8%20%D1%80%D0%B5%D1%81%D1%83%D1%80%D1%81%D0%B0%D0%BC%D0%B8&amp;FT_S21LOG=4&amp;FT_S21P03=K%3D&amp;FT_S21P01=3&amp;COM_S21STR=&amp;SEARCH_STRING=%D0%98%D0%BD%D1%82%D0%B5%D0%B3%D1%80%D0%B8%D1%80%D0%BE%D0%B2%D0%B0%D0%BD%D0%BD%D0%BE%D0%B5%20%D1%83%D0%BF%D1%80%D0%B0%D0%B2%D0%BB%D0%B5%D0%BD%D0%B8%D0%B5%20%D0%B2%D0%BE%D0%B4%D0%BD%D1%8B%D0%BC%D0%B8%20%D1%80%D0%B5%D1%81%D1%83%D1%80%D1%81%D0%B0%D0%BC%D0%B8&amp;FT_NEAR_MFN=&amp;FT_DISTANCE=&amp;FT_NEARLEVEL=&amp;FT_CONTEXT=&amp;FT_REQUEST=&amp;FT_PREFIX=K%3D&amp;S21CNR=5&amp;S21REF=10&amp;S21SRD=&amp;S21SRW=&amp;S21SCAN=&amp;S21COLORTERMS=1&amp;I21DBN=BOOKS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36&amp;side_search_panel_info=&amp;block_cache=5222646529267514&amp;" </w:instrTex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4AF74D0D" w14:textId="0AB74F5E" w:rsidR="0044210D" w:rsidRPr="002C2004" w:rsidRDefault="0044210D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292F0B9" w14:textId="77777777" w:rsidR="0044210D" w:rsidRPr="002C2004" w:rsidRDefault="0044210D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63F11" w14:textId="77777777" w:rsidR="0044210D" w:rsidRPr="002C2004" w:rsidRDefault="0044210D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4113B" w14:textId="77777777" w:rsidR="0044210D" w:rsidRPr="002C2004" w:rsidRDefault="0044210D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B94C6" w14:textId="77777777" w:rsidR="0044210D" w:rsidRPr="002C2004" w:rsidRDefault="0044210D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995A9" w14:textId="77777777" w:rsidR="0044210D" w:rsidRPr="002C2004" w:rsidRDefault="0044210D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C15E" w14:textId="5AED8913" w:rsidR="00775CEC" w:rsidRPr="002C2004" w:rsidRDefault="00011C80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4210D" w:rsidRPr="002C20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https://kubsau.ru/upload/iblock/b12/b12e6dbd28ed5ab6f7ad7924c89feaaa.pdf</w:t>
              </w:r>
            </w:hyperlink>
            <w:r w:rsidR="00E45D44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D57" w:rsidRPr="002C2004" w14:paraId="2D580A04" w14:textId="77777777" w:rsidTr="0096451B">
        <w:trPr>
          <w:trHeight w:val="279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3A01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2AA1" w14:textId="2F80B5D3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Природно-техногенные комплексы; основы природообустройства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8E1D8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13DB3C7B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B31E" w14:textId="7EE9B9DC" w:rsidR="0044210D" w:rsidRPr="002C2004" w:rsidRDefault="0044210D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792364E3" w14:textId="77777777" w:rsidR="0044210D" w:rsidRPr="002C2004" w:rsidRDefault="0044210D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130B2" w14:textId="77777777" w:rsidR="0044210D" w:rsidRPr="002C2004" w:rsidRDefault="0044210D" w:rsidP="00555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11389" w14:textId="4A1A09FC" w:rsidR="0044210D" w:rsidRPr="002C2004" w:rsidRDefault="004F450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74C4D9E8" w14:textId="77777777" w:rsidR="0044210D" w:rsidRPr="002C2004" w:rsidRDefault="0044210D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6A297" w14:textId="5EF0041F" w:rsidR="0044210D" w:rsidRPr="002C2004" w:rsidRDefault="004F450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67D5E1D6" w14:textId="1345AAFB" w:rsidR="004F4507" w:rsidRPr="002C2004" w:rsidRDefault="004F450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29A9" w14:textId="5DE6E3F1" w:rsidR="004F4507" w:rsidRPr="002C2004" w:rsidRDefault="004F450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37189" w14:textId="6B9FE006" w:rsidR="004F4507" w:rsidRPr="002C2004" w:rsidRDefault="004F450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632EFFD6" w14:textId="77777777" w:rsidR="004F4507" w:rsidRPr="002C2004" w:rsidRDefault="004F450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D01C0" w14:textId="3EE88301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5CABF3ED" w14:textId="77777777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2020" w14:textId="45286679" w:rsidR="0044210D" w:rsidRPr="002C2004" w:rsidRDefault="0044210D" w:rsidP="00C1128E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Научные основы комплексного использования природных ресурсов и развития производительных сил в Иссык-Кульской области и в районах Чуйской долины. : отв. ред.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М.К.Кошоев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- Б. : "Илим", 1992. </w:t>
            </w:r>
            <w:r w:rsidR="004F4507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3960617F" w14:textId="5836739E" w:rsidR="004F4507" w:rsidRPr="002C2004" w:rsidRDefault="004F4507" w:rsidP="00C1128E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Лес и водные ресурсы /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Идзон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П.Ф. - М.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Лесн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пром-ть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1980. - 152с.</w:t>
            </w:r>
          </w:p>
          <w:p w14:paraId="3BFE574E" w14:textId="0C44AF06" w:rsidR="004F4507" w:rsidRPr="002C2004" w:rsidRDefault="004F4507" w:rsidP="00C1128E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Микробиология переработки водных биологических ресурсов : учебное пособие / И. Н. Ким, В. В. Кращенко. - М. : Москва: Издательство "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", 2024. - 272 с</w:t>
            </w:r>
          </w:p>
          <w:p w14:paraId="281F9549" w14:textId="4E3851C5" w:rsidR="0044210D" w:rsidRPr="002C2004" w:rsidRDefault="004F4507" w:rsidP="00C1128E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Теплогенерирующие установки / Делягин Г. Н. и др. - М.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1986. - 560 с. -</w:t>
            </w:r>
          </w:p>
          <w:p w14:paraId="06D14DDB" w14:textId="127EDE37" w:rsidR="00984C35" w:rsidRPr="002C2004" w:rsidRDefault="00984C35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Боговая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И.О.,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Теодоронский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В.С. Озеленение населенных мест. М:.</w:t>
            </w:r>
          </w:p>
          <w:p w14:paraId="26A47A24" w14:textId="77777777" w:rsidR="00984C35" w:rsidRPr="002C2004" w:rsidRDefault="00984C35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Агропромиздат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1990.</w:t>
            </w:r>
          </w:p>
          <w:p w14:paraId="0EEE77AB" w14:textId="77777777" w:rsidR="00984C35" w:rsidRPr="002C2004" w:rsidRDefault="00984C35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Денеко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В. Н. Садово-парковое хозяйство. Термины и определения.</w:t>
            </w:r>
          </w:p>
          <w:p w14:paraId="6D71A4A0" w14:textId="77777777" w:rsidR="00984C35" w:rsidRPr="002C2004" w:rsidRDefault="00984C35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Екатеринбург, 2000.</w:t>
            </w:r>
          </w:p>
          <w:p w14:paraId="3BC56F3C" w14:textId="77777777" w:rsidR="00984C35" w:rsidRPr="002C2004" w:rsidRDefault="00984C35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Миндовский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 Н. Озеленение северных городов. М. 1983.</w:t>
            </w:r>
          </w:p>
          <w:p w14:paraId="4BB9C29C" w14:textId="6F648248" w:rsidR="00775CEC" w:rsidRPr="002C2004" w:rsidRDefault="00984C35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Машинский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Л.О. Характеристика деревьев и кустарников по их главнейшим биологическим свойствам и по отношению к основным факторам</w:t>
            </w:r>
            <w:r w:rsidR="00E30CAD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внешней среды. Озеленение городов. М.: Изд. Академии наук СССР, 1951</w:t>
            </w:r>
            <w:r w:rsidR="000708FE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 173, 174.</w:t>
            </w:r>
          </w:p>
        </w:tc>
        <w:tc>
          <w:tcPr>
            <w:tcW w:w="2692" w:type="dxa"/>
          </w:tcPr>
          <w:p w14:paraId="6891C01A" w14:textId="23317376" w:rsidR="004F4507" w:rsidRPr="002C2004" w:rsidRDefault="004F4507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S&amp;LNG=&amp;Z21ID=1926-4950292905916&amp;S21FMT=briefHTML_ft&amp;USES21ALL=0&amp;S21ALL=&amp;FT_S21STR=%D0%98%D0%BD%D1%82%D0%B5%D0%B3%D1%80%D0%B8%D1%80%D0%BE%D0%B2%D0%B0%D0%BD%D0%BD%D0%BE%D0%B5%20%D1%83%D0%BF%D1%80%D0%B0%D0%B2%D0%BB%D0%B5%D0%BD%D0%B8%D0%B5%20%D0%B2%D0%BE%D0%B4%D0%BD%D1%8B%D0%BC%D0%B8%20%D1%80%D0%B5%D1%81%D1%83%D1%80%D1%81%D0%B0%D0%BC%D0%B8&amp;FT_S21LOG=4&amp;FT_S21P03=K%3D&amp;FT_S21P01=3&amp;COM_S21STR=&amp;SEARCH_STRING=%D0%98%D0%BD%D1%82%D0%B5%D0%B3%D1%80%D0%B8%D1%80%D0%BE%D0%B2%D0%B0%D0%BD%D0%BD%D0%BE%D0%B5%20%D1%83%D0%BF%D1%80%D0%B0%D0%B2%D0%BB%D0%B5%D0%BD%D0%B8%D0%B5%20%D0%B2%D0%BE%D0%B4%D0%BD%D1%8B%D0%BC%D0%B8%20%D1%80%D0%B5%D1%81%D1%83%D1%80%D1%81%D0%B0%D0%BC%D0%B8&amp;FT_NEAR_MFN=&amp;FT_DISTANCE=&amp;FT_NEARLEVEL=&amp;FT_CONTEXT=&amp;FT_REQUEST=&amp;FT_PREFIX=K%3D&amp;S21CNR=5&amp;S21REF=10&amp;S21SRD=&amp;S21SRW=&amp;S21SCAN=&amp;S21COLORTERMS=1&amp;I21DBN=BOOKS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46&amp;side_search_panel_info=&amp;block_cache=3631248516700005&amp;" </w:instrTex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280F70A4" w14:textId="4FA475B0" w:rsidR="004F4507" w:rsidRPr="002C2004" w:rsidRDefault="004F450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AECBA81" w14:textId="77777777" w:rsidR="004F4507" w:rsidRPr="002C2004" w:rsidRDefault="004F450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12076" w14:textId="77777777" w:rsidR="004F4507" w:rsidRPr="002C2004" w:rsidRDefault="004F450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66BEB" w14:textId="77777777" w:rsidR="004F4507" w:rsidRPr="002C2004" w:rsidRDefault="004F450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CA224" w14:textId="77777777" w:rsidR="004F4507" w:rsidRPr="002C2004" w:rsidRDefault="004F450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830F4" w14:textId="77777777" w:rsidR="004F4507" w:rsidRPr="002C2004" w:rsidRDefault="004F450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A71E" w14:textId="77777777" w:rsidR="004F4507" w:rsidRPr="002C2004" w:rsidRDefault="004F450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4C55A" w14:textId="77777777" w:rsidR="004F4507" w:rsidRPr="002C2004" w:rsidRDefault="004F450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054F0" w14:textId="77777777" w:rsidR="004F4507" w:rsidRPr="002C2004" w:rsidRDefault="004F450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54D63" w14:textId="77777777" w:rsidR="004F4507" w:rsidRPr="002C2004" w:rsidRDefault="004F450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BCB5" w14:textId="77777777" w:rsidR="004F4507" w:rsidRPr="002C2004" w:rsidRDefault="004F450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D338" w14:textId="77777777" w:rsidR="004F4507" w:rsidRPr="002C2004" w:rsidRDefault="004F450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A9A6" w14:textId="538A6F61" w:rsidR="00775CEC" w:rsidRPr="002C2004" w:rsidRDefault="00011C80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F4507" w:rsidRPr="002C20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https://elar.usfeu.ru/bitstream/123456789/9179/1/m-19-60.pdf</w:t>
              </w:r>
            </w:hyperlink>
            <w:r w:rsidR="00984C35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D57" w:rsidRPr="002C2004" w14:paraId="0FD44AD7" w14:textId="77777777" w:rsidTr="005D1CBC">
        <w:trPr>
          <w:trHeight w:val="336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3358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8198" w14:textId="6C233DDB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Эксплуатация,мониторинг системы сооружений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759D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54BBA120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4E93" w14:textId="31CB8226" w:rsidR="00DD77D8" w:rsidRPr="002C2004" w:rsidRDefault="002315C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11922192" w14:textId="77777777" w:rsidR="00DD77D8" w:rsidRPr="002C2004" w:rsidRDefault="00DD77D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62254" w14:textId="77777777" w:rsidR="002315CA" w:rsidRPr="002C2004" w:rsidRDefault="002315C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E7128" w14:textId="3AEC0D45" w:rsidR="00DD77D8" w:rsidRPr="002C2004" w:rsidRDefault="002315C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431B1E7D" w14:textId="77777777" w:rsidR="00DD77D8" w:rsidRPr="002C2004" w:rsidRDefault="00DD77D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30A6B" w14:textId="23A73558" w:rsidR="00DD77D8" w:rsidRPr="002C2004" w:rsidRDefault="002315C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6181F33D" w14:textId="322CE4D2" w:rsidR="002315CA" w:rsidRPr="002C2004" w:rsidRDefault="002315C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325D3" w14:textId="33DF122E" w:rsidR="002315CA" w:rsidRPr="002C2004" w:rsidRDefault="002315C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93260" w14:textId="2A0C059F" w:rsidR="002315CA" w:rsidRPr="002C2004" w:rsidRDefault="002315C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5EE4F124" w14:textId="322F796D" w:rsidR="002315CA" w:rsidRPr="002C2004" w:rsidRDefault="002315C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BBCD" w14:textId="2EAA93DA" w:rsidR="00CA4E32" w:rsidRPr="002C2004" w:rsidRDefault="00CA4E32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2BD990CD" w14:textId="77777777" w:rsidR="00CA4E32" w:rsidRPr="002C2004" w:rsidRDefault="00CA4E32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227F5" w14:textId="1A8B8B2E" w:rsidR="002315CA" w:rsidRPr="002C2004" w:rsidRDefault="002315C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0C397C65" w14:textId="6E5108A8" w:rsidR="002315CA" w:rsidRPr="002C2004" w:rsidRDefault="002315CA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5FD68" w14:textId="0F0C6F24" w:rsidR="00CA4E32" w:rsidRPr="002C2004" w:rsidRDefault="00CA4E32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071C5" w14:textId="77777777" w:rsidR="00CA4E32" w:rsidRPr="002C2004" w:rsidRDefault="00CA4E32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6C69A" w14:textId="026D708A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3D211AAC" w14:textId="77777777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4034" w14:textId="39B1FB6D" w:rsidR="00DD77D8" w:rsidRPr="002C2004" w:rsidRDefault="00DD77D8" w:rsidP="00C1128E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Автоматизация систем водоснабжения и водоотведения : учеб. для вузов / Попкович Г.С.,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- М. :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Высш.школа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1986. - 392 с.</w:t>
            </w:r>
          </w:p>
          <w:p w14:paraId="7C07555E" w14:textId="5F55CAB6" w:rsidR="00DD77D8" w:rsidRPr="002C2004" w:rsidRDefault="002315CA" w:rsidP="00C1128E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оборудования и систем водоснабжения и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водоотделения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Г. Н.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Жмаков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 : ИНФРА-М, 2007. - 237с</w:t>
            </w:r>
          </w:p>
          <w:p w14:paraId="7E70C8AD" w14:textId="0A21AD94" w:rsidR="00DD77D8" w:rsidRPr="002C2004" w:rsidRDefault="002315CA" w:rsidP="00C1128E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и испытание конструкций зданий и сооружений : учебник /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Топилин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Н, Калинин В. М.,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Сокова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Д. - М. : ИНФРА-М, 2010</w:t>
            </w:r>
          </w:p>
          <w:p w14:paraId="00795234" w14:textId="22E23390" w:rsidR="00DD77D8" w:rsidRPr="002C2004" w:rsidRDefault="002315CA" w:rsidP="00C1128E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технического состояния зданий. / Калинин В.М. - М. : </w:t>
            </w:r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ИНФРА-М, 2006.</w:t>
            </w:r>
          </w:p>
          <w:p w14:paraId="5AE0DED2" w14:textId="7F5D251C" w:rsidR="00CA4E32" w:rsidRPr="002C2004" w:rsidRDefault="00CA4E32" w:rsidP="00C1128E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Сооружение, оборудование и эксплуатация скважин для сельского водоснабжения. Труды совещания 18-22 мая 1954. - М. :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Госгеолтехиздат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1955. - 220 с.</w:t>
            </w:r>
          </w:p>
          <w:p w14:paraId="5B51D3D8" w14:textId="5B8F35FB" w:rsidR="002315CA" w:rsidRPr="002C2004" w:rsidRDefault="002315CA" w:rsidP="00C1128E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жизнедеятельности. /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Графкина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М.В.,Михайлов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Нюнин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Б.Н. - М. : ТК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Велби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Проспект, 2008.</w:t>
            </w:r>
          </w:p>
          <w:p w14:paraId="18E148C9" w14:textId="77777777" w:rsidR="00DD77D8" w:rsidRPr="002C2004" w:rsidRDefault="00DD77D8" w:rsidP="00C1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D2FBB" w14:textId="495339E8" w:rsidR="009E02C5" w:rsidRPr="002C2004" w:rsidRDefault="009E02C5" w:rsidP="00C1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И.А., Журавлев Г.И.,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Корюкин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 и др. Гидротехнические сооружения./ Под редакцией Розанов Н.П. – М.: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1978.</w:t>
            </w:r>
          </w:p>
          <w:p w14:paraId="47C08160" w14:textId="1837EB83" w:rsidR="009E02C5" w:rsidRPr="002C2004" w:rsidRDefault="009E02C5" w:rsidP="00C1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Гришин М.М., Розанов Н.П. и др. Бетонные и железобетонные плотины на скальном   основании. – М.: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1975.</w:t>
            </w:r>
          </w:p>
          <w:p w14:paraId="3656D0A0" w14:textId="1DCD0769" w:rsidR="009E02C5" w:rsidRPr="002C2004" w:rsidRDefault="009E02C5" w:rsidP="00C1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Справочние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проектировщика. Гидротехнические сооружения./ Под редакцией В.П.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Недриги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2C2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1983.</w:t>
            </w:r>
          </w:p>
          <w:p w14:paraId="7F5F4BD0" w14:textId="5DEDAA23" w:rsidR="009E02C5" w:rsidRPr="002C2004" w:rsidRDefault="009E02C5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проведению натурных наблюдений и исследований креплений откосов грунтовых сооружений и береговых склонов. П74-2000/ВНИИГ. – СПб. : ОАО «ВНИИГ им. Б. Е. Веденеева», 2000. </w:t>
            </w:r>
          </w:p>
          <w:p w14:paraId="3A090E5A" w14:textId="129BD5A1" w:rsidR="00775CEC" w:rsidRPr="002C2004" w:rsidRDefault="009E02C5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обследований ГТС с целью оценки их безопасности. П92-2001/ВНИИГ. – СПб., 2001.</w:t>
            </w:r>
          </w:p>
        </w:tc>
        <w:tc>
          <w:tcPr>
            <w:tcW w:w="2692" w:type="dxa"/>
          </w:tcPr>
          <w:p w14:paraId="6FEAEDF1" w14:textId="52AFB812" w:rsidR="00504130" w:rsidRPr="002C2004" w:rsidRDefault="00504130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S&amp;LNG=&amp;Z21ID=1524-1900297915013&amp;S21FMT=briefHTML_ft&amp;USES21ALL=0&amp;S21ALL=&amp;FT_S21STR=%D0%AD%D0%BA%D1%81%D0%BF%D0%BB%D1%83%D0%B0%D1%82%D0%B0%D1%86%D0%B8%D1%8F%2C%D1%81%D0%BE%D0%BE%D1%80%D1%83%D0%B6%D0%B5%D0%BD%D0%B8%D0%B9%20%20%D0%B3%D0%B8%D0%B4%D1%80%D0%BE%D1%83%D0%B7%D0%BB%D0%BE%D0%B2&amp;FT_S21LOG=4&amp;FT_S21P03=K%3D&amp;FT_S21P01=3&amp;COM_S21STR=&amp;SEARCH_STRING=%D0%AD%D0%BA%D1%81%D0%BF%D0%BB%D1%83%D0%B0%D1%82%D0%B0%D1%86%D0%B8%D1%8F%2C%D1%81%D0%BE%D0%BE%D1%80%D1%83%D0%B6%D0%B5%D0%BD%D0%B8%D0%B9%20%20%D0%B3%D0%B8%D0%B4%D1%80%D0%BE%D1%83%D0%B7%D0%BB%D0%BE%D0%B2&amp;FT_NEAR_MFN=&amp;FT_DISTANCE=&amp;FT_NEARLEVEL=&amp;FT_CONTEXT=&amp;FT_REQUEST=&amp;FT_PREFIX=K%3D&amp;S21CNR=5&amp;S21REF=10&amp;S21SRD=&amp;S21SRW=&amp;S21SCAN=&amp;S21COLORTERMS=1&amp;I21DBN=BOOKS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11&amp;side_search_panel_info=&amp;block_cache=144317667062825&amp;" </w:instrTex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3BD96318" w14:textId="3F04A0CB" w:rsidR="00DD77D8" w:rsidRPr="002C2004" w:rsidRDefault="00504130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C8E12F6" w14:textId="77777777" w:rsidR="00DD77D8" w:rsidRPr="002C2004" w:rsidRDefault="00DD77D8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11F8" w14:textId="77777777" w:rsidR="00DD77D8" w:rsidRPr="002C2004" w:rsidRDefault="00DD77D8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DE1A2" w14:textId="7B026865" w:rsidR="00DD77D8" w:rsidRPr="002C2004" w:rsidRDefault="00DD77D8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BF23D" w14:textId="0DF62C02" w:rsidR="002315CA" w:rsidRPr="002C2004" w:rsidRDefault="002315CA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2FEE7" w14:textId="77777777" w:rsidR="002315CA" w:rsidRPr="002C2004" w:rsidRDefault="002315CA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993EA" w14:textId="7379FA0E" w:rsidR="00775CEC" w:rsidRPr="002C2004" w:rsidRDefault="00011C80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D77D8" w:rsidRPr="002C20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https://kubsau.ru/upload/iblock/9d1/9d10f6359f953f0e31acbf43136fb158.pdf</w:t>
              </w:r>
            </w:hyperlink>
          </w:p>
          <w:p w14:paraId="087872AF" w14:textId="5B80765C" w:rsidR="009E02C5" w:rsidRPr="002C2004" w:rsidRDefault="009E02C5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57" w:rsidRPr="002C2004" w14:paraId="2BF01BD5" w14:textId="77777777" w:rsidTr="005D1CBC">
        <w:trPr>
          <w:trHeight w:val="336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0507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ACE5" w14:textId="75E28062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Эколого-экономическая оценка водных объектов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CDD35" w14:textId="77777777" w:rsidR="00913D3F" w:rsidRPr="002C2004" w:rsidRDefault="00913D3F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D672BF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E57582D" w14:textId="77777777" w:rsidR="00913D3F" w:rsidRPr="002C2004" w:rsidRDefault="00913D3F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548E60" w14:textId="28FD0937" w:rsidR="00913D3F" w:rsidRPr="002C2004" w:rsidRDefault="00913D3F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C6AE" w14:textId="42CF047B" w:rsidR="00913D3F" w:rsidRPr="002C2004" w:rsidRDefault="00913D3F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3C37228B" w14:textId="77777777" w:rsidR="00913D3F" w:rsidRPr="002C2004" w:rsidRDefault="00913D3F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9B400" w14:textId="60DA35B8" w:rsidR="00913D3F" w:rsidRPr="002C2004" w:rsidRDefault="00D52595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6E1F3831" w14:textId="3EBB93D5" w:rsidR="00D52595" w:rsidRPr="002C2004" w:rsidRDefault="00D52595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318BD" w14:textId="0678D3A5" w:rsidR="00D52595" w:rsidRPr="002C2004" w:rsidRDefault="00D52595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C1145" w14:textId="3B0F63FA" w:rsidR="00D52595" w:rsidRPr="002C2004" w:rsidRDefault="00D52595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B347A" w14:textId="58BECBC8" w:rsidR="00D52595" w:rsidRPr="002C2004" w:rsidRDefault="00D52595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108C75FF" w14:textId="77977034" w:rsidR="00D52595" w:rsidRPr="002C2004" w:rsidRDefault="00D52595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8806B" w14:textId="4C23305C" w:rsidR="00D52595" w:rsidRPr="002C2004" w:rsidRDefault="00D52595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308B1" w14:textId="7C4553E1" w:rsidR="00D52595" w:rsidRPr="002C2004" w:rsidRDefault="00D52595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1A942BA4" w14:textId="21F6876D" w:rsidR="00D52595" w:rsidRPr="002C2004" w:rsidRDefault="00D52595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624A3" w14:textId="06941EC1" w:rsidR="00B16BC6" w:rsidRPr="002C2004" w:rsidRDefault="00B16BC6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C8643" w14:textId="77777777" w:rsidR="00B16BC6" w:rsidRPr="002C2004" w:rsidRDefault="00B16BC6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863F7" w14:textId="4EAF5D43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31E6FA21" w14:textId="77777777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3668" w14:textId="7C18AE07" w:rsidR="00913D3F" w:rsidRPr="002C2004" w:rsidRDefault="00913D3F" w:rsidP="00C1128E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Охрана окружающей среды. : учебное пособие / ред. С. В. Белова. - М.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школа, 1985, 1991. - 319 с</w:t>
            </w:r>
          </w:p>
          <w:p w14:paraId="72BB6101" w14:textId="6004A584" w:rsidR="00913D3F" w:rsidRPr="002C2004" w:rsidRDefault="00913D3F" w:rsidP="00C1128E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Природообустройство : территории бассейновых геосистем : Учебное пособие : учебное пособие / Бондаренко В.Л.,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Волосухин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Гутенев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В.В., Денисов В.В., др. - [Б. м.] : Издательский центр &lt;&lt; Март &gt;&gt;, 2010.</w:t>
            </w:r>
          </w:p>
          <w:p w14:paraId="2D4EAFA4" w14:textId="0C6D2A1E" w:rsidR="00D52595" w:rsidRPr="002C2004" w:rsidRDefault="00D52595" w:rsidP="00C1128E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Экологический мониторинг : учебное пособие / ред. Т. Я. Ашихмин. - 3-е.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и доп. - М. : Академический Проект, 2006. - 416 с : ил. -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.: с. 105.</w:t>
            </w:r>
          </w:p>
          <w:p w14:paraId="52F56CE1" w14:textId="33ABD0F9" w:rsidR="00D52595" w:rsidRPr="002C2004" w:rsidRDefault="00D52595" w:rsidP="00C1128E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Гидрохимические показатели состояния окружающей среды: справочные материалы. - [Б. м.] : ИНФРА-М, 2007. - 192 с.</w:t>
            </w:r>
          </w:p>
          <w:p w14:paraId="617CA743" w14:textId="77777777" w:rsidR="00D52595" w:rsidRPr="002C2004" w:rsidRDefault="00D52595" w:rsidP="00C1128E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A38C6CE" w14:textId="77777777" w:rsidR="00913D3F" w:rsidRPr="002C2004" w:rsidRDefault="00913D3F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0903646" w14:textId="19854F1D" w:rsidR="00775CEC" w:rsidRPr="002C2004" w:rsidRDefault="00995B38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Маркин В.Н. Эколого-экономическая оценка водных объектов: учебное</w:t>
            </w:r>
            <w:r w:rsidR="00572ADC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пособие/В.Н. Маркин, С.А. Федоров. - М.: издательство РГАУ-МСХА им.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К.А.Тимирязева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2016.-с.128</w:t>
            </w:r>
          </w:p>
          <w:p w14:paraId="4705A13F" w14:textId="77777777" w:rsidR="00995B38" w:rsidRPr="002C2004" w:rsidRDefault="00995B38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«Методика расчета водохозяйственных балансов водных объектов». Министерство природных ресурсов РФ от 2007-11-30. Приказ 314</w:t>
            </w:r>
          </w:p>
          <w:p w14:paraId="494CD5D9" w14:textId="5342455A" w:rsidR="00995B38" w:rsidRPr="002C2004" w:rsidRDefault="00995B38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А.Н. Иванов,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Т.А.Неговская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Гидрология регулирование стока. Учебник.– М.:Колос,1979</w:t>
            </w:r>
          </w:p>
          <w:p w14:paraId="05168421" w14:textId="0B60A19C" w:rsidR="00995B38" w:rsidRPr="002C2004" w:rsidRDefault="00995B38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Вершинская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М.Е., Шабанов В.В., Маркин В.Н.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Экологоводохозяйственная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оценка водных систем: монография / М.Е.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Вершинская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В.В.Шабанов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В.Н.Маркин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– М: РГАУ-МСХА, 2015. – С.144</w:t>
            </w:r>
          </w:p>
        </w:tc>
        <w:tc>
          <w:tcPr>
            <w:tcW w:w="2692" w:type="dxa"/>
          </w:tcPr>
          <w:p w14:paraId="2FF26D4B" w14:textId="77777777" w:rsidR="00913D3F" w:rsidRPr="002C2004" w:rsidRDefault="00913D3F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B880C" w14:textId="5C592399" w:rsidR="00913D3F" w:rsidRPr="002C2004" w:rsidRDefault="00913D3F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LNG=&amp;Z21ID=1626%2D0900297935015&amp;I21DBN=BOOKS_FULLTEXT&amp;P21DBN=BOOKS&amp;S21STN=1&amp;S21REF=10&amp;S21FMT=briefHTML_ft&amp;C21COM=S&amp;S21CNR=5&amp;S21P01=0&amp;S21P02=1&amp;S21P03=A=&amp;USES21ALL=1&amp;S21STR=%D0%91%D0%BE%D0%BD%D0%B4%D0%B0%D1%80%D0%B5%D0%BD%D0%BA%D0%BE%20%D0%92%2E%D0%9B%2E%2C%20%D0%92%D0%BE%D0%BB%D0%BE%D1%81%D1%83%D1%85%D0%B8%D0%BD%20%D0%92%2E%D0%90%2E%2C%20%D0%93%D1%83%D1%82%D0%B5%D0%BD%D0%B5%D0%B2%20%D0%92%2E%D0%92%2E%2C%20%D0%94%D0%B5%D0%BD%D0%B8%D1%81%D0%BE%D0%B2%20%D0%92%2E%D0%92%2E%2C%20%D0%B4%D1%80%2E" </w:instrTex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794D2AB0" w14:textId="55ACE84D" w:rsidR="00913D3F" w:rsidRPr="002C2004" w:rsidRDefault="00913D3F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6F78F15" w14:textId="77777777" w:rsidR="00913D3F" w:rsidRPr="002C2004" w:rsidRDefault="00913D3F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4B735" w14:textId="77777777" w:rsidR="00913D3F" w:rsidRPr="002C2004" w:rsidRDefault="00913D3F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E55DD" w14:textId="77777777" w:rsidR="00913D3F" w:rsidRPr="002C2004" w:rsidRDefault="00913D3F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A0036" w14:textId="77777777" w:rsidR="00913D3F" w:rsidRPr="002C2004" w:rsidRDefault="00913D3F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7AC0C" w14:textId="623F5B68" w:rsidR="00775CEC" w:rsidRPr="002C2004" w:rsidRDefault="00011C80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13D3F" w:rsidRPr="002C20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http://elib.timacad.ru/dl/full/4009.pdf/download/4009.pdf</w:t>
              </w:r>
            </w:hyperlink>
            <w:r w:rsidR="00995B38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D57" w:rsidRPr="002C2004" w14:paraId="7ED969E7" w14:textId="77777777" w:rsidTr="005D1CBC">
        <w:trPr>
          <w:trHeight w:val="336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5928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5D41" w14:textId="572BE7ED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Геоинформационные системы водных объектов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59D7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086334B3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C222" w14:textId="7B2316E8" w:rsidR="00CE01B9" w:rsidRPr="002C2004" w:rsidRDefault="00CE01B9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7A0DCB08" w14:textId="77777777" w:rsidR="00CE01B9" w:rsidRPr="002C2004" w:rsidRDefault="00CE01B9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D27FE" w14:textId="28E97294" w:rsidR="00CE01B9" w:rsidRPr="002C2004" w:rsidRDefault="00CE01B9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1E6D6A55" w14:textId="6695084E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98D6" w14:textId="4551F802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08ED76B1" w14:textId="1E72FA3B" w:rsidR="00D01467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63F4" w14:textId="1FDC0FCF" w:rsidR="00577887" w:rsidRDefault="0057788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749B8" w14:textId="77777777" w:rsidR="00577887" w:rsidRDefault="0057788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D668A" w14:textId="77777777" w:rsidR="00577887" w:rsidRPr="002C2004" w:rsidRDefault="0057788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5448E" w14:textId="4799895E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60E95F56" w14:textId="77777777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1780" w14:textId="3D0A910B" w:rsidR="00CE01B9" w:rsidRPr="002C2004" w:rsidRDefault="00CE01B9" w:rsidP="00C1128E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Гидрохимические показатели состояния окружающей среды: справочные материалы. - [Б. м.] : ИНФРА-М, 2007</w:t>
            </w:r>
          </w:p>
          <w:p w14:paraId="596B382F" w14:textId="1F27C7EB" w:rsidR="00CE01B9" w:rsidRPr="002C2004" w:rsidRDefault="00CE01B9" w:rsidP="00C1128E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в области гидротехнических сооружений систем водного хозяйства промышленности. - [Б. м.], 1979.</w:t>
            </w:r>
          </w:p>
          <w:p w14:paraId="0C89DC7B" w14:textId="77777777" w:rsidR="00577887" w:rsidRDefault="00D01467" w:rsidP="00C1128E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системы водоснабжения. Колодцы, скважины и другие водные источники. / Назарова В.И. - [Б. м.] :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Рипол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классик, 2011.</w:t>
            </w:r>
          </w:p>
          <w:p w14:paraId="542D3C71" w14:textId="30A3874A" w:rsidR="00CE01B9" w:rsidRPr="002C2004" w:rsidRDefault="00D01467" w:rsidP="005778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1EE9216" w14:textId="2951639C" w:rsidR="00775CEC" w:rsidRPr="002C2004" w:rsidRDefault="00011C80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19" w:history="1">
              <w:r w:rsidR="00CE01B9" w:rsidRPr="002C200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https://ecodelo.org/3984-primenenie_geoinformatsionnykh_tekhnologii_dlya_povysheniya_effektivnosti_upravleniya_vodnymi_r</w:t>
              </w:r>
            </w:hyperlink>
            <w:r w:rsidR="00995B38" w:rsidRPr="002C2004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14:paraId="4FC50E41" w14:textId="2B4929BA" w:rsidR="00995B38" w:rsidRPr="002C2004" w:rsidRDefault="00572ADC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="00995B38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ребованиях к разработке проектов водоохранных зон и прибрежных полос[Электронный ресурс]: постановление Министерства природных ресурсов и охраны</w:t>
            </w:r>
          </w:p>
          <w:p w14:paraId="55C0B4F2" w14:textId="77777777" w:rsidR="00995B38" w:rsidRPr="002C2004" w:rsidRDefault="00995B38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окружающей среды Республики Беларусь, 04 мая 2015 г., № 18 (с изменениями от</w:t>
            </w:r>
          </w:p>
          <w:p w14:paraId="5CEA7FE1" w14:textId="77777777" w:rsidR="00995B38" w:rsidRPr="002C2004" w:rsidRDefault="00995B38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17.03.2017 № 9). // Право Беларуси. – Режим доступа: http://www.lawbelarus.com/005048.</w:t>
            </w:r>
          </w:p>
          <w:p w14:paraId="07BFB74E" w14:textId="4B784225" w:rsidR="00995B38" w:rsidRPr="002C2004" w:rsidRDefault="00995B38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Официальный сайт РУП «Центральный научно-исследовательский институт</w:t>
            </w:r>
            <w:r w:rsidR="000708FE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комплексного использования водных ресурсов» – режим доступа: http://www.cricuwr.by –</w:t>
            </w:r>
            <w:r w:rsidR="000708FE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вободный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FB5BCD" w14:textId="37A2DDB4" w:rsidR="00995B38" w:rsidRPr="002C2004" w:rsidRDefault="00995B38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Совершенствование методических подходов, технических решений и обеспечение</w:t>
            </w:r>
            <w:r w:rsidR="000708FE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доступности информации при установлении водоохранных зон водных объектов. / Л.Н.</w:t>
            </w:r>
            <w:r w:rsidR="000708FE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Гертман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Левачёв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А.Н. Глинская, И.Ю. Буко, В.Д.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Бладыко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А.З. Маку</w:t>
            </w:r>
          </w:p>
        </w:tc>
        <w:tc>
          <w:tcPr>
            <w:tcW w:w="2692" w:type="dxa"/>
          </w:tcPr>
          <w:p w14:paraId="4032B5B4" w14:textId="4571D5D2" w:rsidR="00D01467" w:rsidRPr="002C2004" w:rsidRDefault="00D01467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S&amp;LNG=&amp;Z21ID=1429-5900296975613&amp;S21FMT=briefHTML_ft&amp;USES21ALL=0&amp;S21ALL=&amp;FT_S21STR=%D0%93%D0%B5%D0%BE%D0%B8%D0%BD%D1%84%D0%BE%D1%80%D0%BC%D0%B0%D1%86%D0%B8%D0%BE%D0%BD%D0%BD%D1%8B%D0%B5%20%D1%81%D0%B8%D1%81%D1%82%D0%B5%D0%BC%D1%8B%20%D0%B2%D0%BE%D0%B4%D0%BD%D1%8B%D1%85%20%D0%BE%D0%B1%D1%8A%D0%B5%D0%BA%D1%82%D0%BE%D0%B2&amp;FT_S21LOG=4&amp;FT_S21P03=K%3D&amp;FT_S21P01=3&amp;COM_S21STR=&amp;SEARCH_STRING=%D0%93%D0%B5%D0%BE%D0%B8%D0%BD%D1%84%D0%BE%D1%80%D0%BC%D0%B0%D1%86%D0%B8%D0%BE%D0%BD%D0%BD%D1%8B%D0%B5%20%D1%81%D0%B8%D1%81%D1%82%D0%B5%D0%BC%D1%8B%20%D0%B2%D0%BE%D0%B4%D0%BD%D1%8B%D1%85%20%D0%BE%D0%B1%D1%8A%D0%B5%D0%BA%D1%82%D0%BE%D0%B2&amp;FT_NEAR_MFN=&amp;FT_DISTANCE=&amp;FT_NEARLEVEL=&amp;FT_CONTEXT=&amp;FT_REQUEST=&amp;FT_PREFIX=K%3D&amp;S21CNR=5&amp;S21REF=10&amp;S21SRD=&amp;S21SRW=&amp;S21SCAN=&amp;S21COLORTERMS=1&amp;I21DBN=BOOKS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11&amp;side_search_panel_info=&amp;block_cache=9284069858314541&amp;" </w:instrTex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7B701058" w14:textId="280A0F22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AE9F7A1" w14:textId="77777777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44A76" w14:textId="77777777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B58BC" w14:textId="27B409A9" w:rsidR="00D01467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36EDD" w14:textId="7020DF49" w:rsidR="00577887" w:rsidRDefault="0057788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2ECE7" w14:textId="77777777" w:rsidR="00577887" w:rsidRPr="002C2004" w:rsidRDefault="0057788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8192E" w14:textId="77777777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943BD" w14:textId="77777777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45B0" w14:textId="77F3AED5" w:rsidR="00775CEC" w:rsidRPr="002C2004" w:rsidRDefault="00011C80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01467" w:rsidRPr="002C20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https://sovzond.ru/industry-solutions/water/</w:t>
              </w:r>
            </w:hyperlink>
            <w:r w:rsidR="00995B38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0FA787" w14:textId="7B879FE1" w:rsidR="00995B38" w:rsidRPr="002C2004" w:rsidRDefault="00011C80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95B38" w:rsidRPr="002C20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https://www.esri.com/ru-ru/industries/water-resources/overview</w:t>
              </w:r>
            </w:hyperlink>
          </w:p>
          <w:p w14:paraId="0CFDC774" w14:textId="56628EDD" w:rsidR="00995B38" w:rsidRPr="002C2004" w:rsidRDefault="00995B38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57" w:rsidRPr="002C2004" w14:paraId="1ED13568" w14:textId="77777777" w:rsidTr="005D1CBC">
        <w:trPr>
          <w:trHeight w:val="336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EF48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5A3A" w14:textId="5CFB97B6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Экспертиза и управление земельными ресурсами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04FD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122417FA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7FD76" w14:textId="55B942CF" w:rsidR="005E294F" w:rsidRPr="002C2004" w:rsidRDefault="005E294F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2E03F415" w14:textId="65577BDE" w:rsidR="005E294F" w:rsidRPr="002C2004" w:rsidRDefault="005E294F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7DF3E" w14:textId="1E7D2444" w:rsidR="005E294F" w:rsidRPr="002C2004" w:rsidRDefault="005E294F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334C75AB" w14:textId="174B00BB" w:rsidR="005E294F" w:rsidRPr="002C2004" w:rsidRDefault="005E294F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7D715" w14:textId="02E4717E" w:rsidR="005E294F" w:rsidRPr="002C2004" w:rsidRDefault="005E294F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34466880" w14:textId="0C23C5DA" w:rsidR="005E294F" w:rsidRPr="002C2004" w:rsidRDefault="005E294F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9FD62" w14:textId="77777777" w:rsidR="005E294F" w:rsidRPr="002C2004" w:rsidRDefault="005E294F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42EFC" w14:textId="06B377B4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0DB87F15" w14:textId="77777777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0A88" w14:textId="66F743FC" w:rsidR="005E294F" w:rsidRPr="002C2004" w:rsidRDefault="005E294F" w:rsidP="00C1128E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Экологическая экспертиза : учебное пособие / ред. В. М.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Питулько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- [Б. м.] : Академия, 2006. - 480 с. - ISBN 5-7695-3025</w:t>
            </w:r>
          </w:p>
          <w:p w14:paraId="36F80E16" w14:textId="1F4B683C" w:rsidR="005E294F" w:rsidRPr="002C2004" w:rsidRDefault="005E294F" w:rsidP="00C1128E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Экологическое проектирование и экспертиза / А. В.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Дончева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- М. : Аспект пресс, 2005. - 286 с</w:t>
            </w:r>
          </w:p>
          <w:p w14:paraId="2AEA814B" w14:textId="441E5F1A" w:rsidR="005E294F" w:rsidRPr="002C2004" w:rsidRDefault="005E294F" w:rsidP="00C1128E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Комплексное использование водных ресурсов : курс лекций / Яковлев С.В., Губин И.Г.,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Павлинова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И.И. - [Б. м.] : Высшая школа, 2008.</w:t>
            </w:r>
          </w:p>
          <w:p w14:paraId="1298D415" w14:textId="722E2637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Техническая экспертиза зданий и сооружений: учебное пособие Автор: Ямов В. .Дисциплина: Техническая экспертиза зданий и сооружений</w:t>
            </w:r>
          </w:p>
          <w:p w14:paraId="79EFF103" w14:textId="2FD101A7" w:rsidR="00775CEC" w:rsidRPr="002C2004" w:rsidRDefault="00775CEC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Техническая оценка зданий и сооружений: учебное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пособиеАвтор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Воробьев Д. С.</w:t>
            </w:r>
            <w:r w:rsidR="000708FE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Жанр: Учебники и учебные пособия для вузов</w:t>
            </w:r>
          </w:p>
        </w:tc>
        <w:tc>
          <w:tcPr>
            <w:tcW w:w="2692" w:type="dxa"/>
          </w:tcPr>
          <w:p w14:paraId="0F2DBCE2" w14:textId="365D988E" w:rsidR="005E294F" w:rsidRPr="002C2004" w:rsidRDefault="005E294F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S&amp;LNG=&amp;Z21ID=1029-8900297955919&amp;S21FMT=briefHTML_ft&amp;USES21ALL=0&amp;S21ALL=&amp;FT_S21STR=%D1%8D%D0%BA%D0%BE%D0%BB%D0%BE%D0%B3%D0%B8%D1%87%D0%B5%D1%81%D0%BA%D0%B0%D1%8F%20%D0%BE%D1%86%D0%B5%D0%BD%D0%BA%D0%B0%20%D0%B2%D0%BE%D0%B4%D0%BD%D1%8B%D1%85%20%D0%BE%D0%B1%D1%8A%D0%B5%D0%BA%D1%82%D0%BE%D0%B2&amp;FT_S21LOG=4&amp;FT_S21P03=K%3D&amp;FT_S21P01=3&amp;COM_S21STR=&amp;SEARCH_STRING=%D1%8D%D0%BA%D0%BE%D0%BB%D0%BE%D0%B3%D0%B8%D1%87%D0%B5%D1%81%D0%BA%D0%B0%D1%8F%20%D0%BE%D1%86%D0%B5%D0%BD%D0%BA%D0%B0%20%D0%B2%D0%BE%D0%B4%D0%BD%D1%8B%D1%85%20%D0%BE%D0%B1%D1%8A%D0%B5%D0%BA%D1%82%D0%BE%D0%B2&amp;FT_NEAR_MFN=&amp;FT_DISTANCE=&amp;FT_NEARLEVEL=&amp;FT_CONTEXT=&amp;FT_REQUEST=&amp;FT_PREFIX=K%3D&amp;S21CNR=5&amp;S21REF=10&amp;S21SRD=&amp;S21SRW=&amp;S21SCAN=&amp;S21COLORTERMS=1&amp;I21DBN=BOOKS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11&amp;side_search_panel_info=&amp;block_cache=22319046102547757&amp;" </w:instrTex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4F15710F" w14:textId="586DEE9E" w:rsidR="005E294F" w:rsidRPr="002C2004" w:rsidRDefault="005E294F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717075D" w14:textId="77777777" w:rsidR="005E294F" w:rsidRPr="002C2004" w:rsidRDefault="005E294F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9013" w14:textId="5A174943" w:rsidR="00775CEC" w:rsidRPr="002C2004" w:rsidRDefault="00011C80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E294F" w:rsidRPr="002C200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https://biblioclub.ru/index.php?page=book_red&amp;id=696292</w:t>
              </w:r>
            </w:hyperlink>
            <w:r w:rsidR="00775CEC"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9097F2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4FDFCA0" w14:textId="25C52670" w:rsidR="000708FE" w:rsidRPr="002C2004" w:rsidRDefault="00011C80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0708FE" w:rsidRPr="002C200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https://biblioclub.ru/index.php?page=book_red&amp;id=434832</w:t>
              </w:r>
            </w:hyperlink>
          </w:p>
        </w:tc>
      </w:tr>
      <w:tr w:rsidR="001D4D57" w:rsidRPr="002C2004" w14:paraId="0C8572C6" w14:textId="77777777" w:rsidTr="00555DED">
        <w:trPr>
          <w:trHeight w:val="699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05F6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A0B6" w14:textId="23AC137D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Гидротехнические сооружения оросительных систем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FDDA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5B1DA179" w14:textId="23AF0564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3C44" w14:textId="605522B1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36B71B94" w14:textId="4EE0B4D8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69245" w14:textId="4EA625B3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2C8D" w14:textId="2C4400BC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77901CAB" w14:textId="6EA8C581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DC997" w14:textId="351B9D11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56EA3" w14:textId="71525EC5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99A4" w14:textId="31B4D59C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3A1E3" w14:textId="01646AE1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054CF8C1" w14:textId="507AB795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19E7B" w14:textId="2E96EC89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394766E7" w14:textId="03436C10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54CF9" w14:textId="7C957DBB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4983AF71" w14:textId="5BEE4C87" w:rsidR="00D01467" w:rsidRPr="002C2004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C603" w14:textId="2EE73DA6" w:rsidR="00D01467" w:rsidRDefault="00D0146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4DA13" w14:textId="77777777" w:rsidR="00577887" w:rsidRPr="002C2004" w:rsidRDefault="00577887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267AB" w14:textId="02FCC8FC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1BB18F09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6064" w14:textId="74EFA8AD" w:rsidR="00D01467" w:rsidRPr="002C2004" w:rsidRDefault="00D01467" w:rsidP="00C1128E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Строительство гидротехнических сооружений сборной конструкции(на оросительных системах) / В. М.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Аполлосов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- М.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Сельхозгиз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1954. - 343стр.</w:t>
            </w:r>
          </w:p>
          <w:p w14:paraId="6629B841" w14:textId="248A09AB" w:rsidR="00D01467" w:rsidRPr="002C2004" w:rsidRDefault="00D01467" w:rsidP="00C1128E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Строительные нормы и правила: Изд. офиц. Приложение. Сб. единых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районг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единич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расценок на строит. конструкции и работы/Срок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введ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в действие 01.01.84 Ч.4. Гл.5.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4-5-82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38. каменные конструкции гидротехнических сооружений: . - М.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1982.</w:t>
            </w:r>
          </w:p>
          <w:p w14:paraId="5EA1B2AC" w14:textId="53D5FE41" w:rsidR="00D01467" w:rsidRPr="002C2004" w:rsidRDefault="00D01467" w:rsidP="00C1128E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Подземный контур гидротехнических сооружений / Р. Р. Чугаев. - М. : Энергия, 1974. - 237 с</w:t>
            </w:r>
          </w:p>
          <w:p w14:paraId="5387F4C1" w14:textId="05046CF4" w:rsidR="00D01467" w:rsidRPr="002C2004" w:rsidRDefault="00D01467" w:rsidP="00C1128E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Гидротехнические сооружения. Глухие плотины : к изучению дисциплины / Р. Р. Чугаев. - М.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школа, 1975. - 328 с.</w:t>
            </w:r>
          </w:p>
          <w:p w14:paraId="15D484D7" w14:textId="3E40A3D3" w:rsidR="00D01467" w:rsidRPr="002C2004" w:rsidRDefault="00D01467" w:rsidP="00C1128E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Гидротехнические сооружения : учебник для техникума / Попова В.Я.,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Белинов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М.П. - М.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., 1973. - 327 с.</w:t>
            </w:r>
          </w:p>
          <w:p w14:paraId="7E4C91F5" w14:textId="77777777" w:rsidR="00D01467" w:rsidRPr="002C2004" w:rsidRDefault="00D01467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06A582A" w14:textId="518E9652" w:rsidR="00995B38" w:rsidRPr="002C2004" w:rsidRDefault="00995B38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Колпаков В. В., Сухарев И. П. «Сельскохозяйственные мелиорации» Изд. 2-е. – М.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Агропромиздат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1988 г.</w:t>
            </w:r>
          </w:p>
          <w:p w14:paraId="51DB54BA" w14:textId="7813951E" w:rsidR="00995B38" w:rsidRPr="002C2004" w:rsidRDefault="00995B38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СПРАВОЧНИК – Мелиорация и водное хозяйство. «Сооружения» под ред.  Полад-заде П. А. – М.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Агропромиздат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1987 г. г.</w:t>
            </w:r>
          </w:p>
          <w:p w14:paraId="626E78A0" w14:textId="2111E287" w:rsidR="00995B38" w:rsidRPr="002C2004" w:rsidRDefault="00995B38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СПРАВОЧНИК – Мелиорация и водное хозяйство. «Орошение» под ред. академика ВАСХНИЛ Шумакова Б. Б. – М.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Агропромиздат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1990 г.</w:t>
            </w:r>
          </w:p>
          <w:p w14:paraId="7310EC4F" w14:textId="1187C436" w:rsidR="00775CEC" w:rsidRPr="002C2004" w:rsidRDefault="00995B38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Волков И. М., Кононенко П. Ф., Федичкин И. К., Бочкарев Я. В., Сергеев Б. И.   «Проектирование гидротехнических сооружений» – М. Колос, 1977 г.</w:t>
            </w:r>
          </w:p>
          <w:p w14:paraId="2288077F" w14:textId="36653F3C" w:rsidR="00FA35BE" w:rsidRPr="002C2004" w:rsidRDefault="00FA35BE" w:rsidP="00C1128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>Суюмбаев</w:t>
            </w:r>
            <w:proofErr w:type="spellEnd"/>
            <w:r w:rsidRPr="002C20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Дж. А. Комплексная мелиорация орошаемых земель Кыргызстана. – Бишкек: 2000 г.  </w:t>
            </w:r>
          </w:p>
        </w:tc>
        <w:tc>
          <w:tcPr>
            <w:tcW w:w="2692" w:type="dxa"/>
          </w:tcPr>
          <w:p w14:paraId="088E3D9F" w14:textId="7B4FC641" w:rsidR="00D01467" w:rsidRPr="002C2004" w:rsidRDefault="00D01467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LNG=&amp;Z21ID=1528%2D4900296965712&amp;I21DBN=BOOKS_FULLTEXT&amp;P21DBN=BOOKS&amp;S21STN=1&amp;S21REF=10&amp;S21FMT=briefHTML_ft&amp;C21COM=S&amp;S21CNR=5&amp;S21P01=0&amp;S21P02=0&amp;S21LOG=1&amp;S21P03=K=&amp;USES21ALL=1&amp;S21STR=%D0%93%D0%98%D0%94%D0%A0%D0%9E%D0%A2%D0%95%D0%A5%D0%9D%D0%98%D0%9A%D0%90%2C%20%D0%93%D0%98%D0%94%D0%A0%D0%9E%D0%A2%D0%95%D0%A5%D0%9D%D0%98%D0%A7%D0%95%D0%A1%D0%9A%D0%9E%D0%95%20%D0%A1%D0%A2%D0%A0%D0%9E%D0%98%D0%A2%D0%95%D0%9B%D0%AC%D0%A1%D0%A2%D0%92%D0%9E" </w:instrTex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6C9BEAF4" w14:textId="60729CB6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0145648" w14:textId="77777777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063E4" w14:textId="328B3B4E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EED7D" w14:textId="14999933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E343" w14:textId="2E9961D9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B99DF" w14:textId="685AEA42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D58D" w14:textId="79E22117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C6943" w14:textId="23FF347D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D70B6" w14:textId="1D29ACAB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1D896" w14:textId="276EE2BD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D23E1" w14:textId="015669ED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A4DE3" w14:textId="50FADE6C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3BC43" w14:textId="32CA26D0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FD68D" w14:textId="7C16A2A8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AF328" w14:textId="77777777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B4FD0" w14:textId="77777777" w:rsidR="00D01467" w:rsidRPr="002C2004" w:rsidRDefault="00D01467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DF633" w14:textId="67CAE703" w:rsidR="00775CEC" w:rsidRPr="002C2004" w:rsidRDefault="00011C80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D01467" w:rsidRPr="002C200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https://meganorm.ru/Index2/1/4293785/4293785128.htm</w:t>
              </w:r>
            </w:hyperlink>
            <w:r w:rsidR="008A4FA5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D8C188" w14:textId="75498A1E" w:rsidR="008A4FA5" w:rsidRPr="002C2004" w:rsidRDefault="00011C80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8A4FA5" w:rsidRPr="002C200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https://elar.usfeu.ru/bitstream/123456789/7519/1/met-18-11.pdf</w:t>
              </w:r>
            </w:hyperlink>
            <w:r w:rsidR="008A4FA5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4D57" w:rsidRPr="002C2004" w14:paraId="204AA414" w14:textId="77777777" w:rsidTr="005D1CBC">
        <w:trPr>
          <w:trHeight w:val="336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9B50" w14:textId="77777777" w:rsidR="00775CEC" w:rsidRPr="002C2004" w:rsidRDefault="00775CEC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2C32" w14:textId="759163F6" w:rsidR="00775CEC" w:rsidRPr="002C2004" w:rsidRDefault="00775CEC" w:rsidP="00C112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2C2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Регулирование стока водохранилищами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384B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063255BB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CF11" w14:textId="00C7AC00" w:rsidR="00150AD8" w:rsidRPr="002C2004" w:rsidRDefault="00150AD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390EB26B" w14:textId="7015EC7F" w:rsidR="00150AD8" w:rsidRPr="002C2004" w:rsidRDefault="00150AD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EC4DE" w14:textId="2D8E7BCB" w:rsidR="00150AD8" w:rsidRPr="002C2004" w:rsidRDefault="00150AD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01D5DE76" w14:textId="77777777" w:rsidR="00150AD8" w:rsidRPr="002C2004" w:rsidRDefault="00150AD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6F8D2" w14:textId="20C8601A" w:rsidR="00150AD8" w:rsidRPr="002C2004" w:rsidRDefault="00150AD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BC6" w:rsidRPr="002C200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2F429053" w14:textId="77777777" w:rsidR="00150AD8" w:rsidRPr="002C2004" w:rsidRDefault="00150AD8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049FE" w14:textId="7D04767D" w:rsidR="00775CEC" w:rsidRPr="002C2004" w:rsidRDefault="00775CEC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ресурс</w:t>
            </w:r>
          </w:p>
          <w:p w14:paraId="540F990F" w14:textId="77777777" w:rsidR="00775CEC" w:rsidRPr="002C2004" w:rsidRDefault="00775CEC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DFE2" w14:textId="4CF3FE67" w:rsidR="00D01467" w:rsidRPr="002C2004" w:rsidRDefault="00D01467" w:rsidP="00C1128E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Динамика и сейсмостойкость гидротехнических сооружений / Сеймов В.М. - [Б. м.] : Киев: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Наук.думка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1983. - 320 с</w:t>
            </w:r>
          </w:p>
          <w:p w14:paraId="4773A67C" w14:textId="5DD3D9A8" w:rsidR="00150AD8" w:rsidRPr="002C2004" w:rsidRDefault="00150AD8" w:rsidP="00C1128E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Гидротехнические сооружения : учебник для техникума / Попова В.Я.,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Белинов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М.П. - М.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., 1973. - 327 с. –</w:t>
            </w:r>
          </w:p>
          <w:p w14:paraId="2B34EBD2" w14:textId="42DCF12D" w:rsidR="00150AD8" w:rsidRPr="002C2004" w:rsidRDefault="00150AD8" w:rsidP="00C1128E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Методика регулирования стока и водохозяйственных расчетов. / Ляпичев Петр Андреевич. - М. :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1972. -</w:t>
            </w:r>
          </w:p>
          <w:p w14:paraId="4E8C32AB" w14:textId="14EA0414" w:rsidR="006C658D" w:rsidRPr="002C2004" w:rsidRDefault="006C658D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Попов И. В. Аэрофотосъемка и изучение вод суши. 1960 г.</w:t>
            </w:r>
          </w:p>
          <w:p w14:paraId="7380AB73" w14:textId="167E64E6" w:rsidR="006C658D" w:rsidRPr="002C2004" w:rsidRDefault="006C658D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Соломен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цев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 А. Гидрология суши. 1961 г.</w:t>
            </w:r>
          </w:p>
          <w:p w14:paraId="34ED443D" w14:textId="2F259BC2" w:rsidR="006C658D" w:rsidRPr="002C2004" w:rsidRDefault="006C658D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Гончаров В. Н. Динамика русловых потоков. 1961 г. </w:t>
            </w:r>
          </w:p>
          <w:p w14:paraId="2B731937" w14:textId="70E9994E" w:rsidR="006C658D" w:rsidRPr="002C2004" w:rsidRDefault="006C658D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Караушев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 В. Проблемы динамики естественных водных потоков. 1960 г. </w:t>
            </w:r>
          </w:p>
          <w:p w14:paraId="1C62C3B5" w14:textId="16E51F66" w:rsidR="00951E17" w:rsidRPr="002C2004" w:rsidRDefault="006C658D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Шмидт С. В. Техника безопасности при гидрологических работах. 1964 г. </w:t>
            </w:r>
            <w:r w:rsidR="00951E17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Савичев О.Г.</w:t>
            </w:r>
          </w:p>
          <w:p w14:paraId="13FAC62E" w14:textId="77777777" w:rsidR="00951E17" w:rsidRPr="002C2004" w:rsidRDefault="00951E17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С13 Регулирование речного стока: учебное пособие / О.Г. Савичев,</w:t>
            </w:r>
          </w:p>
          <w:p w14:paraId="16919ADF" w14:textId="77777777" w:rsidR="00951E17" w:rsidRPr="002C2004" w:rsidRDefault="00951E17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С.Ю. </w:t>
            </w:r>
            <w:proofErr w:type="spellStart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Краснощëков</w:t>
            </w:r>
            <w:proofErr w:type="spellEnd"/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Н.Г. Наливайко; Томский политехнический университет. – Томск: Изд-во Томского политехнического университета, 2009.</w:t>
            </w:r>
          </w:p>
          <w:p w14:paraId="756FC224" w14:textId="6AEF0D6A" w:rsidR="00775CEC" w:rsidRPr="002C2004" w:rsidRDefault="00951E17" w:rsidP="00C112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 114 с</w:t>
            </w:r>
          </w:p>
        </w:tc>
        <w:tc>
          <w:tcPr>
            <w:tcW w:w="2692" w:type="dxa"/>
          </w:tcPr>
          <w:p w14:paraId="69CD041E" w14:textId="5754ED06" w:rsidR="00150AD8" w:rsidRPr="002C2004" w:rsidRDefault="00150AD8" w:rsidP="00C1128E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"Научно-техническая%20библиотека" </w:instrTex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078EDAFE" w14:textId="11E216C3" w:rsidR="00150AD8" w:rsidRPr="002C2004" w:rsidRDefault="00150AD8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4B57540" w14:textId="77777777" w:rsidR="00150AD8" w:rsidRPr="002C2004" w:rsidRDefault="00150AD8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43F81" w14:textId="77777777" w:rsidR="00150AD8" w:rsidRPr="002C2004" w:rsidRDefault="00150AD8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A2F96" w14:textId="4BBD4BBB" w:rsidR="00775CEC" w:rsidRPr="002C2004" w:rsidRDefault="00011C80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50AD8" w:rsidRPr="002C20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https://staff.tiiame.uz/storage/users/59/presentations/ysvc0Fjkfxa1ckoA2pcF7melEDG113y9No9yFTXo.pdf</w:t>
              </w:r>
            </w:hyperlink>
            <w:r w:rsidR="006C658D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1879FD" w14:textId="3183BCFE" w:rsidR="006C658D" w:rsidRPr="002C2004" w:rsidRDefault="00011C80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C658D" w:rsidRPr="002C20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https://portal.tpu.ru/SHARED/s/SAVICHEV/education/Tab2/Tab/UPHYDROPW.pdf</w:t>
              </w:r>
            </w:hyperlink>
          </w:p>
          <w:p w14:paraId="5B77DC48" w14:textId="3A3FCCE1" w:rsidR="006C658D" w:rsidRPr="002C2004" w:rsidRDefault="00011C80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51E17" w:rsidRPr="002C20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http://elib.rshu.ru/files_boo</w:t>
              </w:r>
              <w:r w:rsidR="00951E17" w:rsidRPr="002C20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ks/pdf/img-Z12105240.pdf</w:t>
              </w:r>
            </w:hyperlink>
            <w:r w:rsidR="00951E17"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5DED" w:rsidRPr="002C2004" w14:paraId="7077EFB6" w14:textId="77777777" w:rsidTr="00227EA2">
        <w:trPr>
          <w:trHeight w:val="3369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D281" w14:textId="77777777" w:rsidR="00555DED" w:rsidRPr="002C2004" w:rsidRDefault="00555DED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6AFD" w14:textId="0956112E" w:rsidR="00555DED" w:rsidRPr="002C2004" w:rsidRDefault="00555DED" w:rsidP="00C112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Водные ресурсы и мировой водный баланс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5ABB" w14:textId="77777777" w:rsidR="00555DED" w:rsidRPr="002C2004" w:rsidRDefault="00555DED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BD49" w14:textId="77777777" w:rsidR="00555DED" w:rsidRDefault="005F388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  <w:p w14:paraId="3D38B90F" w14:textId="77777777" w:rsidR="005F3886" w:rsidRDefault="005F388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A3639" w14:textId="67F4F3A2" w:rsidR="005F3886" w:rsidRDefault="005F388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37135" w14:textId="77777777" w:rsidR="005F3886" w:rsidRDefault="005F388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5DE8" w14:textId="77777777" w:rsidR="005F3886" w:rsidRDefault="005F388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  <w:p w14:paraId="25E83D35" w14:textId="77777777" w:rsidR="005F3886" w:rsidRDefault="005F388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470CB" w14:textId="77777777" w:rsidR="005F3886" w:rsidRDefault="005F388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4A087" w14:textId="77777777" w:rsidR="005F3886" w:rsidRDefault="005F388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  <w:p w14:paraId="55D25DEB" w14:textId="77777777" w:rsidR="005F3886" w:rsidRDefault="005F388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18435" w14:textId="5EE4246C" w:rsidR="005F3886" w:rsidRPr="002C2004" w:rsidRDefault="005F388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12шт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969E" w14:textId="1EE2AF15" w:rsidR="005F3886" w:rsidRDefault="005F3886" w:rsidP="005F3886">
            <w:pPr>
              <w:pStyle w:val="a7"/>
              <w:numPr>
                <w:ilvl w:val="0"/>
                <w:numId w:val="3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8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Рациональное использование природных ресурсов и охрана окружающей среды : </w:t>
            </w:r>
            <w:proofErr w:type="spellStart"/>
            <w:r w:rsidRPr="005F38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межвуз</w:t>
            </w:r>
            <w:proofErr w:type="spellEnd"/>
            <w:r w:rsidRPr="005F38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сб. / Отв. ред. Ю.С. Васильев. - Л. : ЛПИ, 1978</w:t>
            </w:r>
          </w:p>
          <w:p w14:paraId="7963711F" w14:textId="26E752D5" w:rsidR="005F3886" w:rsidRDefault="005F3886" w:rsidP="005F3886">
            <w:pPr>
              <w:pStyle w:val="a7"/>
              <w:numPr>
                <w:ilvl w:val="0"/>
                <w:numId w:val="3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8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Геоэкология : к изучению дисциплины / Л. В. </w:t>
            </w:r>
            <w:proofErr w:type="spellStart"/>
            <w:r w:rsidRPr="005F38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Кочелева</w:t>
            </w:r>
            <w:proofErr w:type="spellEnd"/>
            <w:r w:rsidRPr="005F38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- Кара-Балта : [б. и.], 2003. - 136 с. - </w:t>
            </w:r>
            <w:proofErr w:type="spellStart"/>
            <w:r w:rsidRPr="005F38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F38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.: с. 132-133. - ISBN 9967-21-430-9</w:t>
            </w:r>
          </w:p>
          <w:p w14:paraId="7BA2FD67" w14:textId="77777777" w:rsidR="00555DED" w:rsidRDefault="005F3886" w:rsidP="005F3886">
            <w:pPr>
              <w:pStyle w:val="a7"/>
              <w:numPr>
                <w:ilvl w:val="0"/>
                <w:numId w:val="3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8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5F38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геэкологии</w:t>
            </w:r>
            <w:proofErr w:type="spellEnd"/>
            <w:r w:rsidRPr="005F38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: учеб. / Г. Н. Голубев. - М. : КНОРУС, 2011. - 352 с. - </w:t>
            </w:r>
            <w:proofErr w:type="spellStart"/>
            <w:r w:rsidRPr="005F38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F38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.: с. 350-351. - ISBN 978-5-406-00969-7</w:t>
            </w:r>
          </w:p>
          <w:p w14:paraId="7359E202" w14:textId="6091EEF5" w:rsidR="005F3886" w:rsidRPr="005F3886" w:rsidRDefault="005F3886" w:rsidP="005F3886">
            <w:pPr>
              <w:pStyle w:val="a7"/>
              <w:numPr>
                <w:ilvl w:val="0"/>
                <w:numId w:val="36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38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Комплексное использование водных ресурсов : курс лекций / Яковлев С.В., Губин И.Г., </w:t>
            </w:r>
            <w:proofErr w:type="spellStart"/>
            <w:r w:rsidRPr="005F38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Павлинова</w:t>
            </w:r>
            <w:proofErr w:type="spellEnd"/>
            <w:r w:rsidRPr="005F38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И.И. - [Б. м.] : Высшая школа, 2008.</w:t>
            </w:r>
          </w:p>
        </w:tc>
        <w:tc>
          <w:tcPr>
            <w:tcW w:w="2692" w:type="dxa"/>
          </w:tcPr>
          <w:p w14:paraId="7E476A69" w14:textId="21572306" w:rsidR="005F3886" w:rsidRPr="005F3886" w:rsidRDefault="005F3886" w:rsidP="005F3886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LNG=&amp;Z21ID=1920%2D6930890925515&amp;I21DBN=BOOK_FULLTEXT&amp;P21DBN=BOOK&amp;S21STN=1&amp;S21REF=10&amp;S21FMT=briefHTML_ft&amp;C21COM=S&amp;S21CNR=5&amp;S21P01=0&amp;S21P02=0&amp;S21P03=S=&amp;USES21ALL=1&amp;S21STR=%D0%95%D1%81%D1%82%D0%B5%D1%81%D1%82%D0%B2%D0%B5%D0%BD%D0%BD%D1%8B%D0%B5%20%D0%BD%D0%B0%D1%83%D0%BA%D0%B8%20%2D%2D%20%D0%AD%D0%BA%D0%BE%D0%BB%D0%BE%D0%B3%D0%B8%D1%8F%20%2D%2D%20%D0%93%D0%B5%D0%BE%D1%8D%D0%BA%D0%BE%D0%BB%D0%BE%D0%B3%D0%B8%D1%8F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F388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5A405133" w14:textId="138BD181" w:rsidR="00555DED" w:rsidRPr="002C2004" w:rsidRDefault="005F3886" w:rsidP="005F3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88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</w:t>
            </w:r>
            <w:r w:rsidRPr="005F388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 им. И. Раззакова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1128E" w:rsidRPr="002C2004" w14:paraId="5E15E874" w14:textId="77777777" w:rsidTr="005D1CBC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175F" w14:textId="432A0A0E" w:rsidR="00683116" w:rsidRPr="002C2004" w:rsidRDefault="00683116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4034" w14:textId="77777777" w:rsidR="00683116" w:rsidRPr="002C2004" w:rsidRDefault="00683116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Теоретическая механика</w:t>
            </w:r>
          </w:p>
          <w:p w14:paraId="545FB034" w14:textId="77777777" w:rsidR="00683116" w:rsidRPr="002C2004" w:rsidRDefault="0068311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A643" w14:textId="77777777" w:rsidR="00683116" w:rsidRPr="002C2004" w:rsidRDefault="0068311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38B23D58" w14:textId="77777777" w:rsidR="00683116" w:rsidRPr="002C2004" w:rsidRDefault="0068311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2D1D" w14:textId="77777777" w:rsidR="00683116" w:rsidRPr="002C2004" w:rsidRDefault="0068311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8AB3" w14:textId="77777777" w:rsidR="00683116" w:rsidRPr="002C2004" w:rsidRDefault="00683116" w:rsidP="00C1128E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Бать, М. И. Теоретическая механика в примерах и задачах : учеб. для втузов / М. И. Бать ; Г. Ю. Джанелидзе, А. С.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Кельзон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; ред. Г. Ю. Джанелидзе. - 3-е изд., стереотип. - М. : Наука , 1966 - .</w:t>
            </w:r>
          </w:p>
          <w:p w14:paraId="245D224F" w14:textId="6DC5AFBC" w:rsidR="00683116" w:rsidRPr="002C2004" w:rsidRDefault="00683116" w:rsidP="00C1128E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 Т. 2 : Динамика. - 1966. - 663 с. : рис. - ~Б. ц.</w:t>
            </w:r>
          </w:p>
          <w:p w14:paraId="493F8FA4" w14:textId="28567085" w:rsidR="00683116" w:rsidRPr="002C2004" w:rsidRDefault="00683116" w:rsidP="00C1128E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Бишоп, Р. Е.Д.    Колебания : к изучению дисциплины / Р. Е.Д. Бишоп ; пер.: М. Ф.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Диментберг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, К. В. Фролов ; ред. Я. Г. Панов. - 2-е изд.,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и доп. - М. : Наука , 1979. - 159 с. : ил.</w:t>
            </w:r>
          </w:p>
          <w:p w14:paraId="267672ED" w14:textId="77777777" w:rsidR="00683116" w:rsidRPr="002C2004" w:rsidRDefault="00683116" w:rsidP="00C1128E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механика: учебное пособие Воронежский государственный университет инженерных технологий, 2023</w:t>
            </w:r>
          </w:p>
          <w:p w14:paraId="5ABA6AE1" w14:textId="298F28C5" w:rsidR="00683116" w:rsidRPr="002C2004" w:rsidRDefault="00683116" w:rsidP="00C1128E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Объем: 53 стр.</w:t>
            </w:r>
          </w:p>
          <w:p w14:paraId="3CA317C6" w14:textId="77777777" w:rsidR="00683116" w:rsidRPr="002C2004" w:rsidRDefault="00683116" w:rsidP="00C1128E">
            <w:pPr>
              <w:tabs>
                <w:tab w:val="left" w:pos="72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Том 2. Кинематика. Статика Автор: Новикова Н. В. , Богомаз И. В. Москва: Издательство Ассоциации строительных вузов (АСВ), 2011 Объем: 208 стр.</w:t>
            </w:r>
          </w:p>
        </w:tc>
        <w:tc>
          <w:tcPr>
            <w:tcW w:w="2692" w:type="dxa"/>
          </w:tcPr>
          <w:p w14:paraId="57D3DF32" w14:textId="77777777" w:rsidR="00683116" w:rsidRPr="002C2004" w:rsidRDefault="00011C80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683116" w:rsidRPr="002C200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https://irbis.kstu.kg/cgi-bin/irbis64r_plus/cgiirbis_64_ft.exe</w:t>
              </w:r>
            </w:hyperlink>
          </w:p>
          <w:p w14:paraId="762659F3" w14:textId="77777777" w:rsidR="00683116" w:rsidRPr="002C2004" w:rsidRDefault="0068311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855C8D9" w14:textId="77777777" w:rsidR="00683116" w:rsidRPr="002C2004" w:rsidRDefault="00011C80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683116" w:rsidRPr="002C200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https://biblioclub.ru/index.php?page=book_red&amp;id=712760</w:t>
              </w:r>
            </w:hyperlink>
            <w:r w:rsidR="00683116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06F330" w14:textId="77777777" w:rsidR="00683116" w:rsidRPr="002C2004" w:rsidRDefault="0068311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BAC67C7" w14:textId="77777777" w:rsidR="00683116" w:rsidRPr="002C2004" w:rsidRDefault="00011C80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683116" w:rsidRPr="002C200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https://biblioclub.ru/index.php?page=book_red&amp;id=273534</w:t>
              </w:r>
            </w:hyperlink>
            <w:r w:rsidR="00683116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163A5A" w14:textId="77777777" w:rsidR="00683116" w:rsidRPr="002C2004" w:rsidRDefault="0068311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FC94852" w14:textId="77777777" w:rsidR="00683116" w:rsidRPr="002C2004" w:rsidRDefault="0068311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E8190D" w14:textId="77777777" w:rsidR="00683116" w:rsidRPr="002C2004" w:rsidRDefault="0068311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28E" w:rsidRPr="002C2004" w14:paraId="48A5C45E" w14:textId="77777777" w:rsidTr="005D1CBC">
        <w:trPr>
          <w:trHeight w:val="336"/>
        </w:trPr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9717" w14:textId="360C411A" w:rsidR="00683116" w:rsidRPr="002C2004" w:rsidRDefault="00683116" w:rsidP="00EA7F7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04E1" w14:textId="77777777" w:rsidR="00683116" w:rsidRPr="002C2004" w:rsidRDefault="00683116" w:rsidP="00C1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Механика</w:t>
            </w:r>
          </w:p>
          <w:p w14:paraId="1DEFF612" w14:textId="77777777" w:rsidR="00683116" w:rsidRPr="002C2004" w:rsidRDefault="00683116" w:rsidP="00C112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CB36" w14:textId="77777777" w:rsidR="00683116" w:rsidRPr="002C2004" w:rsidRDefault="0068311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Очное </w:t>
            </w:r>
          </w:p>
          <w:p w14:paraId="6DE392B5" w14:textId="77777777" w:rsidR="00683116" w:rsidRPr="002C2004" w:rsidRDefault="0068311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1D84" w14:textId="77777777" w:rsidR="00683116" w:rsidRPr="002C2004" w:rsidRDefault="0068311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  <w:p w14:paraId="23F94339" w14:textId="77777777" w:rsidR="00683116" w:rsidRPr="002C2004" w:rsidRDefault="0068311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9542" w14:textId="77777777" w:rsidR="00683116" w:rsidRPr="002C2004" w:rsidRDefault="0068311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EDD9E" w14:textId="77777777" w:rsidR="00683116" w:rsidRPr="002C2004" w:rsidRDefault="00683116" w:rsidP="00C1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CBAB" w14:textId="77777777" w:rsidR="00683116" w:rsidRPr="002C2004" w:rsidRDefault="00683116" w:rsidP="00C1128E">
            <w:pPr>
              <w:tabs>
                <w:tab w:val="left" w:pos="18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 Введение в сопротивление материалов : учеб. пособие / П.А. Павлов, Л.К. Паршин, Г.Б. Колчин, Б.Е. Мельников; Под ред. Б.Е. Мельникова. - 2-е изд.,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- СПб. : Лань, 2002. - 160 с. - (Учебники для вузов. Специальная литература). - ISBN 5-8114-0459-Х</w:t>
            </w:r>
          </w:p>
          <w:p w14:paraId="76AA2DB8" w14:textId="77777777" w:rsidR="00683116" w:rsidRPr="002C2004" w:rsidRDefault="00683116" w:rsidP="00C1128E">
            <w:pPr>
              <w:tabs>
                <w:tab w:val="left" w:pos="18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Молотников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, Валентин Яковлевич. Курс сопротивления материалов : учеб. пособие для студ. вузов / В. Я.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Молотников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. - СПб. ; М. ; Краснодар : Лань, 2006. - 384 с. : ил. - (Учебники для вузов. Специальная литература). -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.: с. 372 . -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. указ.: с. 373-376. - ISBN 5-8114-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0649-5</w:t>
            </w:r>
          </w:p>
          <w:p w14:paraId="79A8DA6F" w14:textId="15D69EC4" w:rsidR="00683116" w:rsidRPr="002C2004" w:rsidRDefault="00683116" w:rsidP="00C1128E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Расчетные и курсовые работы по сопротивлению материалов : учеб. пособие / Ф. З.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Алмаметов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, С. И. Арсеньев, Н. А. Курицын, А. М. Мишин. - 3-е изд., стереотип. - СПб. ; М. ; Краснодар : Издательство "Лань", 2005. - 368 с. : </w:t>
            </w:r>
          </w:p>
          <w:p w14:paraId="45BC780E" w14:textId="54BA9AEF" w:rsidR="00683116" w:rsidRPr="002C2004" w:rsidRDefault="00683116" w:rsidP="00C1128E">
            <w:pPr>
              <w:tabs>
                <w:tab w:val="left" w:pos="18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Сопротивление материалов : варианты заданий и примеры выполнения</w:t>
            </w:r>
            <w:r w:rsidR="005D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работ: учебное пособие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Тухфатуллин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Б. А. , </w:t>
            </w:r>
            <w:proofErr w:type="spellStart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Путеева</w:t>
            </w:r>
            <w:proofErr w:type="spellEnd"/>
            <w:r w:rsidRPr="002C2004">
              <w:rPr>
                <w:rFonts w:ascii="Times New Roman" w:hAnsi="Times New Roman" w:cs="Times New Roman"/>
                <w:sz w:val="24"/>
                <w:szCs w:val="24"/>
              </w:rPr>
              <w:t xml:space="preserve"> Л. Е.</w:t>
            </w:r>
            <w:r w:rsidR="005D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004">
              <w:rPr>
                <w:rFonts w:ascii="Times New Roman" w:hAnsi="Times New Roman" w:cs="Times New Roman"/>
                <w:sz w:val="24"/>
                <w:szCs w:val="24"/>
              </w:rPr>
              <w:t>(ТГАСУ), 2017</w:t>
            </w:r>
          </w:p>
        </w:tc>
        <w:tc>
          <w:tcPr>
            <w:tcW w:w="2692" w:type="dxa"/>
          </w:tcPr>
          <w:p w14:paraId="6A568EAB" w14:textId="77777777" w:rsidR="00683116" w:rsidRPr="002C2004" w:rsidRDefault="00011C80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83116" w:rsidRPr="002C200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https://irbis.kstu.kg/cgi-bin/irbis64r_plus/cgiirbis_64_ft.exe</w:t>
              </w:r>
            </w:hyperlink>
            <w:r w:rsidR="00683116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AC314E" w14:textId="77777777" w:rsidR="00683116" w:rsidRPr="002C2004" w:rsidRDefault="00683116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9EC487E" w14:textId="77777777" w:rsidR="00683116" w:rsidRPr="002C2004" w:rsidRDefault="00011C80" w:rsidP="00C112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83116" w:rsidRPr="002C2004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https://biblioclub.ru/index.php?page=book_red&amp;id=694452</w:t>
              </w:r>
            </w:hyperlink>
            <w:r w:rsidR="00683116" w:rsidRPr="002C20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7F24093" w14:textId="4E4BB7F7" w:rsidR="00C83BDB" w:rsidRPr="00333AE8" w:rsidRDefault="00C83BDB" w:rsidP="00333A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1673D8D" w14:textId="116AEE7C" w:rsidR="00CC1802" w:rsidRPr="00333AE8" w:rsidRDefault="00333AE8" w:rsidP="00333AE8">
      <w:pPr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33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направлению: </w:t>
      </w:r>
      <w:proofErr w:type="spellStart"/>
      <w:r w:rsidRPr="00333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Строителство</w:t>
      </w:r>
      <w:proofErr w:type="spellEnd"/>
      <w:r w:rsidRPr="00333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; Профиль</w:t>
      </w:r>
      <w:r w:rsidRPr="00333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750500 Гидротехническое строительство</w:t>
      </w:r>
    </w:p>
    <w:p w14:paraId="051AAE28" w14:textId="6B97E29C" w:rsidR="00C0646D" w:rsidRDefault="00C0646D" w:rsidP="00C83BDB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0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1134"/>
        <w:gridCol w:w="1275"/>
        <w:gridCol w:w="7230"/>
        <w:gridCol w:w="2693"/>
      </w:tblGrid>
      <w:tr w:rsidR="00BE5CFB" w:rsidRPr="00C0646D" w14:paraId="6DDDC697" w14:textId="77777777" w:rsidTr="00BE5CF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6DF03" w14:textId="77777777" w:rsidR="00C0646D" w:rsidRPr="00C0646D" w:rsidRDefault="00C0646D" w:rsidP="00C0646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2F365CD1" w14:textId="77777777" w:rsidR="00C0646D" w:rsidRPr="00C0646D" w:rsidRDefault="00C0646D" w:rsidP="00C0646D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9398E3" w14:textId="77777777" w:rsidR="00C0646D" w:rsidRPr="00C0646D" w:rsidRDefault="00C0646D" w:rsidP="00C0646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дисциплины учебного плана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5D29EF" w14:textId="77777777" w:rsidR="00C0646D" w:rsidRPr="00C0646D" w:rsidRDefault="00C0646D" w:rsidP="00C0646D">
            <w:pPr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обучения и прим-</w:t>
            </w:r>
            <w:proofErr w:type="spellStart"/>
            <w:r w:rsidRPr="00C064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мые</w:t>
            </w:r>
            <w:proofErr w:type="spellEnd"/>
            <w:r w:rsidRPr="00C064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техно-</w:t>
            </w:r>
            <w:proofErr w:type="spellStart"/>
            <w:r w:rsidRPr="00C064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гии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1E9E1F" w14:textId="77777777" w:rsidR="00C0646D" w:rsidRPr="00C0646D" w:rsidRDefault="00C0646D" w:rsidP="00C0646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учебников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A50578" w14:textId="77777777" w:rsidR="00C0646D" w:rsidRPr="00C0646D" w:rsidRDefault="00C0646D" w:rsidP="00C0646D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Реквизиты учебника и других материалов в твердом переплете (автор, название, год издания)</w:t>
            </w:r>
          </w:p>
          <w:p w14:paraId="5BCFB052" w14:textId="77777777" w:rsidR="00C0646D" w:rsidRPr="00C0646D" w:rsidRDefault="00C0646D" w:rsidP="00C0646D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AC30ED" w14:textId="77777777" w:rsidR="00C0646D" w:rsidRPr="00C0646D" w:rsidRDefault="00C0646D" w:rsidP="00C06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Реквизиты электронных учебников и электронных материалов (ссылка)</w:t>
            </w:r>
          </w:p>
        </w:tc>
      </w:tr>
      <w:tr w:rsidR="00BE5CFB" w:rsidRPr="00C0646D" w14:paraId="5C51676A" w14:textId="77777777" w:rsidTr="00BE5CF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B8EEE" w14:textId="77777777" w:rsidR="00C0646D" w:rsidRPr="00C0646D" w:rsidRDefault="00C0646D" w:rsidP="00C0646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1C7228A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Изыскание и проектирование зданий и сооружений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84FF6A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94DD79" w14:textId="6093A683" w:rsidR="003C3D37" w:rsidRPr="00611A16" w:rsidRDefault="003C3D37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2шт</w:t>
            </w:r>
          </w:p>
          <w:p w14:paraId="007FB2A1" w14:textId="3DF47E91" w:rsidR="003C3D37" w:rsidRPr="00611A16" w:rsidRDefault="003C3D37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A8545D" w14:textId="77777777" w:rsidR="003C3D37" w:rsidRPr="00611A16" w:rsidRDefault="003C3D37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CF0A93" w14:textId="78B6FF09" w:rsidR="003C3D37" w:rsidRPr="00611A16" w:rsidRDefault="003C3D37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3шт</w:t>
            </w:r>
          </w:p>
          <w:p w14:paraId="1F62F475" w14:textId="3248ED78" w:rsidR="003C3D37" w:rsidRPr="00611A16" w:rsidRDefault="003C3D37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CADA94" w14:textId="2B302C45" w:rsidR="003C3D37" w:rsidRPr="00611A16" w:rsidRDefault="003C3D37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1F17FF" w14:textId="2DE89609" w:rsidR="003C3D37" w:rsidRPr="00611A16" w:rsidRDefault="003C3D37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D0AF9C" w14:textId="36EDD36E" w:rsidR="003C3D37" w:rsidRPr="00611A16" w:rsidRDefault="003C3D37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D5020B" w14:textId="515FA87A" w:rsidR="003C3D37" w:rsidRPr="00611A16" w:rsidRDefault="00C2278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</w:t>
            </w:r>
          </w:p>
          <w:p w14:paraId="6CA5E3E0" w14:textId="77777777" w:rsidR="003C3D37" w:rsidRPr="00611A16" w:rsidRDefault="003C3D37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2C952E" w14:textId="7C60C6CB" w:rsidR="00C22785" w:rsidRDefault="00C2278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B74DBD" w14:textId="77777777" w:rsidR="00A87DB3" w:rsidRPr="00611A16" w:rsidRDefault="00A87DB3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478C4E" w14:textId="4E3728FF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  <w:p w14:paraId="4FDE5D7C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4EA09" w14:textId="308292CA" w:rsidR="003C3D37" w:rsidRPr="00611A16" w:rsidRDefault="003C3D37" w:rsidP="00611A16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Инженерная геодезия : учебник для СПО / К. Н. Макаров. - 3-е изд.,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 : Москва: Издательство "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2024. - 250 с. </w:t>
            </w: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14:paraId="7AC0AEF0" w14:textId="566320FD" w:rsidR="003C3D37" w:rsidRPr="00611A16" w:rsidRDefault="003C3D37" w:rsidP="00611A16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Гидроэлектрические станции : учебник для студ. гидротехнических спец. вузов / Н.Н.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Аршеневский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М.Ф. Губин, В.Я.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карелин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др.; Под ред. В.Я. Карелина, Г.И. Кривченко. - 3-е изд.,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доп. - М. :</w:t>
            </w:r>
          </w:p>
          <w:p w14:paraId="6E8808AE" w14:textId="39FA3C24" w:rsidR="003C3D37" w:rsidRPr="00611A16" w:rsidRDefault="00C22785" w:rsidP="00611A16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гидротехнических сооружений при проектировании и строительстве ГЭС в горных условиях : сб. науч. тр. /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Редкол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Г. И.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Чоговадзе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М. : Энергоатомиздат, 1983. - 95 с.</w:t>
            </w:r>
          </w:p>
          <w:p w14:paraId="6D40E2B6" w14:textId="77777777" w:rsidR="00A87DB3" w:rsidRDefault="00A87DB3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DB0AF4" w14:textId="72FAE6F1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Проектно-изыскательская деятельность в строительстве: учебное пособие</w:t>
            </w:r>
            <w:r w:rsidR="00FC3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Бородов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Е. Жанр: Учебники и учебные пособия для вузов Йошкар-Ола: 2022Объем: 324 стр.</w:t>
            </w:r>
          </w:p>
          <w:p w14:paraId="0C1820E0" w14:textId="603D41BD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Гражданские и промышленные здания: учебное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пособиеАвтор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Марудина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Г. 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Златковская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Е. Жанр: Учебная литература для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Минск: РИПО, 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D5E681" w14:textId="6653DDA5" w:rsidR="00C22785" w:rsidRPr="00611A16" w:rsidRDefault="00C22785" w:rsidP="00611A1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"https://irbis.kstu.kg/cgi-bin/irbis64r_plus/cgiirbis_64_ft.exe" </w:instrTex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7317CFF5" w14:textId="5039DC5D" w:rsidR="00C22785" w:rsidRPr="00611A16" w:rsidRDefault="00C2278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</w:t>
            </w: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И. Раззакова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B8E7625" w14:textId="77777777" w:rsidR="00C22785" w:rsidRPr="00611A16" w:rsidRDefault="00C2278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17359" w14:textId="77777777" w:rsidR="00C22785" w:rsidRPr="00611A16" w:rsidRDefault="00C2278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88B32" w14:textId="77777777" w:rsidR="00C22785" w:rsidRPr="00611A16" w:rsidRDefault="00C2278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51309" w14:textId="77777777" w:rsidR="00C22785" w:rsidRPr="00611A16" w:rsidRDefault="00C2278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B4B2A" w14:textId="77777777" w:rsidR="00C22785" w:rsidRPr="00611A16" w:rsidRDefault="00C2278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E802B" w14:textId="77777777" w:rsidR="00C22785" w:rsidRPr="00611A16" w:rsidRDefault="00C2278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C0CEB" w14:textId="77777777" w:rsidR="00C22785" w:rsidRPr="00611A16" w:rsidRDefault="00C2278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1D87E" w14:textId="1A0ED39E" w:rsidR="00C0646D" w:rsidRPr="00C0646D" w:rsidRDefault="00C22785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C0646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https://biblioclub.ru/index.php?page=book_red&amp;id=703522</w:t>
              </w:r>
            </w:hyperlink>
            <w:r w:rsidR="00C0646D" w:rsidRPr="00C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CB0636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86254A" w14:textId="5FFAB7AB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C0646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https://biblioclub.ru/index.php?page=book_red&amp;id=697515</w:t>
              </w:r>
            </w:hyperlink>
            <w:r w:rsidRPr="00C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CFB" w:rsidRPr="00C0646D" w14:paraId="78371FBA" w14:textId="77777777" w:rsidTr="00BE5CF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42010" w14:textId="77777777" w:rsidR="00C0646D" w:rsidRPr="00C0646D" w:rsidRDefault="00C0646D" w:rsidP="00C0646D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B5EBFE2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методы проектирования в строительстве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F4122D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6A105A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  <w:p w14:paraId="32023BE4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C06296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Системы автоматизированного проектирования. Учеб. пособие для вузов. под ред. И.П.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Норенкова.М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1986.</w:t>
            </w:r>
          </w:p>
          <w:p w14:paraId="6192D647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Хокс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Автоматизированное проектирование и производство.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М.:Мир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1991 г.</w:t>
            </w:r>
          </w:p>
          <w:p w14:paraId="59334E10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Разработка САПР.В 10-ти кн. Под редакцией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А.В.Петрова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М.: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шк.,1990.</w:t>
            </w:r>
          </w:p>
          <w:p w14:paraId="2046A7B6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Семенов А.,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Габитов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 Проектно-вычислительный комплекс SCAD в учебном процессе. Часть II. Применение при расчете железобетонных конструкций в курсовом и дипломном проектировании: Учебное пособие. М: Изд-во СКАД СОФТ, 2011, 280 с.</w:t>
            </w:r>
          </w:p>
          <w:p w14:paraId="519CBA2C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Гиренко В.,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З,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Перельмутер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Перельмутер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А.,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Фиалко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С.Ю. и др. SCAD Office. Электронные справочники. Москва: Изд-во СКАД СОФТ, 2008, 108 с.</w:t>
            </w:r>
          </w:p>
          <w:p w14:paraId="049F07A6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Баженов А.,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З.,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Перельмутер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В., Шишов О. В., Информатика. Информационные технологии в строительстве. Системы автоматизированного проектирования. К., Изд-во "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Каравела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2004 (на укр. языке).</w:t>
            </w:r>
          </w:p>
          <w:p w14:paraId="63F520BA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Сайты САПР для проектирования: [Электрон. ресурс]. – Режим доступа: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acad.ru</w:t>
            </w:r>
          </w:p>
          <w:p w14:paraId="4DF56CF7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Сайт программы SCAD Office: [Электрон. ресурс]. – Режим доступа: www.scadsoft.ru</w:t>
            </w:r>
          </w:p>
          <w:p w14:paraId="5B622110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Барабаш М.С. Компьютерные технологии в строительстве: Учебное пособие. Киев: НАУ, 2008,172с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9B3AC7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6" w:history="1">
              <w:r w:rsidRPr="00C0646D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https://core.ac.uk/download/11332081.pdf</w:t>
              </w:r>
            </w:hyperlink>
            <w:r w:rsidRPr="00C0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42AC794" w14:textId="77777777" w:rsidR="00C0646D" w:rsidRPr="00C0646D" w:rsidRDefault="00C0646D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7" w:history="1">
              <w:r w:rsidRPr="00C0646D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https://vgasu.ru/attachments/oi_nkolaev-</w:t>
              </w:r>
              <w:r w:rsidRPr="00C0646D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01.pdf</w:t>
              </w:r>
            </w:hyperlink>
            <w:r w:rsidRPr="00C0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1A8" w:rsidRPr="00C0646D" w14:paraId="574E4845" w14:textId="77777777" w:rsidTr="00011C80">
        <w:trPr>
          <w:trHeight w:val="41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99384" w14:textId="77777777" w:rsidR="00F421A8" w:rsidRPr="00C0646D" w:rsidRDefault="00F421A8" w:rsidP="00F421A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1CD3C44" w14:textId="76DD2529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Гидрология и гидрометрия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8DECB9" w14:textId="1CE781A5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275" w:type="dxa"/>
          </w:tcPr>
          <w:p w14:paraId="7453957D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459AE335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B3966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5F364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70772E66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BEE8D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413B557D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B7414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  <w:p w14:paraId="15B0EAAD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9F6D2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CBEB2B" w14:textId="73021225" w:rsidR="00F421A8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7F16EB" w14:textId="77777777" w:rsidR="00A87DB3" w:rsidRPr="00611A16" w:rsidRDefault="00A87DB3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25EEBE" w14:textId="166850D0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  <w:p w14:paraId="74BF3DE2" w14:textId="31449E8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</w:tcPr>
          <w:p w14:paraId="6F2374F8" w14:textId="77777777" w:rsidR="00F421A8" w:rsidRPr="00611A16" w:rsidRDefault="00F421A8" w:rsidP="00611A1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Гидравлика, </w:t>
            </w:r>
            <w:r w:rsidRPr="0061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гидрология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61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гидрометрия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 : учеб. для транс. спец. строит. профиля.: В 2-х ч. / Н. М. Константинов; Под ред. Н. М. Константинова. - М. : Высшая школа, 1987 </w:t>
            </w:r>
          </w:p>
          <w:p w14:paraId="3E4B333F" w14:textId="77777777" w:rsidR="00F421A8" w:rsidRPr="00611A16" w:rsidRDefault="00F421A8" w:rsidP="00611A1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Овчаров Е.Е. </w:t>
            </w:r>
            <w:r w:rsidRPr="0061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Гидрология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61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гидрометрия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 xml:space="preserve"> / Е. Е. Овчаров. - [Б. м.] : </w:t>
            </w:r>
            <w:proofErr w:type="spellStart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Гидрометеоиздат</w:t>
            </w:r>
            <w:proofErr w:type="spellEnd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, 1986. - 312с.</w:t>
            </w:r>
          </w:p>
          <w:p w14:paraId="65F9DA1E" w14:textId="77777777" w:rsidR="00F421A8" w:rsidRPr="00611A16" w:rsidRDefault="00F421A8" w:rsidP="00611A1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 Железняков Г.В. </w:t>
            </w:r>
            <w:r w:rsidRPr="0061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Гидрология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61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гидрометрия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 xml:space="preserve"> / Железняков Г.В. - М. : </w:t>
            </w:r>
            <w:proofErr w:type="spellStart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. школа, 1981.</w:t>
            </w:r>
          </w:p>
          <w:p w14:paraId="3D318FC2" w14:textId="77777777" w:rsidR="00F421A8" w:rsidRPr="00611A16" w:rsidRDefault="00F421A8" w:rsidP="00611A16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Инженерная </w:t>
            </w:r>
            <w:r w:rsidRPr="0061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гидрология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61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гидрометрия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 xml:space="preserve">. / М. Н. Грацианский. - М. : </w:t>
            </w:r>
            <w:proofErr w:type="spellStart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Высш.шк</w:t>
            </w:r>
            <w:proofErr w:type="spellEnd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., 1966. </w:t>
            </w:r>
          </w:p>
          <w:p w14:paraId="4E40F053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Гидравлика.</w:t>
            </w:r>
            <w:r w:rsidRPr="0061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Гидрология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Гидрометрия</w:t>
            </w:r>
            <w:proofErr w:type="spellEnd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 xml:space="preserve">. : учебник. / Невский </w:t>
            </w:r>
            <w:proofErr w:type="spellStart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>В.В.Копац</w:t>
            </w:r>
            <w:proofErr w:type="spellEnd"/>
            <w:r w:rsidRPr="00611A16">
              <w:rPr>
                <w:rFonts w:ascii="Times New Roman" w:hAnsi="Times New Roman" w:cs="Times New Roman"/>
                <w:sz w:val="24"/>
                <w:szCs w:val="24"/>
              </w:rPr>
              <w:t xml:space="preserve"> Л.Н. Смирнов Ю.С. - М. : Транспорт, 1988. - 1с р. –</w:t>
            </w:r>
          </w:p>
          <w:p w14:paraId="23C83E01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34A58" w14:textId="2A6FF2F4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Алексеевский, Н.И. Формирование и движение речных наносов /Н.И. Алексеевский. - М. : Изд-во МГУ, 1998. - 202 с.</w:t>
            </w:r>
          </w:p>
          <w:p w14:paraId="2CA7F3E7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Базыленко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Г.М. Гидрологические расчеты / Г.М.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Базыленко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- Минск: НПОО «ПИОН», 2002. - 143 с.</w:t>
            </w:r>
          </w:p>
          <w:p w14:paraId="4244A7FB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Быков, В.Д. Гидрометрия / В.Д. Быков, А.В. Васильев. - Л.,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Гидрометеоиздат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1972. - 448 с.</w:t>
            </w:r>
          </w:p>
          <w:p w14:paraId="67B60EA5" w14:textId="547A7144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Владимиров, А.М. Гидрологические расчеты / А.М. Владимиров. - </w:t>
            </w: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Л. :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Гидрометеоиздат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1990. - 365 с</w:t>
            </w:r>
          </w:p>
        </w:tc>
        <w:tc>
          <w:tcPr>
            <w:tcW w:w="2693" w:type="dxa"/>
          </w:tcPr>
          <w:p w14:paraId="0598BAF2" w14:textId="77777777" w:rsidR="00F421A8" w:rsidRPr="00611A16" w:rsidRDefault="00F421A8" w:rsidP="00611A16">
            <w:pPr>
              <w:spacing w:after="0" w:line="240" w:lineRule="auto"/>
              <w:jc w:val="both"/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611A1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instrText xml:space="preserve"> HYPERLINK "https://irbis.kstu.kg/cgi-bin/irbis64r_plus/cgiirbis_64_ft.exe?LNG=&amp;Z21ID=1921%2D8990992945812&amp;I21DBN=BOOKS_FULLTEXT&amp;P21DBN=BOOKS&amp;S21STN=1&amp;S21REF=10&amp;S21FMT=briefHTML_ft&amp;C21COM=S&amp;S21CNR=5&amp;S21P01=0&amp;S21P02=1&amp;S21P03=R=&amp;USES21ALL=1&amp;S21STR=67%2E21%2E23" </w:instrText>
            </w:r>
            <w:r w:rsidRPr="00611A1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fldChar w:fldCharType="separate"/>
            </w:r>
            <w:r w:rsidRPr="00611A16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Научно-техническая библиотека</w:t>
            </w:r>
          </w:p>
          <w:p w14:paraId="4F4896E0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1A16">
              <w:rPr>
                <w:rStyle w:val="a4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КГТУ им. И. Раззакова</w:t>
            </w:r>
            <w:r w:rsidRPr="00611A16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fldChar w:fldCharType="end"/>
            </w:r>
          </w:p>
          <w:p w14:paraId="2ED0FBB9" w14:textId="4568F51B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68FE2D3" w14:textId="4B67953D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FD52D4F" w14:textId="66A166BE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8EF86B3" w14:textId="0B904E88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A21638A" w14:textId="2DF47E73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7A3C909" w14:textId="248541FE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74167A5" w14:textId="15360809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4DEEF80" w14:textId="0796DE1D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1D3C57E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255B4B6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E1EE8EF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38" w:history="1">
              <w:r w:rsidRPr="00C0646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http://elib.rshu.ru/files_books/pdf/img-216175527.pdf</w:t>
              </w:r>
            </w:hyperlink>
          </w:p>
          <w:p w14:paraId="4E5CC069" w14:textId="02DB1C41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0646D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https://eunivers.ru/upload/iblock/5a9/ob0w5p7zthahkldlm36da2dcc29y</w:t>
              </w:r>
              <w:r w:rsidRPr="00C0646D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q80i.pdf</w:t>
              </w:r>
            </w:hyperlink>
          </w:p>
        </w:tc>
      </w:tr>
      <w:tr w:rsidR="00BE5CFB" w:rsidRPr="00C0646D" w14:paraId="75329366" w14:textId="77777777" w:rsidTr="00BE5CF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A185B" w14:textId="77777777" w:rsidR="00F421A8" w:rsidRPr="00C0646D" w:rsidRDefault="00F421A8" w:rsidP="00F421A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1D566CD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Мелиоративные системы сооружений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D5972C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236D86" w14:textId="080E4FF2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4шт</w:t>
            </w:r>
          </w:p>
          <w:p w14:paraId="281DBA5A" w14:textId="3AA58862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6DE91F" w14:textId="42953C14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2EA1CE" w14:textId="7DA18E3E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DADA22" w14:textId="3BDF05A4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490C"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14:paraId="5D1F0720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1D12F3" w14:textId="77777777" w:rsidR="00F421A8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D5EA73" w14:textId="0280620C" w:rsidR="00F421A8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14:paraId="6576244A" w14:textId="0B5355BB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0C8C40" w14:textId="77777777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153E83" w14:textId="6F6CCBDE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  <w:p w14:paraId="150C0507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340FEF" w14:textId="72938B59" w:rsidR="00F421A8" w:rsidRPr="00611A16" w:rsidRDefault="00F421A8" w:rsidP="00611A16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Сельскохозяйственная мелиорация и водоснабжение : по спец. 1508 "Землеустройство" / Н. С. Ерхов, В. С.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Мисенев</w:t>
            </w:r>
            <w:proofErr w:type="spellEnd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 И. Ильин. - М. : Колос, 1983. - 351 с.</w:t>
            </w:r>
          </w:p>
          <w:p w14:paraId="19668BAD" w14:textId="3F8C4779" w:rsidR="00F421A8" w:rsidRPr="00611A16" w:rsidRDefault="00F421A8" w:rsidP="00611A16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 и водоотведение : учебник и практикум для ВУЗов / И. И.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Павлинова</w:t>
            </w:r>
            <w:proofErr w:type="spellEnd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И. Баженов, И. Г.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Губий</w:t>
            </w:r>
            <w:proofErr w:type="spellEnd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- 5-е изд.,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доп. - М : Москва: Издательство "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2024. - 380 с. </w:t>
            </w: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BB2199" w14:textId="57E1F899" w:rsidR="00F421A8" w:rsidRPr="00611A16" w:rsidRDefault="0067490C" w:rsidP="00611A16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наружных трубопроводов : учеб. для техн.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-щ / В. Ф.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Баришполов</w:t>
            </w:r>
            <w:proofErr w:type="spellEnd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Доп. и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изд. 2-е. - М. :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</w:t>
            </w:r>
            <w:proofErr w:type="spellEnd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1985. - 200 с. :</w:t>
            </w:r>
          </w:p>
          <w:p w14:paraId="169D1D38" w14:textId="1A2505D3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Виноградова, Л.И. Основы мелиорации земель [Электронный ресурс]: учебное пособие / Л.И. Виноградова, Г.Н. Долматов;– Красноярск, 2021. – 166 с.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06E0B8" w14:textId="42CBF204" w:rsidR="0067490C" w:rsidRPr="00611A16" w:rsidRDefault="0067490C" w:rsidP="00611A1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&amp;LNG=&amp;Z21ID=1628-1930897995810&amp;S21FMT=briefHTML_ft&amp;USES21ALL=0&amp;S21ALL=&amp;FT_S21STR=%D0%9C%D0%B5%D0%BB%D0%B8%D0%BE%D1%80%D0%B0%D1%82%D0%B8%D0%B2%D0%BD%D1%8B%D0%B5%20%D1%81%D0%B8%D1%81%D1%82%D0%B5%D0%BC%D1%8B%20%D1%81%D0%BE%D0%BE%D1%80%D1%83%D0%B6%D0%B5%D0%BD%D0%B8%D0%B9&amp;FT_S21LOG=4&amp;FT_S21P03=K%3D&amp;FT_S21P01=3&amp;COM_S21STR=&amp;SEARCH_STRING=%D0%9C%D0%B5%D0%BB%D0%B8%D0%BE%D1%80%D0%B0%D1%82%D0%B8%D0%B2%D0%BD%D1%8B%D0%B5%20%D1%81%D0%B8%D1%81%D1%82%D0%B5%D0%BC%D1%8B%20%D1%81%D0%BE%D0%BE%D1%80%D1%83%D0%B6%D0%B5%D0%BD%D0%B8%D0%B9&amp;FT_NEAR_MFN=&amp;FT_DISTANCE=&amp;FT_NEARLEVEL=&amp;FT_CONTEXT=&amp;FT_REQUEST=&amp;FT_PREFIX=K%3D&amp;S21CNR=5&amp;S21REF=10&amp;S21SRD=&amp;S21SRW=&amp;S21SCAN=&amp;S21COLORTERMS=1&amp;I21DBN=BOOK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21&amp;side_search_panel_info=&amp;block_cache=9426573525844036&amp;" </w:instrTex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46640F9A" w14:textId="78B04BA8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</w:t>
            </w: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 И. Раззакова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7191766" w14:textId="77777777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CC68B" w14:textId="77777777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352D5" w14:textId="77777777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F17D5" w14:textId="77777777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12F9E" w14:textId="77777777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9BC30" w14:textId="77777777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1F8F5" w14:textId="77777777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69B5A" w14:textId="7A3D07E7" w:rsidR="00F421A8" w:rsidRPr="00C0646D" w:rsidRDefault="0067490C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0" w:history="1">
              <w:r w:rsidRPr="00C0646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http://www.kgau.ru/new/student/43/content/114.pdf</w:t>
              </w:r>
            </w:hyperlink>
            <w:r w:rsidR="00F421A8" w:rsidRPr="00C0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CFB" w:rsidRPr="00C0646D" w14:paraId="68A39C65" w14:textId="77777777" w:rsidTr="00BE5CF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DA9BD" w14:textId="77777777" w:rsidR="00F421A8" w:rsidRPr="00C0646D" w:rsidRDefault="00F421A8" w:rsidP="00F421A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E7590E7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Инженерная мелиорация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44AE34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7BFCDC" w14:textId="77777777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шт</w:t>
            </w:r>
          </w:p>
          <w:p w14:paraId="19A07A9C" w14:textId="77777777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8C81B9" w14:textId="77777777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941A59" w14:textId="755961E2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14:paraId="3C689845" w14:textId="217F581C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63FF97" w14:textId="55B7933B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981C77" w14:textId="161CAE6B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5BF6B1" w14:textId="1EFC337B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14:paraId="5BB9CE61" w14:textId="77777777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2E48AA" w14:textId="00DBE4B6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E1D9E2" w14:textId="27EAAF04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49029F" w14:textId="1DBF34F1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14:paraId="36E4F2C2" w14:textId="5B7FE1E5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09EF39" w14:textId="1429C20D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06357B" w14:textId="0147B3B9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C65F14" w14:textId="309AEC93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14:paraId="1FFADFCF" w14:textId="25262F42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EFC9C6" w14:textId="238D18BD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FABF2F" w14:textId="49FDD502" w:rsidR="0067490C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E17FED" w14:textId="77777777" w:rsidR="00A87DB3" w:rsidRPr="00611A16" w:rsidRDefault="00A87DB3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DBFB40" w14:textId="2E8F3F38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  <w:p w14:paraId="6A42918D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5EF0CF" w14:textId="123AD02F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Водоснабжение и водоотведение : учебник и практикум для ВУЗов / И. И.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Павлинова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В. И. Баженов, И. Г.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Губий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- 5-е изд.,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и доп. - М : Москва: Издательство "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", 2024. - 380 с. – </w:t>
            </w:r>
          </w:p>
          <w:p w14:paraId="516E2667" w14:textId="1D08D2CB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Строительство наружных трубопроводов : учеб. для техн.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-щ / В. Ф.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Баришполов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- Доп. и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изд. 2-е. - М. 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., 1985. - 200 с. :</w:t>
            </w:r>
          </w:p>
          <w:p w14:paraId="768B7E33" w14:textId="06EDFDD5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Автоматизация процессов на оросительных системах : научное издание / АН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Кирг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ССР Ин- автоматики (Фрунзе) ; Отв. ред. В. И.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Куротченко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М. Б.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Джамгирчинов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- Фрунзе : Илим, 1985. - 160 с.</w:t>
            </w:r>
          </w:p>
          <w:p w14:paraId="2E164968" w14:textId="4837C3D4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Агроскин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И. И.</w:t>
            </w: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Гидравлика : учеб. для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гидромелиорат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ин-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фак. и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гидротехн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фак. строит. ин-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/ И. И.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Агроскин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Г. Т. Дмитриев, Ф. И.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Пикалов;Под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общ. ред. И. И.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Агроскина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- 4-е изд.,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- М. ; Л. : Энергия, 1964. - 352 с.</w:t>
            </w:r>
          </w:p>
          <w:p w14:paraId="26CB20DC" w14:textId="16734B14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Гидротехнические мелиорации : учебник для вузов / Под общей ред. Е.Д. Сабо. - 2-е изд.,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и доп. - Москва 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Изд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Б. г.. - 317 с. - (Высшее образование). -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.: с. 316.</w:t>
            </w:r>
          </w:p>
          <w:p w14:paraId="71DB754A" w14:textId="77777777" w:rsidR="00A87DB3" w:rsidRDefault="00A87DB3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6D6BD1F" w14:textId="63D808EE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по составлению планов водопользования,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водораспределения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регулирования водного режима на мелиорируемых</w:t>
            </w:r>
          </w:p>
          <w:p w14:paraId="4721FB25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землях – Минводхоз БССР, Минск,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БелНННМВХ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1979. –69.</w:t>
            </w:r>
          </w:p>
          <w:p w14:paraId="5F9F0CE3" w14:textId="38ABE4EC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Бочкарёв Я.В. Эксплуатационная гидрометрия и автоматизация оросительных систем.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5BE875" w14:textId="7D024C0E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004AD" w14:textId="3A965B5B" w:rsidR="00A22AB2" w:rsidRPr="00611A16" w:rsidRDefault="00A22AB2" w:rsidP="00611A1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&amp;LNG=&amp;Z21ID=1228-2930897935215&amp;S21FMT=briefHTML_ft&amp;USES21ALL=0&amp;S21ALL=&amp;FT_S21STR=%D0%98%D0%BD%D0%B6%D0%B5%D0%BD%D0%B5%D1%80%D0%BD%D0%B0%D1%8F%20%D0%BC%D0%B5%D0%BB%D0%B8%D0%BE%D1%80%D0%B0%D1%86%D0%B8%D1%8F&amp;FT_S21LOG=4&amp;FT_S21P03=K%3D&amp;FT_S21P01=3&amp;COM_S21STR=&amp;SEARCH_STRING=%D0%98%D0%BD%D0%B6%D0%B5%D0%BD%D0%B5%D1%80%D0%BD%D0%B0%D1%8F%20%D0%BC%D0%B5%D0%BB%D0%B8%D0%BE%D1%80%D0%B0%D1%86%D0%B8%D1%8F&amp;FT_NEAR_MFN=&amp;FT_DISTANCE=&amp;FT_NEARLEVEL=&amp;FT_CONTEXT=&amp;FT_REQUEST=&amp;FT_PREFIX=K%3D&amp;S21CNR=5&amp;S21REF=10&amp;S21SRD=&amp;S21SRW=&amp;S21SCAN=&amp;S21COLORTERMS=1&amp;I21DBN=BOOK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16&amp;side_search_panel_info=&amp;block_cache=9433635840192882&amp;" </w:instrTex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5C2CAAB9" w14:textId="4EADF952" w:rsidR="0067490C" w:rsidRPr="00611A16" w:rsidRDefault="00A22AB2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E39F322" w14:textId="00313D3E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177C" w14:textId="27A47747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0B0D6" w14:textId="4098E083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9DA01" w14:textId="0BAD83BE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3D230" w14:textId="482B7723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645FE" w14:textId="493B582E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2B402" w14:textId="0C0F9005" w:rsidR="00A22AB2" w:rsidRPr="00611A16" w:rsidRDefault="00A22AB2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4D49A" w14:textId="562CE80B" w:rsidR="00A22AB2" w:rsidRPr="00611A16" w:rsidRDefault="00A22AB2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ECE82" w14:textId="7FD502E7" w:rsidR="00A22AB2" w:rsidRPr="00611A16" w:rsidRDefault="00A22AB2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6A299" w14:textId="6B2BBE7C" w:rsidR="00A22AB2" w:rsidRPr="00611A16" w:rsidRDefault="00A22AB2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7909D" w14:textId="77777777" w:rsidR="00A22AB2" w:rsidRPr="00611A16" w:rsidRDefault="00A22AB2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D58F2" w14:textId="77777777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ECE62" w14:textId="77777777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41A52" w14:textId="77777777" w:rsidR="0067490C" w:rsidRPr="00611A16" w:rsidRDefault="0067490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5A85" w14:textId="741AC0E5" w:rsidR="00F421A8" w:rsidRPr="00C0646D" w:rsidRDefault="0067490C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1" w:history="1">
              <w:r w:rsidRPr="00C0646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https://www.bstu.by/uploads/attachments/metodichki/kafedri/SGM_Proekt.pdf</w:t>
              </w:r>
            </w:hyperlink>
            <w:r w:rsidR="00F421A8" w:rsidRPr="00C0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CFB" w:rsidRPr="00C0646D" w14:paraId="79F57B00" w14:textId="77777777" w:rsidTr="00BE5CFB">
        <w:trPr>
          <w:trHeight w:val="41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8D97C" w14:textId="77777777" w:rsidR="00F421A8" w:rsidRPr="00C0646D" w:rsidRDefault="00F421A8" w:rsidP="00F421A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ABC1D85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Речные гидротехнические </w:t>
            </w: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сооружения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C56F5B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Очное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DF55CE" w14:textId="34F96817" w:rsidR="003A4F1C" w:rsidRPr="00611A16" w:rsidRDefault="003A4F1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3шт</w:t>
            </w:r>
          </w:p>
          <w:p w14:paraId="7EE6A55D" w14:textId="77777777" w:rsidR="003A4F1C" w:rsidRPr="00611A16" w:rsidRDefault="003A4F1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4A2812" w14:textId="4F807DE1" w:rsidR="003A4F1C" w:rsidRPr="00611A16" w:rsidRDefault="00563F2B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11шт</w:t>
            </w:r>
          </w:p>
          <w:p w14:paraId="50015843" w14:textId="43EB188A" w:rsidR="003A4F1C" w:rsidRPr="00611A16" w:rsidRDefault="003A4F1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19303D" w14:textId="59E2AB8B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DBE768" w14:textId="40119FE9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308CBA" w14:textId="73E2988E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0368EF" w14:textId="17DF5772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2DC735" w14:textId="77777777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4520C1" w14:textId="5D2644C5" w:rsidR="00337F99" w:rsidRPr="00611A16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</w:t>
            </w:r>
            <w:r w:rsidR="00337F99"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</w:t>
            </w:r>
            <w:proofErr w:type="spellEnd"/>
          </w:p>
          <w:p w14:paraId="3A4DA93C" w14:textId="1C74665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</w:p>
          <w:p w14:paraId="50623EF5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299F77" w14:textId="1E058B1D" w:rsidR="003A4F1C" w:rsidRPr="00611A16" w:rsidRDefault="003A4F1C" w:rsidP="00611A16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Гидротехнические сооружения. / Бахтин Б.М.,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Корюкин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 - М. 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Агропромиздат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1991. - 351 Сом</w:t>
            </w:r>
          </w:p>
          <w:p w14:paraId="55B69D98" w14:textId="773D1088" w:rsidR="00563F2B" w:rsidRPr="00611A16" w:rsidRDefault="00563F2B" w:rsidP="00611A16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Гидротехнические сооружения. Глухие плотины : к изучению дисциплины / Р. Р. Чугаев. - М. 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школа, 1975. - 328 с.</w:t>
            </w:r>
          </w:p>
          <w:p w14:paraId="7CB01907" w14:textId="59985F18" w:rsidR="00563F2B" w:rsidRPr="00611A16" w:rsidRDefault="00563F2B" w:rsidP="00611A16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Гидротехнические сооружения Указания по защите водоводов от гидротехнического удара /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ЧЕльт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 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1961.</w:t>
            </w:r>
          </w:p>
          <w:p w14:paraId="041B2506" w14:textId="77777777" w:rsidR="003A4F1C" w:rsidRPr="00611A16" w:rsidRDefault="003A4F1C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1626E0" w14:textId="0785FAF5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Розанов Н.П., Бочкарев Я.В.,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Лапшенков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В.С., Каганов Г.М., Румянцев И.С.    Гидротехнические сооружения./ Под редакцией Н.П. Розанова – М.: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Агропромиздат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1985.</w:t>
            </w:r>
          </w:p>
          <w:p w14:paraId="22E1A8F4" w14:textId="7AC943CF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И.М., Кононенко П.Ф., Федичкин И.К. – Гидротехнические сооружения. – М.:  «Колос»,1968.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A33D10" w14:textId="44CB0BD0" w:rsidR="00563F2B" w:rsidRPr="00611A16" w:rsidRDefault="00563F2B" w:rsidP="00611A1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S&amp;LNG=&amp;Z21ID=1529-9950890925012&amp;S21FMT=briefHTML_ft&amp;USES21ALL=0&amp;S21ALL=&amp;FT_S21STR=%D0%B3%D0%B8%D0%B4%D1%80%D0%BE%D1%82%D0%B5%D1%85%D0%BD%D0%B8%D1%87%D0%B5%D1%81%D0%BA%D0%B8%D0%B5%20%D1%81%D0%BE%D0%BE%D1%80%D1%83%D0%B6%D0%B5%D0%BD%D0%B8%D1%8F&amp;FT_S21LOG=4&amp;FT_S21P03=K%3D&amp;FT_S21P01=3&amp;COM_S21STR=&amp;SEARCH_STRING=%D0%B3%D0%B8%D0%B4%D1%80%D0%BE%D1%82%D0%B5%D1%85%D0%BD%D0%B8%D1%87%D0%B5%D1%81%D0%BA%D0%B8%D0%B5%20%D1%81%D0%BE%D0%BE%D1%80%D1%83%D0%B6%D0%B5%D0%BD%D0%B8%D1%8F&amp;FT_NEAR_MFN=&amp;FT_DISTANCE=&amp;FT_NEARLEVEL=&amp;FT_CONTEXT=&amp;FT_REQUEST=&amp;FT_PREFIX=K%3D&amp;S21CNR=5&amp;S21REF=10&amp;S21SRD=&amp;S21SRW=&amp;S21SCAN=&amp;S21COLORTERMS=1&amp;I21DBN=BOOKS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11&amp;side_search_panel_info=&amp;block_cache=730707961810172&amp;" </w:instrTex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1D6A9277" w14:textId="79958B9E" w:rsidR="00563F2B" w:rsidRPr="00611A16" w:rsidRDefault="00563F2B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КГТУ им. И. Раззакова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BA4E8FF" w14:textId="77777777" w:rsidR="003A4F1C" w:rsidRPr="00611A16" w:rsidRDefault="003A4F1C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EED20" w14:textId="7F31CEAC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2975E" w14:textId="0E05C6CB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54F31" w14:textId="77777777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B6465" w14:textId="36900989" w:rsidR="00F421A8" w:rsidRPr="00C0646D" w:rsidRDefault="003A4F1C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2" w:history="1">
              <w:r w:rsidRPr="00C0646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http://lib.krsu.edu.kg/uploads/files/public/9477.pdf</w:t>
              </w:r>
            </w:hyperlink>
            <w:r w:rsidR="00F421A8" w:rsidRPr="00C0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3E742AC" w14:textId="2404B6C4" w:rsidR="00F421A8" w:rsidRPr="00C0646D" w:rsidRDefault="00337F99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3" w:history="1">
              <w:r w:rsidRPr="00C0646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http://www.cawater-info.net/bk/dam-safety/files/99-lyapichev.pdf</w:t>
              </w:r>
            </w:hyperlink>
            <w:r w:rsidR="00F421A8" w:rsidRPr="00C0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CFB" w:rsidRPr="00C0646D" w14:paraId="7D736DDF" w14:textId="77777777" w:rsidTr="00BE5CFB">
        <w:trPr>
          <w:trHeight w:val="140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CA9E2" w14:textId="77777777" w:rsidR="00F421A8" w:rsidRPr="00C0646D" w:rsidRDefault="00F421A8" w:rsidP="00F421A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E8E18BF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Бурозрывные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в строительстве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582277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C077B0" w14:textId="28E95867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2шт</w:t>
            </w:r>
          </w:p>
          <w:p w14:paraId="4770CA3E" w14:textId="77777777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852E1B" w14:textId="5D7F6F6F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E2D741" w14:textId="711529A2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EB2CCD" w14:textId="7DA50D8B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005841C" w14:textId="651E67D2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81BD6D" w14:textId="77777777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2F0938" w14:textId="4D0B749B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  <w:p w14:paraId="638188F3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387BCB" w14:textId="58AD01A6" w:rsidR="00337F99" w:rsidRPr="00611A16" w:rsidRDefault="00337F99" w:rsidP="00611A16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Взрывное дело:</w:t>
            </w: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Сборник Буровзрывные работы при строительстве горных предприятий и гидротехнических сооружений. - [Б. м.] : Недра, 1966. - 299 с</w:t>
            </w:r>
          </w:p>
          <w:p w14:paraId="2AD8B0F1" w14:textId="0CB66C3A" w:rsidR="00337F99" w:rsidRPr="00611A16" w:rsidRDefault="00337F99" w:rsidP="00611A16">
            <w:pPr>
              <w:pStyle w:val="a7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Технология строительного производства : к изучению дисциплины / ред. Н. А. Смирнова. - М 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1976,1978. - 1976 с.</w:t>
            </w:r>
          </w:p>
          <w:p w14:paraId="6FA0FC10" w14:textId="77777777" w:rsidR="00A87DB3" w:rsidRDefault="00A87DB3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B6FC9C9" w14:textId="334EC324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Технические правила ведения взрывных работ на дневной поверхности. – М.: Недра, 1972.</w:t>
            </w:r>
          </w:p>
          <w:p w14:paraId="0A9D195C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Единые правила безопасности при взрывных работах. – Б.: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2000.</w:t>
            </w:r>
          </w:p>
          <w:p w14:paraId="47E2A348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Нормативный справочник по буровзрывным работам. – М.: Недра, 1986.</w:t>
            </w:r>
          </w:p>
          <w:p w14:paraId="7A42913A" w14:textId="2975EAC2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Единые правила безопасности при разработке месторождений полезных ископаемых открытым способом – Б.: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Шам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2000.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6545A5" w14:textId="6CFE1A68" w:rsidR="00337F99" w:rsidRPr="00611A16" w:rsidRDefault="00337F99" w:rsidP="00611A1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S&amp;LNG=&amp;Z21ID=1025-7950890945914&amp;S21FMT=briefHTML_ft&amp;USES21ALL=0&amp;S21ALL=&amp;FT_S21STR=%D0%91%D1%83%D1%80%D0%BE%D0%B7%D1%80%D1%8B%D0%B2%D0%BD%D1%8B%D0%B5%20%D1%80%D0%B0%D0%B1%D0%BE%D1%82%20%D0%B2%20%D1%81%D1%82%D1%80%D0%BE%D0%B8%D1%82%D0%B5%D0%BB%D1%8C%D1%81%D1%82%D0%B2%D0%B5&amp;FT_S21LOG=4&amp;FT_S21P03=K%3D&amp;FT_S21P01=3&amp;COM_S21STR=&amp;SEARCH_STRING=%D0%91%D1%83%D1%80%D0%BE%D0%B7%D1%80%D1%8B%D0%B2%D0%BD%D1%8B%D0%B5%20%D1%80%D0%B0%D0%B1%D0%BE%D1%82%20%D0%B2%20%D1%81%D1%82%D1%80%D0%BE%D0%B8%D1%82%D0%B5%D0%BB%D1%8C%D1%81%D1%82%D0%B2%D0%B5&amp;FT_NEAR_MFN=&amp;FT_DISTANCE=&amp;FT_NEARLEVEL=&amp;FT_CONTEXT=&amp;FT_REQUEST=&amp;FT_PREFIX=K%3D&amp;S21CNR=5&amp;S21REF=10&amp;S21SRD=&amp;S21SRW=&amp;S21SCAN=&amp;S21COLORTERMS=1&amp;I21DBN=BOOKS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21&amp;side_search_panel_info=&amp;block_cache=35026915010583937&amp;" </w:instrTex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21197CBE" w14:textId="49C31041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BF563FF" w14:textId="77777777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1E72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C1A2F" w14:textId="77777777" w:rsidR="00337F99" w:rsidRPr="00611A16" w:rsidRDefault="00337F99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A4B8A" w14:textId="135E9BBF" w:rsidR="00F421A8" w:rsidRPr="00C0646D" w:rsidRDefault="00337F99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4" w:history="1">
              <w:r w:rsidRPr="00C0646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https://www.geokniga.org/books/29137</w:t>
              </w:r>
            </w:hyperlink>
            <w:r w:rsidR="00F421A8" w:rsidRPr="00C0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45" w:history="1">
              <w:r w:rsidR="00F421A8" w:rsidRPr="00C0646D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https://books.totalarch.com/engineering/drilling_blasting</w:t>
              </w:r>
            </w:hyperlink>
          </w:p>
          <w:p w14:paraId="79C0D581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CBB709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6" w:history="1">
              <w:r w:rsidRPr="00C0646D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http://lib.krsu.edu.kg/uploads/files/public/18.pdf</w:t>
              </w:r>
            </w:hyperlink>
          </w:p>
          <w:p w14:paraId="2339DA2B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5CFB" w:rsidRPr="00C0646D" w14:paraId="562AD69C" w14:textId="77777777" w:rsidTr="00BE5CF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4B43E" w14:textId="77777777" w:rsidR="00F421A8" w:rsidRPr="00C0646D" w:rsidRDefault="00F421A8" w:rsidP="00F421A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C539374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 xml:space="preserve">ГЭС и гидромашины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4C9652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31990C" w14:textId="23BC2488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14:paraId="78187325" w14:textId="77777777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0920CC" w14:textId="45F550D5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2AD9A3" w14:textId="2600AB29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24шт</w:t>
            </w:r>
          </w:p>
          <w:p w14:paraId="73BA8BE2" w14:textId="005F46D3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2CC931" w14:textId="3B5FE735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131444" w14:textId="38251829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14:paraId="021CB9F6" w14:textId="67B34F1F" w:rsidR="004230D5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EF5816" w14:textId="77777777" w:rsidR="00A87DB3" w:rsidRPr="00611A16" w:rsidRDefault="00A87DB3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2F7EB7" w14:textId="1DA70F78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  <w:p w14:paraId="1F1CEB6E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186373" w14:textId="1367D9CC" w:rsidR="00743596" w:rsidRPr="00611A16" w:rsidRDefault="00743596" w:rsidP="00611A16">
            <w:pPr>
              <w:pStyle w:val="a7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Гидротехнические сооружения Указания по защите водоводов от гидротехнического удара /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ЧЕльт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 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1961. </w:t>
            </w: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14:paraId="791186A7" w14:textId="235BF6A6" w:rsidR="00743596" w:rsidRPr="00611A16" w:rsidRDefault="00743596" w:rsidP="00611A16">
            <w:pPr>
              <w:pStyle w:val="a7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Гидравлические расчеты высоконапорных гидротехнических сооружений : 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вузов /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Слисский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 - М. : Энергия, 1979. - 336 с. </w:t>
            </w: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  <w:p w14:paraId="59745EAE" w14:textId="189EDCCC" w:rsidR="00743596" w:rsidRPr="00611A16" w:rsidRDefault="00743596" w:rsidP="00611A16">
            <w:pPr>
              <w:pStyle w:val="a7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Гидротехнические сооружения. / Волков И.М. и др. - М : Колос, 1968. - 464 с</w:t>
            </w:r>
          </w:p>
          <w:p w14:paraId="5494EB79" w14:textId="77777777" w:rsidR="00A87DB3" w:rsidRDefault="00A87DB3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80903C" w14:textId="481E7C5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Асарин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А.Е.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Водноэнергетические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расчеты / А.Е.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Асарин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К.Н. Бестужева. − М. : Энергоатомиздат, 1986. − 224 с.</w:t>
            </w:r>
          </w:p>
          <w:p w14:paraId="662A2D41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Гидротехнические сооружения комплексных гидроузлов : учеб. пособие / П.М.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Богославчик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[и др.]; под ред. Г.Г. Круглова. – Минск : БНТУ, 2006. – 585 с.</w:t>
            </w:r>
          </w:p>
          <w:p w14:paraId="7B17002F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Гидроэлектрические станции / под ред. В.Я. Карелина, Г.И. Кривченко. – Изд. 4-е. – Подольск :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Промиздат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2009. – 464 с.</w:t>
            </w:r>
          </w:p>
          <w:p w14:paraId="3C6F08A8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Гидроэнергетические установки / под ред. Д.С. Щавелева. – 2-е изд.,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 доп. – Л.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Энергоиздат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1981. − 520 с.</w:t>
            </w:r>
          </w:p>
          <w:p w14:paraId="0AABD8FF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Брызгалов, В.И., Гордон Л.А. Гидроэлектростанции : учеб. пособие для вузов. В.И. Брызгалов, Л.А. Гордон. – Красноярск :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КрГТУ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2002. – 542 с.</w:t>
            </w:r>
          </w:p>
          <w:p w14:paraId="7DB05871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Малинин, Н.К. Теоретические основы гидроэнергетики / Н.К. Малинин. – М. : Энергоатомиздат, 1985. − 312 с.</w:t>
            </w:r>
          </w:p>
          <w:p w14:paraId="713DF4E3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ТКП 45-3.04-299-2014 Малые ГЭС. Правила проектирования. – Минск :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2014. – 56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9ECA9A" w14:textId="49C25544" w:rsidR="00743596" w:rsidRPr="00611A16" w:rsidRDefault="00743596" w:rsidP="00611A1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S&amp;LNG=&amp;Z21ID=1623-2950892985812&amp;S21FMT=briefHTML_ft&amp;USES21ALL=0&amp;S21ALL=&amp;FT_S21STR=%D0%B3%D0%B8%D0%B4%D1%80%D0%BE%D1%82%D0%B5%D1%85%D0%BD%D0%B8%D1%87%D0%B5%D1%81%D0%BA%D0%B8%D0%B5%20%D1%81%D0%BE%D0%BE%D1%80%D1%83%D0%B6%D0%B5%D0%BD%D0%B8%D1%8F&amp;FT_S21LOG=4&amp;FT_S21P03=K%3D&amp;FT_S21P01=3&amp;COM_S21STR=&amp;SEARCH_STRING=%D0%B3%D0%B8%D0%B4%D1%80%D0%BE%D1%82%D0%B5%D1%85%D0%BD%D0%B8%D1%87%D0%B5%D1%81%D0%BA%D0%B8%D0%B5%20%D1%81%D0%BE%D0%BE%D1%80%D1%83%D0%B6%D0%B5%D0%BD%D0%B8%D1%8F&amp;FT_NEAR_MFN=&amp;FT_DISTANCE=&amp;FT_NEARLEVEL=&amp;FT_CONTEXT=&amp;FT_REQUEST=&amp;FT_PREFIX=K%3D&amp;S21CNR=5&amp;S21REF=10&amp;S21SRD=&amp;S21SRW=&amp;S21SCAN=&amp;S21COLORTERMS=1&amp;I21DBN=BOOKS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21&amp;side_search_panel_info=&amp;block_cache=510584167860197&amp;" </w:instrTex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596714E1" w14:textId="197392B4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E40E0DC" w14:textId="77777777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D0D1D" w14:textId="77777777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6CDE4" w14:textId="0088ADE1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34438" w14:textId="6EF7E23F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F83AC" w14:textId="065B2FD6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7D404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64527" w14:textId="77777777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8A2D2" w14:textId="39B180B3" w:rsidR="00F421A8" w:rsidRPr="00C0646D" w:rsidRDefault="00743596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7" w:history="1">
              <w:r w:rsidRPr="00C0646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http://lib.krsu.edu.kg/u</w:t>
              </w:r>
              <w:r w:rsidRPr="00C0646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lastRenderedPageBreak/>
                <w:t>ploads/files/public/96.pdf</w:t>
              </w:r>
            </w:hyperlink>
          </w:p>
          <w:p w14:paraId="27BB43F5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8" w:history="1">
              <w:r w:rsidRPr="00C0646D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https://rep.bntu.by/bitstream/handle/data/50511/Gidroehlektrostancii.pdf?sequence=1&amp;isAllowed=y</w:t>
              </w:r>
            </w:hyperlink>
            <w:r w:rsidRPr="00C0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CFB" w:rsidRPr="00C0646D" w14:paraId="1C0AB8D6" w14:textId="77777777" w:rsidTr="00BE5CF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7F8E3" w14:textId="77777777" w:rsidR="00F421A8" w:rsidRPr="00C0646D" w:rsidRDefault="00F421A8" w:rsidP="00F421A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993EA9D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адаптация ЛОВЗ в условиях профессиональной деятельности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9C742F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21FF2C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  <w:p w14:paraId="06471B7F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688D0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Архитектурное проектирование : формирование пространства: учебник</w:t>
            </w:r>
          </w:p>
          <w:p w14:paraId="3CEB7DD0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Автор: Иовлев В. И. Жанр: Учебники и учебные пособия для вузов </w:t>
            </w: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Екатеринбург: </w:t>
            </w:r>
            <w:proofErr w:type="spellStart"/>
            <w:r w:rsidRPr="00C0646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0646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"https://biblioclub.ru/index.php?page=publisher_red&amp;pub_id=15578" </w:instrText>
            </w:r>
            <w:r w:rsidRPr="00C064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Архитектон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</w:t>
            </w:r>
          </w:p>
          <w:p w14:paraId="31465DEB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8DD38A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жилых зданий: 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рактическое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пособие Жанр: Профессиональная литература Москва: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F946CD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C0646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https://biblioclub.ru/index.php?page=book_red&amp;id=455446</w:t>
              </w:r>
            </w:hyperlink>
            <w:r w:rsidRPr="00C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1DEF14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69AC7B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0" w:history="1">
              <w:r w:rsidRPr="00C0646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https://biblioclub.ru/index.php?page=book_red&amp;id=614091</w:t>
              </w:r>
            </w:hyperlink>
            <w:r w:rsidRPr="00C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CFB" w:rsidRPr="00C0646D" w14:paraId="4C98A4F0" w14:textId="77777777" w:rsidTr="00BE5CF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1AE86" w14:textId="77777777" w:rsidR="00F421A8" w:rsidRPr="00C0646D" w:rsidRDefault="00F421A8" w:rsidP="00F421A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8714124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гидротехнических работ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DCE297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F2E874" w14:textId="51702FC3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14:paraId="0BE6800D" w14:textId="77777777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BB8AB9" w14:textId="77777777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BF8A8B" w14:textId="607A7DA7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0F533153" w14:textId="370D4EF1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9A4407" w14:textId="2D61A1EA" w:rsidR="0074359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8D5A83" w14:textId="77777777" w:rsidR="00A87DB3" w:rsidRPr="00611A16" w:rsidRDefault="00A87DB3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ED6C89" w14:textId="0FC5AE61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  <w:p w14:paraId="366987A8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E57AA5" w14:textId="19C1DD6F" w:rsidR="00743596" w:rsidRPr="00611A16" w:rsidRDefault="00743596" w:rsidP="00611A16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Асфальтополимерные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материалы для гидроизоляции промышленных и гидротехнических сооружений / Н. В.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Стабников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- Л. 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1975. </w:t>
            </w: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  <w:p w14:paraId="0B75EF11" w14:textId="3C243F11" w:rsidR="00743596" w:rsidRPr="00611A16" w:rsidRDefault="00743596" w:rsidP="00611A16">
            <w:pPr>
              <w:pStyle w:val="a7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по проектированию бетонных и железобетонных конструкций гидротехнических сооружений. - М 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1983. -</w:t>
            </w:r>
          </w:p>
          <w:p w14:paraId="33775E71" w14:textId="77777777" w:rsidR="00A87DB3" w:rsidRDefault="00A87DB3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986013D" w14:textId="0E35728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Телешев В.И., Ватин Н.И., Марчук А.Н., и др. Производство гидротехнических работ.   Часть   1.   Учебник   для   вузов.   –   Москва: Издательство Ассоциации строительных вузов, 2008. - 430 с.</w:t>
            </w:r>
          </w:p>
          <w:p w14:paraId="16614005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технологическихпроцессов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производства земляных работ [Электронный ресурс]: учебное пособие/В.В. Карпов [и др.].—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Электрон.текстовые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данные.— СПб.: Санкт-Петербургский государственный архитектурно-строительный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университет,ЭБС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АСВ, 2014.— 132 c.</w:t>
            </w:r>
          </w:p>
          <w:p w14:paraId="2BE1BAB6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Белецкий Б.Ф. Технология и механизация строительного производства /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Б.Ф.Белецкий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- СПб.: Изд-во «Лань», 2011 – 752 с. - </w:t>
            </w: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ISBN 978-5-8114-1256-3. (ЭБ) Дополнительная литература Гидротехнические сооружения.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М.М.Гришин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М.:Госстройиздат,1989г. Киселев П.Г. Гидравлический справочник.-М., 1988.-234с.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FC8202" w14:textId="77777777" w:rsidR="004230D5" w:rsidRPr="00611A16" w:rsidRDefault="004230D5" w:rsidP="00611A1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S&amp;LNG=&amp;Z21ID=1623-2950892985812&amp;S21FMT=briefHTML_ft&amp;USES21ALL=0&amp;S21ALL=&amp;FT_S21STR=%D0%B3%D0%B8%D0%B4%D1%80%D0%BE%D1%82%D0%B5%D1%85%D0%BD%D0%B8%D1%87%D0%B5%D1%81%D0%BA%D0%B8%D0%B5%20%D1%81%D0%BE%D0%BE%D1%80%D1%83%D0%B6%D0%B5%D0%BD%D0%B8%D1%8F&amp;FT_S21LOG=4&amp;FT_S21P03=K%3D&amp;FT_S21P01=3&amp;COM_S21STR=&amp;SEARCH_STRING=%D0%B3%D0%B8%D0%B4%D1%80%D0%BE%D1%82%D0%B5%D1%85%D0%BD%D0%B8%D1%87%D0%B5%D1%81%D0%BA%D0%B8%D0%B5%20%D1%81%D0%BE%D0%BE%D1%80%D1%83%D0%B6%D0%B5%D0%BD%D0%B8%D1%8F&amp;FT_NEAR_MFN=&amp;FT_DISTANCE=&amp;FT_NEARLEVEL=&amp;FT_CONTEXT=&amp;FT_REQUEST=&amp;FT_PREFIX=K%3D&amp;S21CNR=5&amp;S21REF=10&amp;S21SRD=&amp;S21SRW=&amp;S21SCAN=&amp;S21COLORTERMS=1&amp;I21DBN=BOOKS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21&amp;side_search_panel_info=&amp;block_cache=510584167860197&amp;" </w:instrTex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341458C6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F4C5025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35A7A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2537D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44D3B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4A91E" w14:textId="627005AC" w:rsidR="00F421A8" w:rsidRPr="00C0646D" w:rsidRDefault="004230D5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1" w:history="1">
              <w:r w:rsidRPr="00C0646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https://elib.spbstu.ru/dl/341.pdf/download/341.pdf</w:t>
              </w:r>
            </w:hyperlink>
            <w:r w:rsidR="00F421A8" w:rsidRPr="00C0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CFB" w:rsidRPr="00C0646D" w14:paraId="0F949585" w14:textId="77777777" w:rsidTr="00BE5CF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7F53D" w14:textId="77777777" w:rsidR="00F421A8" w:rsidRPr="00C0646D" w:rsidRDefault="00F421A8" w:rsidP="00F421A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387EE70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Технология строительных процессов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D33140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FA0D85" w14:textId="47E13B1A" w:rsidR="005413A8" w:rsidRPr="00611A16" w:rsidRDefault="005413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14:paraId="4AA42CAF" w14:textId="77777777" w:rsidR="005413A8" w:rsidRPr="00611A16" w:rsidRDefault="005413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BB94231" w14:textId="77777777" w:rsidR="005413A8" w:rsidRPr="00611A16" w:rsidRDefault="005413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3C85FC" w14:textId="77777777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F3DEFF" w14:textId="77777777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CB298F" w14:textId="458A2F81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14:paraId="614D509C" w14:textId="0ECE6482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F276F1" w14:textId="4FBA8D8C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14:paraId="1B1FDB5C" w14:textId="1336C32E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EA6572" w14:textId="2117F96A" w:rsidR="004230D5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C810AE" w14:textId="77777777" w:rsidR="00BE5CFB" w:rsidRPr="00611A16" w:rsidRDefault="00BE5CFB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155A09" w14:textId="5A8428D8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  <w:p w14:paraId="5B2BF9CA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6BF2A1" w14:textId="2C38C6DA" w:rsidR="005413A8" w:rsidRPr="00611A16" w:rsidRDefault="005413A8" w:rsidP="00611A1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Строительные нормы и правила: Изд. офиц. Приложение.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Сб.расценок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монтаж оборудование Срок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в действие.01.01.84 Ч.4. Гл. СНиП 4-6-82 Сб. 22 Оборудование гидротехнических станции и гидротехнических сооружений. - М. 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1983</w:t>
            </w:r>
          </w:p>
          <w:p w14:paraId="1931579D" w14:textId="7D4C66BE" w:rsidR="00743596" w:rsidRPr="00611A16" w:rsidRDefault="00743596" w:rsidP="00611A1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Скальные основания гидротехнических сооружений /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Прочухан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Д.П. - М. 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1971. - 192 с.</w:t>
            </w:r>
          </w:p>
          <w:p w14:paraId="1B9E003A" w14:textId="18533394" w:rsidR="005413A8" w:rsidRDefault="00743596" w:rsidP="00611A16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Асфальтополимерные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материалы для гидроизоляции промышленных и гидротехнических сооружений / Н. В.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Стабников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- Л. 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1975. </w:t>
            </w:r>
            <w:r w:rsidR="00BE5C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  <w:p w14:paraId="139ABEAD" w14:textId="77777777" w:rsidR="00BE5CFB" w:rsidRPr="00611A16" w:rsidRDefault="00BE5CFB" w:rsidP="00BE5CFB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11A913A" w14:textId="7CB735F5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1Смирняков, В.В. Технология строительства горных предприятий: учебник для вузов / В.В.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Смирняков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В.И. Вихарев, В.И.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Очкурев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– М. : Недра, 1989. – 573 с.: ил.</w:t>
            </w:r>
          </w:p>
          <w:p w14:paraId="3342258E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Терентьев О.М. Технология возведения зданий и сооружений [Текст]:учебник для вузов(рек.)/О.М. Терентьев  -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Ростов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-на-Дону, «Феникс»,2006-573с.</w:t>
            </w:r>
          </w:p>
          <w:p w14:paraId="328D209B" w14:textId="3D7C5415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Практикум по прикладной геодезии. Изыскания, проектирование и возведение инженерных сооружений/ Климов О.Д., Калугин В.В., Писаренко В.К. - М., Недра, 1991271с.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AAB91D" w14:textId="651BA7CA" w:rsidR="004230D5" w:rsidRPr="00611A16" w:rsidRDefault="004230D5" w:rsidP="00611A1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S&amp;LNG=&amp;Z21ID=1621-8950892935217&amp;S21FMT=briefHTML_ft&amp;USES21ALL=0&amp;S21ALL=&amp;FT_S21STR=%D0%B3%D0%B8%D0%B4%D1%80%D0%BE%D1%82%D0%B5%D1%85%D0%BD%D0%B8%D1%87%D0%B5%D1%81%D0%BA%D0%B8%D0%B5%20%D1%81%D0%BE%D0%BE%D1%80%D1%83%D0%B6%D0%B5%D0%BD%D0%B8%D1%8F&amp;FT_S21LOG=4&amp;FT_S21P03=K%3D&amp;FT_S21P01=3&amp;COM_S21STR=&amp;SEARCH_STRING=%D0%B3%D0%B8%D0%B4%D1%80%D0%BE%D1%82%D0%B5%D1%85%D0%BD%D0%B8%D1%87%D0%B5%D1%81%D0%BA%D0%B8%D0%B5%20%D1%81%D0%BE%D0%BE%D1%80%D1%83%D0%B6%D0%B5%D0%BD%D0%B8%D1%8F&amp;FT_NEAR_MFN=&amp;FT_DISTANCE=&amp;FT_NEARLEVEL=&amp;FT_CONTEXT=&amp;FT_REQUEST=&amp;FT_PREFIX=K%3D&amp;S21CNR=5&amp;S21REF=10&amp;S21SRD=&amp;S21SRW=&amp;S21SCAN=&amp;S21COLORTERMS=1&amp;I21DBN=BOOKS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11&amp;side_search_panel_info=&amp;block_cache=3142434905798299&amp;" </w:instrTex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3D4E1CBD" w14:textId="46B4B383" w:rsidR="00743596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8BFA1C5" w14:textId="77777777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D57B5" w14:textId="77777777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DE541" w14:textId="1E535BE0" w:rsidR="0074359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85A97" w14:textId="27F8B001" w:rsidR="00FC3AC2" w:rsidRDefault="00FC3AC2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4CBCA" w14:textId="030846AE" w:rsidR="00FC3AC2" w:rsidRDefault="00FC3AC2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C21F4" w14:textId="77777777" w:rsidR="00FC3AC2" w:rsidRPr="00611A16" w:rsidRDefault="00FC3AC2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FFBC4" w14:textId="77777777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89979" w14:textId="5154BA1E" w:rsidR="00F421A8" w:rsidRPr="00C0646D" w:rsidRDefault="00743596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2" w:history="1">
              <w:r w:rsidRPr="00C0646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http://62.182.30.44/ft/301-000620.pdf</w:t>
              </w:r>
            </w:hyperlink>
            <w:r w:rsidR="00F421A8" w:rsidRPr="00C0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CFB" w:rsidRPr="00C0646D" w14:paraId="5AD30973" w14:textId="77777777" w:rsidTr="00BE5CF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8CBC8" w14:textId="77777777" w:rsidR="00F421A8" w:rsidRPr="00C0646D" w:rsidRDefault="00F421A8" w:rsidP="00F421A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7EEA7E6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Организация ГТС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AC0024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B21D59" w14:textId="65F7B1E3" w:rsidR="005413A8" w:rsidRPr="00611A16" w:rsidRDefault="005413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12шт</w:t>
            </w:r>
          </w:p>
          <w:p w14:paraId="40761649" w14:textId="562EE5C8" w:rsidR="005413A8" w:rsidRPr="00611A16" w:rsidRDefault="005413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31FB54" w14:textId="4C67766A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36AD61" w14:textId="2EE65BCD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5C9ADE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8E39E5" w14:textId="46AB9B6A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  <w:p w14:paraId="794FF7B4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FB5D6C" w14:textId="41760D70" w:rsidR="005413A8" w:rsidRPr="00611A16" w:rsidRDefault="005413A8" w:rsidP="00611A16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Строительные нормы и правила: Изд. офиц. Приложение.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Сб.расценок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монтаж оборудование Срок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в действие.01.01.84 Ч.4. Гл. СНиП 4-6-82 Сб. 22 Оборудование гидротехнических станции и гидротехнических сооружений. - М. 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1983</w:t>
            </w:r>
          </w:p>
          <w:p w14:paraId="0BDEBBB7" w14:textId="141508B2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Бойко И.Ф. - Строительство оросительных каналов и коллекторов взрывом (1978)  </w:t>
            </w:r>
          </w:p>
          <w:p w14:paraId="7AD410C0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Закрепление и уплотнение грунтов в строительстве (1978) </w:t>
            </w:r>
          </w:p>
          <w:p w14:paraId="0F2C409F" w14:textId="4B892452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Знаменский И.И. - Организация и механизация гидромелиоративных работ (1960)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2BC310" w14:textId="77777777" w:rsidR="004230D5" w:rsidRPr="00611A16" w:rsidRDefault="004230D5" w:rsidP="00611A1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S&amp;LNG=&amp;Z21ID=1621-8950892935217&amp;S21FMT=briefHTML_ft&amp;USES21ALL=0&amp;S21ALL=&amp;FT_S21STR=%D0%B3%D0%B8%D0%B4%D1%80%D0%BE%D1%82%D0%B5%D1%85%D0%BD%D0%B8%D1%87%D0%B5%D1%81%D0%BA%D0%B8%D0%B5%20%D1%81%D0%BE%D0%BE%D1%80%D1%83%D0%B6%D0%B5%D0%BD%D0%B8%D1%8F&amp;FT_S21LOG=4&amp;FT_S21P03=K%3D&amp;FT_S21P01=3&amp;COM_S21STR=&amp;SEARCH_STRING=%D0%B3%D0%B8%D0%B4%D1%80%D0%BE%D1%82%D0%B5%D1%85%D0%BD%D0%B8%D1%87%D0%B5%D1%81%D0%BA%D0%B8%D0%B5%20%D1%81%D0%BE%D0%BE%D1%80%D1%83%D0%B6%D0%B5%D0%BD%D0%B8%D1%8F&amp;FT_NEAR_MFN=&amp;FT_DISTANCE=&amp;FT_NEARLEVEL=&amp;FT_CONTEXT=&amp;FT_REQUEST=&amp;FT_PREFIX=K%3D&amp;S21CNR=5&amp;S21REF=10&amp;S21SRD=&amp;S21SRW=&amp;S21SCAN=&amp;S21COLORTERMS=1&amp;I21DBN=BOOKS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11&amp;side_search_panel_info=&amp;block_cache=3142434905798299&amp;" </w:instrTex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6EC47BF5" w14:textId="3A0BE924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92A7495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BE8C" w14:textId="3B7978A6" w:rsidR="00F421A8" w:rsidRPr="00C0646D" w:rsidRDefault="004230D5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3" w:history="1">
              <w:r w:rsidRPr="00C0646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https://books.totalarch.com/organization_and_technology_of_hydrotechnical_works</w:t>
              </w:r>
            </w:hyperlink>
            <w:r w:rsidR="00F421A8" w:rsidRPr="00C0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3715CFD6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4" w:history="1">
              <w:r w:rsidRPr="00C0646D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https://vshph.com/upload/inf/978-985-06-3045-2.pdf</w:t>
              </w:r>
            </w:hyperlink>
            <w:r w:rsidRPr="00C0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5CFB" w:rsidRPr="00C0646D" w14:paraId="238CA7DE" w14:textId="77777777" w:rsidTr="00BE5CFB">
        <w:trPr>
          <w:trHeight w:val="3387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E7045" w14:textId="77777777" w:rsidR="00F421A8" w:rsidRPr="00C0646D" w:rsidRDefault="00F421A8" w:rsidP="00F421A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3C5EBB2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Прочность и устойчивость гидросооружений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EFE368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AEDBE9" w14:textId="5A0C0549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6шт</w:t>
            </w:r>
          </w:p>
          <w:p w14:paraId="1A33B3A3" w14:textId="1A2C0630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F61576" w14:textId="317BFE7F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14:paraId="5D7BF42D" w14:textId="6D9F3D51" w:rsidR="004230D5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003434" w14:textId="77777777" w:rsidR="00FC3AC2" w:rsidRPr="00611A16" w:rsidRDefault="00FC3AC2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F3DB27" w14:textId="1B9C7D34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  <w:p w14:paraId="492B6738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4340C4" w14:textId="3CB3F5E9" w:rsidR="004230D5" w:rsidRPr="00611A16" w:rsidRDefault="004230D5" w:rsidP="00611A16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Прочность и устойчивость инженерных конструкций. - [Б. м.], 1974. - 85 с. - ~</w:t>
            </w:r>
          </w:p>
          <w:p w14:paraId="5EEDD0B9" w14:textId="70438093" w:rsidR="004230D5" w:rsidRDefault="004230D5" w:rsidP="00611A16">
            <w:pPr>
              <w:pStyle w:val="a7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Расчет сооружений на прочность и устойчивость. - [Б. м.] 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Ростов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-на Дону., 1964. - 182 с. </w:t>
            </w:r>
            <w:r w:rsidR="00FC3A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  <w:p w14:paraId="689B7C49" w14:textId="77777777" w:rsidR="00FC3AC2" w:rsidRPr="00611A16" w:rsidRDefault="00FC3AC2" w:rsidP="00FC3AC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123B985" w14:textId="7B108C79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Болотин В.В. Методы теории вероятностей и теории надежности в расчетах сооружений. - М.: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1982 - 351 с.</w:t>
            </w:r>
          </w:p>
          <w:p w14:paraId="3BC341F1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Бугров А.К.,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Зархи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A.A. Расчет несущей способности грунтовых массивов.// Гидротехническое строительство, 1979, №11- С. 41-44.</w:t>
            </w:r>
          </w:p>
          <w:p w14:paraId="51DD9D61" w14:textId="16E408CF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Бухарцев В.Н.,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Мань Хуан, Поиск полюса поворота при оценке устойчивости бетонных сооружений против сдвига с поворотом/Инженерно-строительный журнал, №6, 2013.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BC2452" w14:textId="3A790842" w:rsidR="004230D5" w:rsidRPr="00611A16" w:rsidRDefault="004230D5" w:rsidP="00611A1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S&amp;LNG=&amp;Z21ID=1720-3950898935510&amp;S21FMT=briefHTML_ft&amp;USES21ALL=0&amp;S21ALL=&amp;FT_S21STR=%D0%9F%D1%80%D0%BE%D1%87%D0%BD%D0%BE%D1%81%D1%82%D1%8C%20%D0%B8%20%D1%83%D1%81%D1%82%D0%BE%D0%B9%D1%87%D0%B8%D0%B2%D0%BE%D1%81%D1%82%D1%8C%20%D0%B3%D0%B8%D0%B4%D1%80%D0%BE%D1%81%D0%BE%D0%BE%D1%80%D1%83%D0%B6%D0%B5%D0%BD%D0%B8%D0%B9&amp;FT_S21LOG=4&amp;FT_S21P03=K%3D&amp;FT_S21P01=3&amp;COM_S21STR=&amp;SEARCH_STRING=%D0%9F%D1%80%D0%BE%D1%87%D0%BD%D0%BE%D1%81%D1%82%D1%8C%20%D0%B8%20%D1%83%D1%81%D1%82%D0%BE%D0%B9%D1%87%D0%B8%D0%B2%D0%BE%D1%81%D1%82%D1%8C%20%D0%B3%D0%B8%D0%B4%D1%80%D0%BE%D1%81%D0%BE%D0%BE%D1%80%D1%83%D0%B6%D0%B5%D0%BD%D0%B8%D0%B9&amp;FT_NEAR_MFN=&amp;FT_DISTANCE=&amp;FT_NEARLEVEL=&amp;FT_CONTEXT=&amp;FT_REQUEST=&amp;FT_PREFIX=K%3D&amp;S21CNR=5&amp;S21REF=10&amp;S21SRD=&amp;S21SRW=&amp;S21SCAN=&amp;S21COLORTERMS=1&amp;I21DBN=BOOKS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16&amp;side_search_panel_info=&amp;block_cache=3390138672094253&amp;" </w:instrTex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3AA1E2A3" w14:textId="72779F6D" w:rsidR="004230D5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22C0ADC" w14:textId="3B7C7AAF" w:rsidR="00FC3AC2" w:rsidRDefault="00FC3AC2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B6EDB" w14:textId="77777777" w:rsidR="00BE5CFB" w:rsidRPr="00611A16" w:rsidRDefault="00BE5CFB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B7D03" w14:textId="31B058A0" w:rsidR="00F421A8" w:rsidRPr="00C0646D" w:rsidRDefault="00611A16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5" w:history="1">
              <w:r w:rsidRPr="00C0646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https://novosibdom.ru/library/prochnost-i-ustoychivost-podpornyh-gruntovyh-gidrotehnicheskih-sooruzheniy</w:t>
              </w:r>
            </w:hyperlink>
            <w:r w:rsidR="00F421A8" w:rsidRPr="00C0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E27AFB7" w14:textId="681A75AE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5CFB" w:rsidRPr="00C0646D" w14:paraId="59CAE828" w14:textId="77777777" w:rsidTr="00BE5CFB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0C5D0" w14:textId="77777777" w:rsidR="00F421A8" w:rsidRPr="00C0646D" w:rsidRDefault="00F421A8" w:rsidP="00F421A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C81B86C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Эксплуатация и ремонт ГТС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8CC461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FFE8BB" w14:textId="2C15C48B" w:rsidR="005413A8" w:rsidRPr="00611A16" w:rsidRDefault="005413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14:paraId="6DA9DA70" w14:textId="3D637CB4" w:rsidR="005413A8" w:rsidRPr="00611A16" w:rsidRDefault="005413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B3DD35" w14:textId="7EC2542E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245DAE" w14:textId="0E2A7E28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3682E0" w14:textId="39479204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969CC" w14:textId="5A5BBDE4" w:rsidR="00743596" w:rsidRPr="00611A16" w:rsidRDefault="00743596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spellStart"/>
            <w:r w:rsidRPr="0061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14:paraId="055281EC" w14:textId="567655FC" w:rsidR="005413A8" w:rsidRDefault="005413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CD8609" w14:textId="3F5AE3E8" w:rsidR="00A87DB3" w:rsidRDefault="00A87DB3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E61400" w14:textId="6A75C018" w:rsidR="00A87DB3" w:rsidRDefault="00A87DB3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574058" w14:textId="750ED25E" w:rsidR="00A87DB3" w:rsidRDefault="00A87DB3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A9447A" w14:textId="41070BEB" w:rsidR="00A87DB3" w:rsidRDefault="00A87DB3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610EC9" w14:textId="77777777" w:rsidR="00A87DB3" w:rsidRPr="00611A16" w:rsidRDefault="00A87DB3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56791B" w14:textId="282DEFBA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  <w:p w14:paraId="1670DFAC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1D9F75" w14:textId="36AEC908" w:rsidR="005413A8" w:rsidRPr="00611A16" w:rsidRDefault="005413A8" w:rsidP="00611A16">
            <w:pPr>
              <w:pStyle w:val="a7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Строительные нормы и правила: Изд. офиц. Приложение.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Сб.расценок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монтаж оборудование Срок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действие.01.01.84 Ч.4. Гл. СНиП 4-6-82 Сб. 22 Оборудование гидротехнических станции и гидротехнических сооружений. - М. :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Стройиздат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1983</w:t>
            </w:r>
          </w:p>
          <w:p w14:paraId="3382879F" w14:textId="36B7A6DE" w:rsidR="005413A8" w:rsidRPr="00611A16" w:rsidRDefault="00743596" w:rsidP="00611A16">
            <w:pPr>
              <w:pStyle w:val="a7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Пособие для изучения "Правил технической эксплуатации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электрическипх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станций и сетей".разд.1.</w:t>
            </w:r>
            <w:r w:rsidR="00A8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="00A8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эксплуатации.</w:t>
            </w:r>
            <w:r w:rsidR="00A8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Разд.2.</w:t>
            </w:r>
            <w:r w:rsidR="00A8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Территория,производственные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здания и сооружения.</w:t>
            </w:r>
            <w:r w:rsidR="00A87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3.Гидротехнические сооружения и водное хозяйство </w:t>
            </w:r>
            <w:proofErr w:type="spellStart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электросанций.Гидротоубинные</w:t>
            </w:r>
            <w:proofErr w:type="spellEnd"/>
            <w:r w:rsidRPr="00611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установки. - М : Энергия, 1979. - 392 с</w:t>
            </w:r>
          </w:p>
          <w:p w14:paraId="03417B51" w14:textId="333FD95D" w:rsidR="00F421A8" w:rsidRPr="00C0646D" w:rsidRDefault="00F421A8" w:rsidP="0061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Кавешников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Н.Т.Эксплуатация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ремонт гидротехнических сооружений. М.,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Агропромиздат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,1988.</w:t>
            </w:r>
          </w:p>
          <w:p w14:paraId="02247DE3" w14:textId="77777777" w:rsidR="00F421A8" w:rsidRPr="00C0646D" w:rsidRDefault="00F421A8" w:rsidP="0061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Багров М.Н.,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Кружилин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 Оросительные системы и их эксплуатация.- М.,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Агропромиздат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,1988..</w:t>
            </w:r>
          </w:p>
          <w:p w14:paraId="4CFE2E6E" w14:textId="77777777" w:rsidR="00F421A8" w:rsidRPr="00C0646D" w:rsidRDefault="00F421A8" w:rsidP="0061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Бурдун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Г.Д. Марков Б.Н. Основы метрологии М., 1975.</w:t>
            </w:r>
          </w:p>
          <w:p w14:paraId="4E480EF1" w14:textId="77777777" w:rsidR="00F421A8" w:rsidRPr="00C0646D" w:rsidRDefault="00F421A8" w:rsidP="0061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Быков В.Д. Васильев А.В. Гидрометрия. Учебник для вузов. Л., </w:t>
            </w: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Гидромтеоиздат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B60650F" w14:textId="56AB5229" w:rsidR="00F421A8" w:rsidRPr="00C0646D" w:rsidRDefault="00F421A8" w:rsidP="0061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Галеев</w:t>
            </w:r>
            <w:proofErr w:type="spellEnd"/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 система качества и рынок М., Колос 1992.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E1F2DD" w14:textId="77777777" w:rsidR="004230D5" w:rsidRPr="00611A16" w:rsidRDefault="004230D5" w:rsidP="00611A16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rbis.kstu.kg/cgi-bin/irbis64r_plus/cgiirbis_64_ft.exe?C21COM=S&amp;FT_PARAMS=&amp;P21DBN=BOOKS&amp;LNG=&amp;Z21ID=1621-8950892935217&amp;S21FMT=briefHTML_ft&amp;USES21ALL=0&amp;S21ALL=&amp;FT_S21STR=%D0%B3%D0%B8%D0%B4%D1%80%D0%BE%D1%82%D0%B5%D1%85%D0%BD%D0%B8%D1%87%D0%B5%D1%81%D0%BA%D0%B8%D0%B5%20%D1%81%D0%BE%D0%BE%D1%80%D1%83%D0%B6%D0%B5%D0%BD%D0%B8%D1%8F&amp;FT_S21LOG=4&amp;FT_S21P03=K%3D&amp;FT_S21P01=3&amp;COM_S21STR=&amp;SEARCH_STRING=%D0%B3%D0%B8%D0%B4%D1%80%D0%BE%D1%82%D0%B5%D1%85%D0%BD%D0%B8%D1%87%D0%B5%D1%81%D0%BA%D0%B8%D0%B5%20%D1%81%D0%BE%D0%BE%D1%80%D1%83%D0%B6%D0%B5%D0%BD%D0%B8%D1%8F&amp;FT_NEAR_MFN=&amp;FT_DISTANCE=&amp;FT_NEARLEVEL=&amp;FT_CONTEXT=&amp;FT_REQUEST=&amp;FT_PREFIX=K%3D&amp;S21CNR=5&amp;S21REF=10&amp;S21SRD=&amp;S21SRW=&amp;S21SCAN=&amp;S21COLORTERMS=1&amp;I21DBN=BOOKS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11&amp;side_search_panel_info=&amp;block_cache=3142434905798299&amp;" </w:instrTex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Научно-техническая библиотека</w:t>
            </w:r>
          </w:p>
          <w:p w14:paraId="542EC2A7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A1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КГТУ им. И. Раззакова</w:t>
            </w:r>
            <w:r w:rsidRPr="00611A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C9D254C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01149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71E42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A6F58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F9B8A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24BCB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35F0C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F3741" w14:textId="77777777" w:rsidR="004230D5" w:rsidRPr="00611A16" w:rsidRDefault="004230D5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1DB4C" w14:textId="6910F21A" w:rsidR="00F421A8" w:rsidRPr="00C0646D" w:rsidRDefault="004230D5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6" w:history="1">
              <w:r w:rsidRPr="00C0646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https://books.totalarch.com/operation_and_repair_of_hydraulic_structures</w:t>
              </w:r>
            </w:hyperlink>
            <w:r w:rsidR="00F421A8" w:rsidRPr="00C0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6416CD32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7" w:history="1">
              <w:r w:rsidRPr="00C0646D"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https://eunivers.ru/upload/iblock/7ee/nak5ax7ps7xcrpaotldzgmdn06oelly6.pdf</w:t>
              </w:r>
            </w:hyperlink>
            <w:r w:rsidRPr="00C06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21A8" w:rsidRPr="00C0646D" w14:paraId="63120CC7" w14:textId="77777777" w:rsidTr="00BE5CFB">
        <w:tc>
          <w:tcPr>
            <w:tcW w:w="710" w:type="dxa"/>
          </w:tcPr>
          <w:p w14:paraId="51E77937" w14:textId="77777777" w:rsidR="00F421A8" w:rsidRPr="00C0646D" w:rsidRDefault="00F421A8" w:rsidP="00F421A8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8221909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 механика</w:t>
            </w:r>
          </w:p>
        </w:tc>
        <w:tc>
          <w:tcPr>
            <w:tcW w:w="1134" w:type="dxa"/>
          </w:tcPr>
          <w:p w14:paraId="0F2730E2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Очное </w:t>
            </w:r>
          </w:p>
        </w:tc>
        <w:tc>
          <w:tcPr>
            <w:tcW w:w="1275" w:type="dxa"/>
          </w:tcPr>
          <w:p w14:paraId="6D8B13EF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  <w:p w14:paraId="0B889CC2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14:paraId="12F2655E" w14:textId="77777777" w:rsidR="00F421A8" w:rsidRPr="00C0646D" w:rsidRDefault="00F421A8" w:rsidP="00611A16">
            <w:pPr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А. Механика : курс лекций / С. А. </w:t>
            </w: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</w:t>
            </w: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А. И. </w:t>
            </w: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Исманбаев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КТУ им. И. Раззакова. - Бишкек : </w:t>
            </w:r>
            <w:proofErr w:type="spellStart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Текник</w:t>
            </w:r>
            <w:proofErr w:type="spellEnd"/>
            <w:r w:rsidRPr="00C06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2000. - 66 с. - ISBN 9967-404-22-2 Строительная механика : расчет статически неопределимых систем: учебное пособие Автор: Иванов С. П., Иванов О. Г. , Иванова А. С.  Жанр: Учебники и учебные пособия для вузов Йошкар-Ола: Поволжский государственный технологический университет, 2022</w:t>
            </w:r>
          </w:p>
        </w:tc>
        <w:tc>
          <w:tcPr>
            <w:tcW w:w="2693" w:type="dxa"/>
          </w:tcPr>
          <w:p w14:paraId="78278509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C0646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https://irbis.kstu.kg/cgi-bin/irbis64r_plus/cgiirbis_64_ft.exe</w:t>
              </w:r>
            </w:hyperlink>
            <w:r w:rsidRPr="00C0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27ABD3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F77360" w14:textId="77777777" w:rsidR="00F421A8" w:rsidRPr="00C0646D" w:rsidRDefault="00F421A8" w:rsidP="00611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C0646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https://biblioclub.ru/index.php?page=book_red&amp;id=703523</w:t>
              </w:r>
            </w:hyperlink>
          </w:p>
        </w:tc>
      </w:tr>
    </w:tbl>
    <w:p w14:paraId="3CDD6FB6" w14:textId="77777777" w:rsidR="00C0646D" w:rsidRPr="000A02E4" w:rsidRDefault="00C0646D" w:rsidP="00A87DB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C0646D" w:rsidRPr="000A02E4" w:rsidSect="00BE5CFB">
      <w:pgSz w:w="16838" w:h="11906" w:orient="landscape"/>
      <w:pgMar w:top="568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2E3"/>
    <w:multiLevelType w:val="hybridMultilevel"/>
    <w:tmpl w:val="80E659CA"/>
    <w:lvl w:ilvl="0" w:tplc="0419000F">
      <w:start w:val="1"/>
      <w:numFmt w:val="decimal"/>
      <w:lvlText w:val="%1."/>
      <w:lvlJc w:val="left"/>
      <w:pPr>
        <w:ind w:left="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9" w:hanging="360"/>
      </w:pPr>
    </w:lvl>
    <w:lvl w:ilvl="2" w:tplc="0419001B" w:tentative="1">
      <w:start w:val="1"/>
      <w:numFmt w:val="lowerRoman"/>
      <w:lvlText w:val="%3."/>
      <w:lvlJc w:val="right"/>
      <w:pPr>
        <w:ind w:left="1639" w:hanging="180"/>
      </w:pPr>
    </w:lvl>
    <w:lvl w:ilvl="3" w:tplc="0419000F" w:tentative="1">
      <w:start w:val="1"/>
      <w:numFmt w:val="decimal"/>
      <w:lvlText w:val="%4."/>
      <w:lvlJc w:val="left"/>
      <w:pPr>
        <w:ind w:left="2359" w:hanging="360"/>
      </w:pPr>
    </w:lvl>
    <w:lvl w:ilvl="4" w:tplc="04190019" w:tentative="1">
      <w:start w:val="1"/>
      <w:numFmt w:val="lowerLetter"/>
      <w:lvlText w:val="%5."/>
      <w:lvlJc w:val="left"/>
      <w:pPr>
        <w:ind w:left="3079" w:hanging="360"/>
      </w:pPr>
    </w:lvl>
    <w:lvl w:ilvl="5" w:tplc="0419001B" w:tentative="1">
      <w:start w:val="1"/>
      <w:numFmt w:val="lowerRoman"/>
      <w:lvlText w:val="%6."/>
      <w:lvlJc w:val="right"/>
      <w:pPr>
        <w:ind w:left="3799" w:hanging="180"/>
      </w:pPr>
    </w:lvl>
    <w:lvl w:ilvl="6" w:tplc="0419000F" w:tentative="1">
      <w:start w:val="1"/>
      <w:numFmt w:val="decimal"/>
      <w:lvlText w:val="%7."/>
      <w:lvlJc w:val="left"/>
      <w:pPr>
        <w:ind w:left="4519" w:hanging="360"/>
      </w:pPr>
    </w:lvl>
    <w:lvl w:ilvl="7" w:tplc="04190019" w:tentative="1">
      <w:start w:val="1"/>
      <w:numFmt w:val="lowerLetter"/>
      <w:lvlText w:val="%8."/>
      <w:lvlJc w:val="left"/>
      <w:pPr>
        <w:ind w:left="5239" w:hanging="360"/>
      </w:pPr>
    </w:lvl>
    <w:lvl w:ilvl="8" w:tplc="0419001B" w:tentative="1">
      <w:start w:val="1"/>
      <w:numFmt w:val="lowerRoman"/>
      <w:lvlText w:val="%9."/>
      <w:lvlJc w:val="right"/>
      <w:pPr>
        <w:ind w:left="5959" w:hanging="180"/>
      </w:pPr>
    </w:lvl>
  </w:abstractNum>
  <w:abstractNum w:abstractNumId="1" w15:restartNumberingAfterBreak="0">
    <w:nsid w:val="02330EDE"/>
    <w:multiLevelType w:val="hybridMultilevel"/>
    <w:tmpl w:val="195C4604"/>
    <w:lvl w:ilvl="0" w:tplc="165050A4">
      <w:start w:val="22"/>
      <w:numFmt w:val="decimal"/>
      <w:lvlText w:val="%1"/>
      <w:lvlJc w:val="left"/>
      <w:pPr>
        <w:ind w:left="1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5" w:hanging="360"/>
      </w:pPr>
    </w:lvl>
    <w:lvl w:ilvl="2" w:tplc="0419001B" w:tentative="1">
      <w:start w:val="1"/>
      <w:numFmt w:val="lowerRoman"/>
      <w:lvlText w:val="%3."/>
      <w:lvlJc w:val="right"/>
      <w:pPr>
        <w:ind w:left="2605" w:hanging="180"/>
      </w:pPr>
    </w:lvl>
    <w:lvl w:ilvl="3" w:tplc="0419000F" w:tentative="1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" w15:restartNumberingAfterBreak="0">
    <w:nsid w:val="02A4012E"/>
    <w:multiLevelType w:val="hybridMultilevel"/>
    <w:tmpl w:val="273A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8414F"/>
    <w:multiLevelType w:val="singleLevel"/>
    <w:tmpl w:val="54E8ABF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4" w15:restartNumberingAfterBreak="0">
    <w:nsid w:val="0753322D"/>
    <w:multiLevelType w:val="hybridMultilevel"/>
    <w:tmpl w:val="391C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E3D44"/>
    <w:multiLevelType w:val="hybridMultilevel"/>
    <w:tmpl w:val="43B4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36C19"/>
    <w:multiLevelType w:val="hybridMultilevel"/>
    <w:tmpl w:val="DA18428A"/>
    <w:lvl w:ilvl="0" w:tplc="30F22C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210CE"/>
    <w:multiLevelType w:val="hybridMultilevel"/>
    <w:tmpl w:val="50F2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C0303"/>
    <w:multiLevelType w:val="hybridMultilevel"/>
    <w:tmpl w:val="8A92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A1B8F"/>
    <w:multiLevelType w:val="hybridMultilevel"/>
    <w:tmpl w:val="241CA874"/>
    <w:lvl w:ilvl="0" w:tplc="0419000F">
      <w:start w:val="1"/>
      <w:numFmt w:val="decimal"/>
      <w:lvlText w:val="%1."/>
      <w:lvlJc w:val="left"/>
      <w:pPr>
        <w:ind w:left="1165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 w15:restartNumberingAfterBreak="0">
    <w:nsid w:val="1A6B221E"/>
    <w:multiLevelType w:val="hybridMultilevel"/>
    <w:tmpl w:val="241CA874"/>
    <w:lvl w:ilvl="0" w:tplc="0419000F">
      <w:start w:val="1"/>
      <w:numFmt w:val="decimal"/>
      <w:lvlText w:val="%1."/>
      <w:lvlJc w:val="left"/>
      <w:pPr>
        <w:ind w:left="1165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1" w15:restartNumberingAfterBreak="0">
    <w:nsid w:val="1B745D3E"/>
    <w:multiLevelType w:val="hybridMultilevel"/>
    <w:tmpl w:val="D8FC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574DE"/>
    <w:multiLevelType w:val="hybridMultilevel"/>
    <w:tmpl w:val="EDBAA8F8"/>
    <w:lvl w:ilvl="0" w:tplc="26D65D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576EC"/>
    <w:multiLevelType w:val="hybridMultilevel"/>
    <w:tmpl w:val="3FAC060A"/>
    <w:lvl w:ilvl="0" w:tplc="780E3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0550F"/>
    <w:multiLevelType w:val="hybridMultilevel"/>
    <w:tmpl w:val="16481604"/>
    <w:lvl w:ilvl="0" w:tplc="7A9295CC">
      <w:start w:val="1"/>
      <w:numFmt w:val="decimal"/>
      <w:lvlText w:val="%1."/>
      <w:lvlJc w:val="left"/>
      <w:pPr>
        <w:ind w:left="405" w:hanging="360"/>
      </w:pPr>
      <w:rPr>
        <w:rFonts w:ascii="Arial" w:eastAsiaTheme="minorHAnsi" w:hAnsi="Arial" w:cs="Arial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4F3263A"/>
    <w:multiLevelType w:val="hybridMultilevel"/>
    <w:tmpl w:val="AB6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55859"/>
    <w:multiLevelType w:val="hybridMultilevel"/>
    <w:tmpl w:val="D1B8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A66AB"/>
    <w:multiLevelType w:val="hybridMultilevel"/>
    <w:tmpl w:val="C696EE56"/>
    <w:lvl w:ilvl="0" w:tplc="A59E06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BA51C4A"/>
    <w:multiLevelType w:val="hybridMultilevel"/>
    <w:tmpl w:val="4BD2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24AD0"/>
    <w:multiLevelType w:val="multilevel"/>
    <w:tmpl w:val="93F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2F1159FC"/>
    <w:multiLevelType w:val="hybridMultilevel"/>
    <w:tmpl w:val="9AF07E22"/>
    <w:lvl w:ilvl="0" w:tplc="7E26EB9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41F3A"/>
    <w:multiLevelType w:val="hybridMultilevel"/>
    <w:tmpl w:val="5C2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94A77"/>
    <w:multiLevelType w:val="hybridMultilevel"/>
    <w:tmpl w:val="3FB675CE"/>
    <w:lvl w:ilvl="0" w:tplc="F0E89E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45E0F90"/>
    <w:multiLevelType w:val="hybridMultilevel"/>
    <w:tmpl w:val="84EA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3573E"/>
    <w:multiLevelType w:val="hybridMultilevel"/>
    <w:tmpl w:val="174E7046"/>
    <w:lvl w:ilvl="0" w:tplc="E7900CE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A6512"/>
    <w:multiLevelType w:val="hybridMultilevel"/>
    <w:tmpl w:val="6E00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109C5"/>
    <w:multiLevelType w:val="hybridMultilevel"/>
    <w:tmpl w:val="6CFE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11EA3"/>
    <w:multiLevelType w:val="hybridMultilevel"/>
    <w:tmpl w:val="E27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A671E"/>
    <w:multiLevelType w:val="hybridMultilevel"/>
    <w:tmpl w:val="15A0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709A2"/>
    <w:multiLevelType w:val="hybridMultilevel"/>
    <w:tmpl w:val="64E2AB22"/>
    <w:lvl w:ilvl="0" w:tplc="38AC9F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 w15:restartNumberingAfterBreak="0">
    <w:nsid w:val="4CFD5979"/>
    <w:multiLevelType w:val="hybridMultilevel"/>
    <w:tmpl w:val="6F5CA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F25BD9"/>
    <w:multiLevelType w:val="hybridMultilevel"/>
    <w:tmpl w:val="0B0A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1225C"/>
    <w:multiLevelType w:val="hybridMultilevel"/>
    <w:tmpl w:val="15A0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8316B"/>
    <w:multiLevelType w:val="hybridMultilevel"/>
    <w:tmpl w:val="0A14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E5BA5"/>
    <w:multiLevelType w:val="hybridMultilevel"/>
    <w:tmpl w:val="8710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B7639"/>
    <w:multiLevelType w:val="hybridMultilevel"/>
    <w:tmpl w:val="601A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D35A6"/>
    <w:multiLevelType w:val="hybridMultilevel"/>
    <w:tmpl w:val="D7EC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30B70"/>
    <w:multiLevelType w:val="hybridMultilevel"/>
    <w:tmpl w:val="96B6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E22CC"/>
    <w:multiLevelType w:val="hybridMultilevel"/>
    <w:tmpl w:val="53544EF8"/>
    <w:lvl w:ilvl="0" w:tplc="DA301B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2954332"/>
    <w:multiLevelType w:val="hybridMultilevel"/>
    <w:tmpl w:val="2882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DD12E8"/>
    <w:multiLevelType w:val="hybridMultilevel"/>
    <w:tmpl w:val="17429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1326A"/>
    <w:multiLevelType w:val="hybridMultilevel"/>
    <w:tmpl w:val="4BE4D108"/>
    <w:lvl w:ilvl="0" w:tplc="E3DAA00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59"/>
    <w:multiLevelType w:val="hybridMultilevel"/>
    <w:tmpl w:val="BDDC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60A6C"/>
    <w:multiLevelType w:val="hybridMultilevel"/>
    <w:tmpl w:val="0486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19703E"/>
    <w:multiLevelType w:val="hybridMultilevel"/>
    <w:tmpl w:val="8BF26BCE"/>
    <w:lvl w:ilvl="0" w:tplc="8D56A1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F249D"/>
    <w:multiLevelType w:val="hybridMultilevel"/>
    <w:tmpl w:val="45DC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9"/>
  </w:num>
  <w:num w:numId="3">
    <w:abstractNumId w:val="30"/>
  </w:num>
  <w:num w:numId="4">
    <w:abstractNumId w:val="19"/>
  </w:num>
  <w:num w:numId="5">
    <w:abstractNumId w:val="41"/>
  </w:num>
  <w:num w:numId="6">
    <w:abstractNumId w:val="13"/>
  </w:num>
  <w:num w:numId="7">
    <w:abstractNumId w:val="35"/>
  </w:num>
  <w:num w:numId="8">
    <w:abstractNumId w:val="44"/>
  </w:num>
  <w:num w:numId="9">
    <w:abstractNumId w:val="10"/>
  </w:num>
  <w:num w:numId="10">
    <w:abstractNumId w:val="14"/>
  </w:num>
  <w:num w:numId="11">
    <w:abstractNumId w:val="42"/>
  </w:num>
  <w:num w:numId="12">
    <w:abstractNumId w:val="24"/>
  </w:num>
  <w:num w:numId="13">
    <w:abstractNumId w:val="6"/>
  </w:num>
  <w:num w:numId="14">
    <w:abstractNumId w:val="26"/>
  </w:num>
  <w:num w:numId="15">
    <w:abstractNumId w:val="38"/>
  </w:num>
  <w:num w:numId="16">
    <w:abstractNumId w:val="37"/>
  </w:num>
  <w:num w:numId="17">
    <w:abstractNumId w:val="36"/>
  </w:num>
  <w:num w:numId="18">
    <w:abstractNumId w:val="25"/>
  </w:num>
  <w:num w:numId="19">
    <w:abstractNumId w:val="27"/>
  </w:num>
  <w:num w:numId="20">
    <w:abstractNumId w:val="0"/>
  </w:num>
  <w:num w:numId="21">
    <w:abstractNumId w:val="17"/>
  </w:num>
  <w:num w:numId="22">
    <w:abstractNumId w:val="5"/>
  </w:num>
  <w:num w:numId="23">
    <w:abstractNumId w:val="8"/>
  </w:num>
  <w:num w:numId="24">
    <w:abstractNumId w:val="7"/>
  </w:num>
  <w:num w:numId="25">
    <w:abstractNumId w:val="22"/>
  </w:num>
  <w:num w:numId="26">
    <w:abstractNumId w:val="45"/>
  </w:num>
  <w:num w:numId="27">
    <w:abstractNumId w:val="2"/>
  </w:num>
  <w:num w:numId="28">
    <w:abstractNumId w:val="11"/>
  </w:num>
  <w:num w:numId="29">
    <w:abstractNumId w:val="18"/>
  </w:num>
  <w:num w:numId="30">
    <w:abstractNumId w:val="32"/>
  </w:num>
  <w:num w:numId="31">
    <w:abstractNumId w:val="9"/>
  </w:num>
  <w:num w:numId="32">
    <w:abstractNumId w:val="1"/>
  </w:num>
  <w:num w:numId="33">
    <w:abstractNumId w:val="21"/>
  </w:num>
  <w:num w:numId="34">
    <w:abstractNumId w:val="3"/>
    <w:lvlOverride w:ilvl="0">
      <w:startOverride w:val="1"/>
    </w:lvlOverride>
  </w:num>
  <w:num w:numId="35">
    <w:abstractNumId w:val="40"/>
  </w:num>
  <w:num w:numId="36">
    <w:abstractNumId w:val="28"/>
  </w:num>
  <w:num w:numId="37">
    <w:abstractNumId w:val="39"/>
  </w:num>
  <w:num w:numId="38">
    <w:abstractNumId w:val="12"/>
  </w:num>
  <w:num w:numId="39">
    <w:abstractNumId w:val="23"/>
  </w:num>
  <w:num w:numId="40">
    <w:abstractNumId w:val="20"/>
  </w:num>
  <w:num w:numId="41">
    <w:abstractNumId w:val="4"/>
  </w:num>
  <w:num w:numId="42">
    <w:abstractNumId w:val="33"/>
  </w:num>
  <w:num w:numId="43">
    <w:abstractNumId w:val="34"/>
  </w:num>
  <w:num w:numId="44">
    <w:abstractNumId w:val="15"/>
  </w:num>
  <w:num w:numId="45">
    <w:abstractNumId w:val="3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643"/>
    <w:rsid w:val="00006DB7"/>
    <w:rsid w:val="00011C80"/>
    <w:rsid w:val="00013020"/>
    <w:rsid w:val="00026A85"/>
    <w:rsid w:val="00041318"/>
    <w:rsid w:val="000541A1"/>
    <w:rsid w:val="000659CF"/>
    <w:rsid w:val="000708FE"/>
    <w:rsid w:val="000741EB"/>
    <w:rsid w:val="0008456D"/>
    <w:rsid w:val="000867BF"/>
    <w:rsid w:val="000A02E4"/>
    <w:rsid w:val="000C7A10"/>
    <w:rsid w:val="000F4D67"/>
    <w:rsid w:val="000F526A"/>
    <w:rsid w:val="00110DB4"/>
    <w:rsid w:val="001231D5"/>
    <w:rsid w:val="00142F86"/>
    <w:rsid w:val="00150AD8"/>
    <w:rsid w:val="00163DC1"/>
    <w:rsid w:val="00163E3A"/>
    <w:rsid w:val="001B5BD6"/>
    <w:rsid w:val="001D4D57"/>
    <w:rsid w:val="001E0ABD"/>
    <w:rsid w:val="001F64F6"/>
    <w:rsid w:val="0022145A"/>
    <w:rsid w:val="00227EA2"/>
    <w:rsid w:val="002315CA"/>
    <w:rsid w:val="00236970"/>
    <w:rsid w:val="00252858"/>
    <w:rsid w:val="00254116"/>
    <w:rsid w:val="002564F1"/>
    <w:rsid w:val="00267A2F"/>
    <w:rsid w:val="002710DB"/>
    <w:rsid w:val="00277614"/>
    <w:rsid w:val="00293D8D"/>
    <w:rsid w:val="00295023"/>
    <w:rsid w:val="002A16CC"/>
    <w:rsid w:val="002B57D4"/>
    <w:rsid w:val="002C2004"/>
    <w:rsid w:val="002C28C4"/>
    <w:rsid w:val="002D36BB"/>
    <w:rsid w:val="002D3B28"/>
    <w:rsid w:val="002F2AC7"/>
    <w:rsid w:val="0030000B"/>
    <w:rsid w:val="0030095A"/>
    <w:rsid w:val="00310506"/>
    <w:rsid w:val="00332666"/>
    <w:rsid w:val="00333AE8"/>
    <w:rsid w:val="00336F97"/>
    <w:rsid w:val="00337F99"/>
    <w:rsid w:val="003771F5"/>
    <w:rsid w:val="0038035F"/>
    <w:rsid w:val="00397330"/>
    <w:rsid w:val="003A4F1C"/>
    <w:rsid w:val="003B1F0E"/>
    <w:rsid w:val="003C3D37"/>
    <w:rsid w:val="003D15D8"/>
    <w:rsid w:val="003D26E5"/>
    <w:rsid w:val="003E666C"/>
    <w:rsid w:val="003F2EA6"/>
    <w:rsid w:val="003F4C8A"/>
    <w:rsid w:val="003F5098"/>
    <w:rsid w:val="004230D5"/>
    <w:rsid w:val="004374D1"/>
    <w:rsid w:val="0044210D"/>
    <w:rsid w:val="004472BD"/>
    <w:rsid w:val="00454086"/>
    <w:rsid w:val="00467F1C"/>
    <w:rsid w:val="00476FD2"/>
    <w:rsid w:val="00486EAD"/>
    <w:rsid w:val="004953FE"/>
    <w:rsid w:val="004C0A67"/>
    <w:rsid w:val="004C1392"/>
    <w:rsid w:val="004C632A"/>
    <w:rsid w:val="004D1B51"/>
    <w:rsid w:val="004D7786"/>
    <w:rsid w:val="004F4507"/>
    <w:rsid w:val="004F7060"/>
    <w:rsid w:val="00503FA9"/>
    <w:rsid w:val="00504130"/>
    <w:rsid w:val="0052168A"/>
    <w:rsid w:val="005413A8"/>
    <w:rsid w:val="00555DED"/>
    <w:rsid w:val="00562B19"/>
    <w:rsid w:val="00563F2B"/>
    <w:rsid w:val="00572ADC"/>
    <w:rsid w:val="00577887"/>
    <w:rsid w:val="00582BB8"/>
    <w:rsid w:val="0059146D"/>
    <w:rsid w:val="005D1CBC"/>
    <w:rsid w:val="005E11FF"/>
    <w:rsid w:val="005E294F"/>
    <w:rsid w:val="005F3886"/>
    <w:rsid w:val="00607818"/>
    <w:rsid w:val="00611A16"/>
    <w:rsid w:val="0065633B"/>
    <w:rsid w:val="006653E2"/>
    <w:rsid w:val="0066749C"/>
    <w:rsid w:val="00670E96"/>
    <w:rsid w:val="006735C6"/>
    <w:rsid w:val="0067490C"/>
    <w:rsid w:val="00683116"/>
    <w:rsid w:val="006C167A"/>
    <w:rsid w:val="006C658D"/>
    <w:rsid w:val="006D5A27"/>
    <w:rsid w:val="006F2D6F"/>
    <w:rsid w:val="006F3522"/>
    <w:rsid w:val="00730748"/>
    <w:rsid w:val="00743596"/>
    <w:rsid w:val="00750176"/>
    <w:rsid w:val="00757C31"/>
    <w:rsid w:val="00760FB1"/>
    <w:rsid w:val="0076555C"/>
    <w:rsid w:val="00766698"/>
    <w:rsid w:val="00775C10"/>
    <w:rsid w:val="00775CEC"/>
    <w:rsid w:val="00776601"/>
    <w:rsid w:val="0079076F"/>
    <w:rsid w:val="007A4FF8"/>
    <w:rsid w:val="00814A4A"/>
    <w:rsid w:val="00844906"/>
    <w:rsid w:val="008555DA"/>
    <w:rsid w:val="0088143F"/>
    <w:rsid w:val="00897F84"/>
    <w:rsid w:val="008A4FA5"/>
    <w:rsid w:val="008B01C9"/>
    <w:rsid w:val="008B49B9"/>
    <w:rsid w:val="008C1641"/>
    <w:rsid w:val="008C1876"/>
    <w:rsid w:val="008C47FD"/>
    <w:rsid w:val="008D3EBF"/>
    <w:rsid w:val="008D5643"/>
    <w:rsid w:val="008F46EF"/>
    <w:rsid w:val="009008C6"/>
    <w:rsid w:val="00913D3F"/>
    <w:rsid w:val="00951E17"/>
    <w:rsid w:val="00962476"/>
    <w:rsid w:val="0096451B"/>
    <w:rsid w:val="00984C35"/>
    <w:rsid w:val="00995B38"/>
    <w:rsid w:val="009B08FB"/>
    <w:rsid w:val="009D3930"/>
    <w:rsid w:val="009E02C5"/>
    <w:rsid w:val="00A05A2E"/>
    <w:rsid w:val="00A078EE"/>
    <w:rsid w:val="00A22AB2"/>
    <w:rsid w:val="00A27E60"/>
    <w:rsid w:val="00A331AA"/>
    <w:rsid w:val="00A43732"/>
    <w:rsid w:val="00A706ED"/>
    <w:rsid w:val="00A87DB3"/>
    <w:rsid w:val="00AB0863"/>
    <w:rsid w:val="00AC67F1"/>
    <w:rsid w:val="00AF68F2"/>
    <w:rsid w:val="00B16BC6"/>
    <w:rsid w:val="00B33154"/>
    <w:rsid w:val="00B341AA"/>
    <w:rsid w:val="00B426D1"/>
    <w:rsid w:val="00B538E0"/>
    <w:rsid w:val="00B620F2"/>
    <w:rsid w:val="00B67285"/>
    <w:rsid w:val="00B75A22"/>
    <w:rsid w:val="00B90EB8"/>
    <w:rsid w:val="00B932A1"/>
    <w:rsid w:val="00BA4990"/>
    <w:rsid w:val="00BC0B99"/>
    <w:rsid w:val="00BE5CFB"/>
    <w:rsid w:val="00BF2831"/>
    <w:rsid w:val="00BF4998"/>
    <w:rsid w:val="00C04370"/>
    <w:rsid w:val="00C0646D"/>
    <w:rsid w:val="00C1128E"/>
    <w:rsid w:val="00C17084"/>
    <w:rsid w:val="00C22785"/>
    <w:rsid w:val="00C359CB"/>
    <w:rsid w:val="00C4367F"/>
    <w:rsid w:val="00C73944"/>
    <w:rsid w:val="00C8263C"/>
    <w:rsid w:val="00C83BDB"/>
    <w:rsid w:val="00CA4E32"/>
    <w:rsid w:val="00CC1802"/>
    <w:rsid w:val="00CC4DB5"/>
    <w:rsid w:val="00CC5511"/>
    <w:rsid w:val="00CE01B9"/>
    <w:rsid w:val="00CE286E"/>
    <w:rsid w:val="00CE7F5A"/>
    <w:rsid w:val="00CF48EA"/>
    <w:rsid w:val="00CF73B2"/>
    <w:rsid w:val="00D01467"/>
    <w:rsid w:val="00D31859"/>
    <w:rsid w:val="00D36EAA"/>
    <w:rsid w:val="00D42425"/>
    <w:rsid w:val="00D44623"/>
    <w:rsid w:val="00D44D41"/>
    <w:rsid w:val="00D52595"/>
    <w:rsid w:val="00D573F1"/>
    <w:rsid w:val="00D75ED5"/>
    <w:rsid w:val="00D82779"/>
    <w:rsid w:val="00DB4288"/>
    <w:rsid w:val="00DD68B0"/>
    <w:rsid w:val="00DD77D8"/>
    <w:rsid w:val="00DD7913"/>
    <w:rsid w:val="00DE26A9"/>
    <w:rsid w:val="00E02B73"/>
    <w:rsid w:val="00E20945"/>
    <w:rsid w:val="00E30CAD"/>
    <w:rsid w:val="00E45D44"/>
    <w:rsid w:val="00E47C9D"/>
    <w:rsid w:val="00E651F8"/>
    <w:rsid w:val="00E73FD0"/>
    <w:rsid w:val="00E74221"/>
    <w:rsid w:val="00E743BF"/>
    <w:rsid w:val="00EA7661"/>
    <w:rsid w:val="00EA7707"/>
    <w:rsid w:val="00EA7F7C"/>
    <w:rsid w:val="00EC1471"/>
    <w:rsid w:val="00EC66A4"/>
    <w:rsid w:val="00ED763D"/>
    <w:rsid w:val="00EE2419"/>
    <w:rsid w:val="00F14FA0"/>
    <w:rsid w:val="00F22280"/>
    <w:rsid w:val="00F421A8"/>
    <w:rsid w:val="00F4242C"/>
    <w:rsid w:val="00F4513D"/>
    <w:rsid w:val="00F63C09"/>
    <w:rsid w:val="00FA3076"/>
    <w:rsid w:val="00FA35BE"/>
    <w:rsid w:val="00FB773C"/>
    <w:rsid w:val="00FC29B3"/>
    <w:rsid w:val="00FC3AC2"/>
    <w:rsid w:val="00FC5947"/>
    <w:rsid w:val="00FC65F4"/>
    <w:rsid w:val="00FC765B"/>
    <w:rsid w:val="00FD124E"/>
    <w:rsid w:val="00FE71EB"/>
    <w:rsid w:val="00FF0FDE"/>
    <w:rsid w:val="00FF1AB2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C2508B"/>
  <w15:docId w15:val="{4E97CAE1-897D-4FD1-82ED-60F17146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02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013020"/>
    <w:rPr>
      <w:color w:val="0000FF"/>
      <w:u w:val="single"/>
    </w:rPr>
  </w:style>
  <w:style w:type="character" w:styleId="a5">
    <w:name w:val="Emphasis"/>
    <w:basedOn w:val="a0"/>
    <w:uiPriority w:val="20"/>
    <w:qFormat/>
    <w:rsid w:val="00CE286E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562B1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F4D6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47C9D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F49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F499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F499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49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F4998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C0646D"/>
  </w:style>
  <w:style w:type="table" w:customStyle="1" w:styleId="10">
    <w:name w:val="Сетка таблицы1"/>
    <w:basedOn w:val="a1"/>
    <w:next w:val="ae"/>
    <w:uiPriority w:val="39"/>
    <w:rsid w:val="00C0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C0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915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51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797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128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252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607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10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70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312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507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26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80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504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210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955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8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35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71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173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111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635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28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406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024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49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640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65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457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05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812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577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19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65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36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164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6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973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resd.net/" TargetMode="External"/><Relationship Id="rId18" Type="http://schemas.openxmlformats.org/officeDocument/2006/relationships/hyperlink" Target="http://elib.timacad.ru/dl/full/4009.pdf/download/4009.pdf" TargetMode="External"/><Relationship Id="rId26" Type="http://schemas.openxmlformats.org/officeDocument/2006/relationships/hyperlink" Target="https://staff.tiiame.uz/storage/users/59/presentations/ysvc0Fjkfxa1ckoA2pcF7melEDG113y9No9yFTXo.pdf" TargetMode="External"/><Relationship Id="rId39" Type="http://schemas.openxmlformats.org/officeDocument/2006/relationships/hyperlink" Target="https://eunivers.ru/upload/iblock/5a9/ob0w5p7zthahkldlm36da2dcc29yq80i.pdf" TargetMode="External"/><Relationship Id="rId21" Type="http://schemas.openxmlformats.org/officeDocument/2006/relationships/hyperlink" Target="https://www.esri.com/ru-ru/industries/water-resources/overview" TargetMode="External"/><Relationship Id="rId34" Type="http://schemas.openxmlformats.org/officeDocument/2006/relationships/hyperlink" Target="https://biblioclub.ru/index.php?page=book_red&amp;id=703522" TargetMode="External"/><Relationship Id="rId42" Type="http://schemas.openxmlformats.org/officeDocument/2006/relationships/hyperlink" Target="http://lib.krsu.edu.kg/uploads/files/public/9477.pdf" TargetMode="External"/><Relationship Id="rId47" Type="http://schemas.openxmlformats.org/officeDocument/2006/relationships/hyperlink" Target="http://lib.krsu.edu.kg/uploads/files/public/96.pdf" TargetMode="External"/><Relationship Id="rId50" Type="http://schemas.openxmlformats.org/officeDocument/2006/relationships/hyperlink" Target="https://biblioclub.ru/index.php?page=book_red&amp;id=614091" TargetMode="External"/><Relationship Id="rId55" Type="http://schemas.openxmlformats.org/officeDocument/2006/relationships/hyperlink" Target="https://novosibdom.ru/library/prochnost-i-ustoychivost-podpornyh-gruntovyh-gidrotehnicheskih-sooruzheniy" TargetMode="External"/><Relationship Id="rId7" Type="http://schemas.openxmlformats.org/officeDocument/2006/relationships/hyperlink" Target="https://edu.kubsau.ru/file.php/118/Informatika_422955_v1_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ar.usfeu.ru/bitstream/123456789/9179/1/m-19-60.pdf" TargetMode="External"/><Relationship Id="rId29" Type="http://schemas.openxmlformats.org/officeDocument/2006/relationships/hyperlink" Target="https://irbis.kstu.kg/cgi-bin/irbis64r_plus/cgiirbis_64_ft.exe" TargetMode="External"/><Relationship Id="rId11" Type="http://schemas.openxmlformats.org/officeDocument/2006/relationships/hyperlink" Target="https://vgasu.ru/attachments/oi_volskaya-01.pdf" TargetMode="External"/><Relationship Id="rId24" Type="http://schemas.openxmlformats.org/officeDocument/2006/relationships/hyperlink" Target="https://meganorm.ru/Index2/1/4293785/4293785128.htm" TargetMode="External"/><Relationship Id="rId32" Type="http://schemas.openxmlformats.org/officeDocument/2006/relationships/hyperlink" Target="https://irbis.kstu.kg/cgi-bin/irbis64r_plus/cgiirbis_64_ft.exe" TargetMode="External"/><Relationship Id="rId37" Type="http://schemas.openxmlformats.org/officeDocument/2006/relationships/hyperlink" Target="https://vgasu.ru/attachments/oi_nkolaev-01.pdf" TargetMode="External"/><Relationship Id="rId40" Type="http://schemas.openxmlformats.org/officeDocument/2006/relationships/hyperlink" Target="http://www.kgau.ru/new/student/43/content/114.pdf" TargetMode="External"/><Relationship Id="rId45" Type="http://schemas.openxmlformats.org/officeDocument/2006/relationships/hyperlink" Target="https://books.totalarch.com/engineering/drilling_blasting" TargetMode="External"/><Relationship Id="rId53" Type="http://schemas.openxmlformats.org/officeDocument/2006/relationships/hyperlink" Target="https://books.totalarch.com/organization_and_technology_of_hydrotechnical_works" TargetMode="External"/><Relationship Id="rId58" Type="http://schemas.openxmlformats.org/officeDocument/2006/relationships/hyperlink" Target="https://irbis.kstu.kg/cgi-bin/irbis64r_plus/cgiirbis_64_ft.exe" TargetMode="External"/><Relationship Id="rId5" Type="http://schemas.openxmlformats.org/officeDocument/2006/relationships/hyperlink" Target="http://www.kgau.ru/new/student/43/content/104.pdf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ecodelo.org/3984-primenenie_geoinformatsionnykh_tekhnologii_dlya_povysheniya_effektivnosti_upravleniya_vodnymi_r" TargetMode="External"/><Relationship Id="rId14" Type="http://schemas.openxmlformats.org/officeDocument/2006/relationships/hyperlink" Target="http://www.duma.gov.ru/" TargetMode="External"/><Relationship Id="rId22" Type="http://schemas.openxmlformats.org/officeDocument/2006/relationships/hyperlink" Target="https://biblioclub.ru/index.php?page=book_red&amp;id=696292" TargetMode="External"/><Relationship Id="rId27" Type="http://schemas.openxmlformats.org/officeDocument/2006/relationships/hyperlink" Target="https://portal.tpu.ru/SHARED/s/SAVICHEV/education/Tab2/Tab/UPHYDROPW.pdf" TargetMode="External"/><Relationship Id="rId30" Type="http://schemas.openxmlformats.org/officeDocument/2006/relationships/hyperlink" Target="https://biblioclub.ru/index.php?page=book_red&amp;id=712760" TargetMode="External"/><Relationship Id="rId35" Type="http://schemas.openxmlformats.org/officeDocument/2006/relationships/hyperlink" Target="https://biblioclub.ru/index.php?page=book_red&amp;id=697515" TargetMode="External"/><Relationship Id="rId43" Type="http://schemas.openxmlformats.org/officeDocument/2006/relationships/hyperlink" Target="http://www.cawater-info.net/bk/dam-safety/files/99-lyapichev.pdf" TargetMode="External"/><Relationship Id="rId48" Type="http://schemas.openxmlformats.org/officeDocument/2006/relationships/hyperlink" Target="https://rep.bntu.by/bitstream/handle/data/50511/Gidroehlektrostancii.pdf?sequence=1&amp;isAllowed=y" TargetMode="External"/><Relationship Id="rId56" Type="http://schemas.openxmlformats.org/officeDocument/2006/relationships/hyperlink" Target="https://books.totalarch.com/operation_and_repair_of_hydraulic_structures" TargetMode="External"/><Relationship Id="rId8" Type="http://schemas.openxmlformats.org/officeDocument/2006/relationships/hyperlink" Target="https://lanbook.com/catalog/discipline/organizaciya-i-tehnologiya-rabot-po-prirodoobustroystvu-i-vodopolzovaniyu/" TargetMode="External"/><Relationship Id="rId51" Type="http://schemas.openxmlformats.org/officeDocument/2006/relationships/hyperlink" Target="https://elib.spbstu.ru/dl/341.pdf/download/34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alaschu.kz/" TargetMode="External"/><Relationship Id="rId17" Type="http://schemas.openxmlformats.org/officeDocument/2006/relationships/hyperlink" Target="https://kubsau.ru/upload/iblock/9d1/9d10f6359f953f0e31acbf43136fb158.pdf" TargetMode="External"/><Relationship Id="rId25" Type="http://schemas.openxmlformats.org/officeDocument/2006/relationships/hyperlink" Target="https://elar.usfeu.ru/bitstream/123456789/7519/1/met-18-11.pdf" TargetMode="External"/><Relationship Id="rId33" Type="http://schemas.openxmlformats.org/officeDocument/2006/relationships/hyperlink" Target="https://biblioclub.ru/index.php?page=book_red&amp;id=694452" TargetMode="External"/><Relationship Id="rId38" Type="http://schemas.openxmlformats.org/officeDocument/2006/relationships/hyperlink" Target="http://elib.rshu.ru/files_books/pdf/img-216175527.pdf" TargetMode="External"/><Relationship Id="rId46" Type="http://schemas.openxmlformats.org/officeDocument/2006/relationships/hyperlink" Target="http://lib.krsu.edu.kg/uploads/files/public/18.pdf" TargetMode="External"/><Relationship Id="rId59" Type="http://schemas.openxmlformats.org/officeDocument/2006/relationships/hyperlink" Target="https://biblioclub.ru/index.php?page=book_red&amp;id=703523" TargetMode="External"/><Relationship Id="rId20" Type="http://schemas.openxmlformats.org/officeDocument/2006/relationships/hyperlink" Target="https://sovzond.ru/industry-solutions/water/" TargetMode="External"/><Relationship Id="rId41" Type="http://schemas.openxmlformats.org/officeDocument/2006/relationships/hyperlink" Target="https://www.bstu.by/uploads/attachments/metodichki/kafedri/SGM_Proekt.pdf" TargetMode="External"/><Relationship Id="rId54" Type="http://schemas.openxmlformats.org/officeDocument/2006/relationships/hyperlink" Target="https://vshph.com/upload/inf/978-985-06-3045-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kubsau.ru/file.php/118/Uchebnoe_posobie_2016.pdf" TargetMode="External"/><Relationship Id="rId15" Type="http://schemas.openxmlformats.org/officeDocument/2006/relationships/hyperlink" Target="https://kubsau.ru/upload/iblock/b12/b12e6dbd28ed5ab6f7ad7924c89feaaa.pdf" TargetMode="External"/><Relationship Id="rId23" Type="http://schemas.openxmlformats.org/officeDocument/2006/relationships/hyperlink" Target="https://biblioclub.ru/index.php?page=book_red&amp;id=434832" TargetMode="External"/><Relationship Id="rId28" Type="http://schemas.openxmlformats.org/officeDocument/2006/relationships/hyperlink" Target="http://elib.rshu.ru/files_books/pdf/img-Z12105240.pdf" TargetMode="External"/><Relationship Id="rId36" Type="http://schemas.openxmlformats.org/officeDocument/2006/relationships/hyperlink" Target="https://core.ac.uk/download/11332081.pdf" TargetMode="External"/><Relationship Id="rId49" Type="http://schemas.openxmlformats.org/officeDocument/2006/relationships/hyperlink" Target="https://biblioclub.ru/index.php?page=book_red&amp;id=455446" TargetMode="External"/><Relationship Id="rId57" Type="http://schemas.openxmlformats.org/officeDocument/2006/relationships/hyperlink" Target="https://eunivers.ru/upload/iblock/7ee/nak5ax7ps7xcrpaotldzgmdn06oelly6.pdf" TargetMode="External"/><Relationship Id="rId10" Type="http://schemas.openxmlformats.org/officeDocument/2006/relationships/hyperlink" Target="https://irbis.kstu.kg/cgi-bin/irbis64r_plus/cgiirbis_64_ft.exe?C21COM=S&amp;FT_PARAMS=&amp;P21DBN=BOOKS&amp;LNG=&amp;Z21ID=1926-9950294985016&amp;S21FMT=briefHTML_ft&amp;USES21ALL=0&amp;S21ALL=&amp;FT_S21STR=%D0%A2%D0%B5%D1%85%D0%BD%D0%BE%D0%BB%D0%BE%D0%B3%D0%B8%D1%8F%20%D0%B8%20%D0%BE%D1%80%D0%B3%D0%B0%D0%BD%D0%B8%D0%B7%D0%B0%D1%86%D0%B8%D1%8F%20%D1%81%D1%82%D1%80%D0%BE%D0%B8%D1%82%D0%B5%D0%BB%D1%8C%D1%81%D1%82%D0%B2%D0%B0%20%D0%B3%D0%B8%D0%B4%D1%80%D0%BE%D1%83%D0%B7%D0%BB%D0%BE%D0%B2%20%D0%B8%20%20%D1%83%D0%BF%D1%80%D0%B0%D0%B2%D0%BB%D0%B5%D0%BD%D0%B8%D0%B5%20%D0%B2%D0%BE%D0%B4%D0%BD%D1%8B%D0%BC%D0%B8%20%D1%80%D0%B5%D1%81%D1%83%D1%80%D1%81%D0%B0%D0%BC%D0%B8&amp;FT_S21LOG=4&amp;FT_S21P03=K%3D&amp;FT_S21P01=3&amp;COM_S21STR=&amp;SEARCH_STRING=%D0%A2%D0%B5%D1%85%D0%BD%D0%BE%D0%BB%D0%BE%D0%B3%D0%B8%D1%8F%20%D0%B8%20%D0%BE%D1%80%D0%B3%D0%B0%D0%BD%D0%B8%D0%B7%D0%B0%D1%86%D0%B8%D1%8F%20%D1%81%D1%82%D1%80%D0%BE%D0%B8%D1%82%D0%B5%D0%BB%D1%8C%D1%81%D1%82%D0%B2%D0%B0%20%D0%B3%D0%B8%D0%B4%D1%80%D0%BE%D1%83%D0%B7%D0%BB%D0%BE%D0%B2%20%D0%B8%20%20%D1%83%D0%BF%D1%80%D0%B0%D0%B2%D0%BB%D0%B5%D0%BD%D0%B8%D0%B5%20%D0%B2%D0%BE%D0%B4%D0%BD%D1%8B%D0%BC%D0%B8%20%D1%80%D0%B5%D1%81%D1%83%D1%80%D1%81%D0%B0%D0%BC%D0%B8&amp;FT_NEAR_MFN=&amp;FT_DISTANCE=&amp;FT_NEARLEVEL=&amp;FT_CONTEXT=&amp;FT_REQUEST=&amp;FT_PREFIX=K%3D&amp;S21CNR=5&amp;S21REF=10&amp;S21SRD=&amp;S21SRW=&amp;S21SCAN=&amp;S21COLORTERMS=1&amp;I21DBN=BOOKS_FULLTEXT&amp;USE_TAGS_IN_SEARCH=&amp;FT_RESTRICT=&amp;isPersonalPanelOn=1&amp;variant_search_field_selector=%7B%20%22field_type%22%20%3A%20%22select%22%2C%20%22parameters%22%20%3A%20%22S21P01%3D2%26S21P03%3DCOLLT%3D%22%2C%20%22source%22%20%3A%20%22source_mnu%3ACOLLT.mnu%22%20%7D&amp;NAME_main=&amp;A1_main=&amp;A34_main=&amp;VAR_main=&amp;CHECK21=&amp;AVT=&amp;DAT_S21P06=&amp;DAT_S21P07=&amp;DP_S21P06=&amp;DP_S21P07=&amp;CHECKINDEX=&amp;S21STN=6&amp;side_search_panel_info=&amp;block_cache=23074885831899983&amp;" TargetMode="External"/><Relationship Id="rId31" Type="http://schemas.openxmlformats.org/officeDocument/2006/relationships/hyperlink" Target="https://biblioclub.ru/index.php?page=book_red&amp;id=273534" TargetMode="External"/><Relationship Id="rId44" Type="http://schemas.openxmlformats.org/officeDocument/2006/relationships/hyperlink" Target="https://www.geokniga.org/books/29137" TargetMode="External"/><Relationship Id="rId52" Type="http://schemas.openxmlformats.org/officeDocument/2006/relationships/hyperlink" Target="http://62.182.30.44/ft/301-000620.pd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gasu.ru/attachments/oi_volskaya-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17</Pages>
  <Words>11226</Words>
  <Characters>63994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2025-04-01T10:49:00Z</cp:lastPrinted>
  <dcterms:created xsi:type="dcterms:W3CDTF">2024-03-14T08:56:00Z</dcterms:created>
  <dcterms:modified xsi:type="dcterms:W3CDTF">2025-04-02T10:35:00Z</dcterms:modified>
</cp:coreProperties>
</file>